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 policier m’arrête pour un contrôle d’identité.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Il me dit : </w:t>
      </w:r>
    </w:p>
    <w:p w:rsidR="00206368" w:rsidRPr="00206368" w:rsidRDefault="00206368" w:rsidP="00206368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Papiers !</w:t>
      </w:r>
    </w:p>
    <w:p w:rsidR="00206368" w:rsidRPr="00206368" w:rsidRDefault="00206368" w:rsidP="00206368">
      <w:pPr>
        <w:spacing w:before="118"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Je réponds : </w:t>
      </w:r>
    </w:p>
    <w:p w:rsidR="00206368" w:rsidRPr="00206368" w:rsidRDefault="00206368" w:rsidP="00206368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Ciseaux !</w:t>
      </w:r>
    </w:p>
    <w:p w:rsidR="00206368" w:rsidRPr="00206368" w:rsidRDefault="00206368" w:rsidP="00206368">
      <w:pPr>
        <w:spacing w:before="118"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Yeah, il a perdu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Une mère dit à son fils : </w:t>
      </w:r>
    </w:p>
    <w:p w:rsidR="00206368" w:rsidRPr="00206368" w:rsidRDefault="00206368" w:rsidP="00206368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Pourquoi tes notes sont devenus si mauvaises ?</w:t>
      </w:r>
    </w:p>
    <w:p w:rsidR="00206368" w:rsidRPr="00206368" w:rsidRDefault="00206368" w:rsidP="00206368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Parce que ma voisine a changé de place.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L’institutrice : Dis-moi, ton père t’a aidé à faire ton devoir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L’élève : Non, il l’a fait tout seul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Trois enfants reviennent de l'école ensemble.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Un porte un imperméable, un autre un coupe-vent, et le troisième a un parapluie.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Lequel va se faire mouiller le plus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Personne : je n'ai jamais dit qu'il pleuvait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Les fonctionnaires sont un peu comme les livres d'une bibliothèque </w:t>
      </w:r>
    </w:p>
    <w:p w:rsidR="00206368" w:rsidRPr="00206368" w:rsidRDefault="00206368" w:rsidP="00206368">
      <w:pPr>
        <w:numPr>
          <w:ilvl w:val="0"/>
          <w:numId w:val="4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Ce sont les plus haut placés qui servent le moins.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 chameau parle à un dromadaire :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Dis donc, je bosse deux fois plus que toi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Quel est le nom de la nouvelle pizza robotique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Réponse : La pizza automate (aux tomates)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Quelle différence y a-t-il entre un policier et un avocat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Le policier demande au prévenu d’ouvrir sa gueule alors que l’avocat lui demande de la fermer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Quelle est la fin la plus heureuse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Réponse : La fin de la semaine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 petit garçon va voir son père avec son bulletin : </w:t>
      </w:r>
    </w:p>
    <w:p w:rsidR="00206368" w:rsidRPr="00206368" w:rsidRDefault="00206368" w:rsidP="00206368">
      <w:pPr>
        <w:numPr>
          <w:ilvl w:val="0"/>
          <w:numId w:val="5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Papa c'est vrai que tes lunettes grossissent tout ? demande-t-il.</w:t>
      </w:r>
    </w:p>
    <w:p w:rsidR="00206368" w:rsidRPr="00206368" w:rsidRDefault="00206368" w:rsidP="00206368">
      <w:pPr>
        <w:numPr>
          <w:ilvl w:val="0"/>
          <w:numId w:val="5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Bien-sûr pourquoi ?</w:t>
      </w:r>
    </w:p>
    <w:p w:rsidR="00206368" w:rsidRPr="00206368" w:rsidRDefault="00206368" w:rsidP="00206368">
      <w:pPr>
        <w:numPr>
          <w:ilvl w:val="0"/>
          <w:numId w:val="5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Mets les avant de regarder mon bulletin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Connaissez-vous la blague courte de la tortue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Ne vous inquiétez pas, elle n'est pas encore arrivée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Gaston dit à sa copine : </w:t>
      </w:r>
    </w:p>
    <w:p w:rsidR="00206368" w:rsidRPr="00206368" w:rsidRDefault="00206368" w:rsidP="00206368">
      <w:pPr>
        <w:numPr>
          <w:ilvl w:val="0"/>
          <w:numId w:val="6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J'ai rendu une feuille blanche au contrôle.</w:t>
      </w:r>
    </w:p>
    <w:p w:rsidR="00206368" w:rsidRPr="00206368" w:rsidRDefault="00206368" w:rsidP="00206368">
      <w:pPr>
        <w:numPr>
          <w:ilvl w:val="0"/>
          <w:numId w:val="6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Aïe, moi aussi ! La maîtresse va croire qu'on a copié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Qu'est-ce qu'un steak qui n'en est pas un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Une pastèque (pas steak)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lastRenderedPageBreak/>
        <w:t>Pourquoi il n'y a plus de mammouth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Parce qu'il n’y a plus de papmouth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Une belle vache vient de gagner le deuxième prix de beauté à un concours agricole. </w:t>
      </w:r>
    </w:p>
    <w:p w:rsidR="00206368" w:rsidRPr="00206368" w:rsidRDefault="00206368" w:rsidP="00206368">
      <w:pPr>
        <w:numPr>
          <w:ilvl w:val="0"/>
          <w:numId w:val="8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Vous êtes contente ? lui demande une journaliste.</w:t>
      </w:r>
    </w:p>
    <w:p w:rsidR="00206368" w:rsidRPr="00206368" w:rsidRDefault="00206368" w:rsidP="00206368">
      <w:pPr>
        <w:numPr>
          <w:ilvl w:val="0"/>
          <w:numId w:val="8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Oui mais j'espère faire MEUH la prochaine fois.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D’après un sondage les femmes avec un petit excès de poids vivent plus longtemps que les hommes qui le font remarquer.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2 hommes discutent : </w:t>
      </w:r>
    </w:p>
    <w:p w:rsidR="00206368" w:rsidRPr="00206368" w:rsidRDefault="00206368" w:rsidP="00206368">
      <w:pPr>
        <w:numPr>
          <w:ilvl w:val="0"/>
          <w:numId w:val="10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On a beaucoup écrit sur moi !</w:t>
      </w:r>
    </w:p>
    <w:p w:rsidR="00206368" w:rsidRPr="00206368" w:rsidRDefault="00206368" w:rsidP="00206368">
      <w:pPr>
        <w:numPr>
          <w:ilvl w:val="0"/>
          <w:numId w:val="10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Ah, vous êtes connu ?</w:t>
      </w:r>
    </w:p>
    <w:p w:rsidR="00206368" w:rsidRPr="00206368" w:rsidRDefault="00206368" w:rsidP="00206368">
      <w:pPr>
        <w:numPr>
          <w:ilvl w:val="0"/>
          <w:numId w:val="10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Non, tatoué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Que fait Jean Claude Van Damme quand il rentre dans sa voiture ? </w:t>
      </w:r>
    </w:p>
    <w:p w:rsidR="00206368" w:rsidRPr="00206368" w:rsidRDefault="00206368" w:rsidP="00206368">
      <w:pPr>
        <w:numPr>
          <w:ilvl w:val="0"/>
          <w:numId w:val="11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Il fout le contact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Quel est le point commun entre un professeur et un thermomètre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Réponse : On tremble quand ils marquent zéro !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J'ai aperçu ta copine, mais elle, elle ne m'a pas vu ! </w:t>
      </w:r>
    </w:p>
    <w:p w:rsidR="00206368" w:rsidRPr="00206368" w:rsidRDefault="00206368" w:rsidP="00206368">
      <w:pPr>
        <w:numPr>
          <w:ilvl w:val="0"/>
          <w:numId w:val="12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Je sais, elle m'en a parlé.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Une dame se présente chez le pharmacien. </w:t>
      </w:r>
    </w:p>
    <w:p w:rsidR="00206368" w:rsidRPr="00206368" w:rsidRDefault="00206368" w:rsidP="00206368">
      <w:pPr>
        <w:numPr>
          <w:ilvl w:val="0"/>
          <w:numId w:val="13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Bonjour monsieur ! Je voudrais de l'acide acétylsalicylique s'il vous plaît !</w:t>
      </w:r>
    </w:p>
    <w:p w:rsidR="00206368" w:rsidRPr="00206368" w:rsidRDefault="00206368" w:rsidP="00206368">
      <w:pPr>
        <w:numPr>
          <w:ilvl w:val="0"/>
          <w:numId w:val="13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Vous voulez dire de l'aspirine ?</w:t>
      </w:r>
    </w:p>
    <w:p w:rsidR="00206368" w:rsidRPr="00206368" w:rsidRDefault="00206368" w:rsidP="00206368">
      <w:pPr>
        <w:numPr>
          <w:ilvl w:val="0"/>
          <w:numId w:val="13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Ah ! oui, c'est cela... je ne me souvenais plus du nom.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Les hommes jeunes voudraient être fidèles et ne le sont pas. Les vieux voudraient être infidèles et ne le peuvent pas</w:t>
      </w:r>
    </w:p>
    <w:p w:rsidR="008D6592" w:rsidRDefault="008D6592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A la piscine, un nageur se fait enguirlander parce qu'il a fait pipi dans l'eau. </w:t>
      </w:r>
    </w:p>
    <w:p w:rsidR="00206368" w:rsidRPr="00206368" w:rsidRDefault="00206368" w:rsidP="00206368">
      <w:pPr>
        <w:numPr>
          <w:ilvl w:val="0"/>
          <w:numId w:val="14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Mais enfin, proteste-t-il, vous exagérez, je ne suis pas le seul à faire ça !</w:t>
      </w:r>
    </w:p>
    <w:p w:rsidR="00206368" w:rsidRPr="00206368" w:rsidRDefault="00206368" w:rsidP="00206368">
      <w:pPr>
        <w:numPr>
          <w:ilvl w:val="0"/>
          <w:numId w:val="14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Si, monsieur, du haut du plongeoir, vous êtes le seul !</w:t>
      </w:r>
    </w:p>
    <w:p w:rsidR="00DB3A81" w:rsidRDefault="00DB3A81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Pourquoi vaut-il mieux enlever ses lunettes lors d'un alcotest ? 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br/>
        <w:t>Ça fait déjà deux verres en moins !</w:t>
      </w:r>
    </w:p>
    <w:p w:rsidR="00DB3A81" w:rsidRDefault="00DB3A81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Je ne sais pas si Dieu existe. Mais s'il existe, j'espère qu'il a une bonne excuse</w:t>
      </w:r>
    </w:p>
    <w:p w:rsidR="00DB3A81" w:rsidRDefault="00DB3A81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</w:p>
    <w:p w:rsidR="00206368" w:rsidRPr="00206368" w:rsidRDefault="00206368" w:rsidP="00206368">
      <w:pPr>
        <w:spacing w:after="0" w:line="240" w:lineRule="auto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Un avocat arrive au Paradis et va trouver Saint-Pierre : </w:t>
      </w:r>
    </w:p>
    <w:p w:rsidR="00206368" w:rsidRPr="00206368" w:rsidRDefault="00206368" w:rsidP="00206368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 xml:space="preserve">Vous auriez pu me laisser vivre quelques années de plus... </w:t>
      </w:r>
      <w:r w:rsidRPr="00206368">
        <w:rPr>
          <w:rFonts w:ascii="Roboto" w:eastAsia="Times New Roman" w:hAnsi="Roboto" w:cs="Times New Roman"/>
          <w:color w:val="585858"/>
          <w:sz w:val="27"/>
          <w:szCs w:val="27"/>
          <w:lang w:eastAsia="sv-SE"/>
        </w:rPr>
        <w:t>J'ai à peine 51 ans !</w:t>
      </w:r>
    </w:p>
    <w:p w:rsidR="00206368" w:rsidRPr="00206368" w:rsidRDefault="00206368" w:rsidP="00206368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</w:pPr>
      <w:r w:rsidRPr="00206368">
        <w:rPr>
          <w:rFonts w:ascii="Roboto" w:eastAsia="Times New Roman" w:hAnsi="Roboto" w:cs="Times New Roman"/>
          <w:color w:val="585858"/>
          <w:sz w:val="27"/>
          <w:szCs w:val="27"/>
          <w:lang w:val="fr-FR" w:eastAsia="sv-SE"/>
        </w:rPr>
        <w:t>Ah ? Pourtant, d'après les heures que tu as facturées, tu comptabilises déjà 95 ans !</w:t>
      </w:r>
    </w:p>
    <w:p w:rsidR="00AD4E7A" w:rsidRDefault="00AD4E7A">
      <w:bookmarkStart w:id="0" w:name="_GoBack"/>
      <w:bookmarkEnd w:id="0"/>
    </w:p>
    <w:sectPr w:rsidR="00AD4E7A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19"/>
    <w:multiLevelType w:val="multilevel"/>
    <w:tmpl w:val="EC5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4411"/>
    <w:multiLevelType w:val="multilevel"/>
    <w:tmpl w:val="1F0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A7E67"/>
    <w:multiLevelType w:val="multilevel"/>
    <w:tmpl w:val="F5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86F2D"/>
    <w:multiLevelType w:val="multilevel"/>
    <w:tmpl w:val="CD7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A5342"/>
    <w:multiLevelType w:val="multilevel"/>
    <w:tmpl w:val="9BC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A4C7E"/>
    <w:multiLevelType w:val="multilevel"/>
    <w:tmpl w:val="60A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C4AE0"/>
    <w:multiLevelType w:val="multilevel"/>
    <w:tmpl w:val="6F7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22A1B"/>
    <w:multiLevelType w:val="multilevel"/>
    <w:tmpl w:val="315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81916"/>
    <w:multiLevelType w:val="multilevel"/>
    <w:tmpl w:val="12B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779D9"/>
    <w:multiLevelType w:val="multilevel"/>
    <w:tmpl w:val="AFA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15474"/>
    <w:multiLevelType w:val="multilevel"/>
    <w:tmpl w:val="590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D4C4F"/>
    <w:multiLevelType w:val="multilevel"/>
    <w:tmpl w:val="697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259EC"/>
    <w:multiLevelType w:val="multilevel"/>
    <w:tmpl w:val="1422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C5700"/>
    <w:multiLevelType w:val="multilevel"/>
    <w:tmpl w:val="C47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E3FC4"/>
    <w:multiLevelType w:val="multilevel"/>
    <w:tmpl w:val="F8A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B7322"/>
    <w:multiLevelType w:val="multilevel"/>
    <w:tmpl w:val="6384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8"/>
    <w:rsid w:val="000A5C02"/>
    <w:rsid w:val="00206368"/>
    <w:rsid w:val="00271C30"/>
    <w:rsid w:val="008D6592"/>
    <w:rsid w:val="00AD4E7A"/>
    <w:rsid w:val="00D33082"/>
    <w:rsid w:val="00DB3A81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atinglabel">
    <w:name w:val="rating__label"/>
    <w:basedOn w:val="Standardstycketeckensnitt"/>
    <w:rsid w:val="00206368"/>
  </w:style>
  <w:style w:type="character" w:customStyle="1" w:styleId="ratingtotal">
    <w:name w:val="rating__total"/>
    <w:basedOn w:val="Standardstycketeckensnitt"/>
    <w:rsid w:val="0020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atinglabel">
    <w:name w:val="rating__label"/>
    <w:basedOn w:val="Standardstycketeckensnitt"/>
    <w:rsid w:val="00206368"/>
  </w:style>
  <w:style w:type="character" w:customStyle="1" w:styleId="ratingtotal">
    <w:name w:val="rating__total"/>
    <w:basedOn w:val="Standardstycketeckensnitt"/>
    <w:rsid w:val="002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64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007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920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335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1009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40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694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350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67998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95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39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807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1506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45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057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507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654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35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41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405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973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89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616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275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3608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02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199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088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4226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804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225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23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378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4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03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933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007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10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56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804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7533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021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522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4511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262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91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387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10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8858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27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03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520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8910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57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683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7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687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8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02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166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6954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30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775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4003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62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02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706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448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38989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0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21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8861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4052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04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789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134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6677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5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22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758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5227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4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436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998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172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00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454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01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260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87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901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014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14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912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555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38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1026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2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113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58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1284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34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293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721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8232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88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229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650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844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450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41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1216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75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930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417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5122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38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46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34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5958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4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479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656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8209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3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16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463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0834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80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7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164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210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89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792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37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62983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15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57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763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2055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10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009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087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0087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08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05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26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2816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47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831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991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9220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57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178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080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60193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91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67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9598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8520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475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447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852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6231">
          <w:marLeft w:val="0"/>
          <w:marRight w:val="0"/>
          <w:marTop w:val="827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33">
              <w:marLeft w:val="0"/>
              <w:marRight w:val="0"/>
              <w:marTop w:val="2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211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2755</Characters>
  <Application>Microsoft Office Word</Application>
  <DocSecurity>0</DocSecurity>
  <Lines>22</Lines>
  <Paragraphs>6</Paragraphs>
  <ScaleCrop>false</ScaleCrop>
  <Company>Västerås Stad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2019-03-30T07:28:00Z</dcterms:created>
  <dcterms:modified xsi:type="dcterms:W3CDTF">2019-03-30T07:35:00Z</dcterms:modified>
</cp:coreProperties>
</file>