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BD" w:rsidRDefault="005A7ABD">
      <w:bookmarkStart w:id="0" w:name="_GoBack"/>
      <w:bookmarkEnd w:id="0"/>
      <w:proofErr w:type="spellStart"/>
      <w:r>
        <w:t>exercice</w:t>
      </w:r>
      <w:proofErr w:type="spellEnd"/>
      <w:r>
        <w:t xml:space="preserve"> </w:t>
      </w:r>
      <w:proofErr w:type="spellStart"/>
      <w:r>
        <w:t>mixte</w:t>
      </w:r>
      <w:proofErr w:type="spellEnd"/>
      <w:r w:rsidR="00595A5E">
        <w:t xml:space="preserve">; </w:t>
      </w:r>
      <w:r>
        <w:t xml:space="preserve"> </w:t>
      </w:r>
      <w:proofErr w:type="spellStart"/>
      <w:r>
        <w:t>grammaire</w:t>
      </w:r>
      <w:proofErr w:type="spellEnd"/>
      <w:r>
        <w:t xml:space="preserve"> </w:t>
      </w:r>
      <w:proofErr w:type="spellStart"/>
      <w:r>
        <w:t>mixte</w:t>
      </w:r>
      <w:proofErr w:type="spellEnd"/>
      <w:r w:rsidR="00595A5E">
        <w:t xml:space="preserve"> 1</w:t>
      </w:r>
    </w:p>
    <w:p w:rsidR="00DF336E" w:rsidRPr="00595A5E" w:rsidRDefault="00DF336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960"/>
        <w:gridCol w:w="240"/>
        <w:gridCol w:w="3016"/>
        <w:gridCol w:w="2041"/>
      </w:tblGrid>
      <w:tr w:rsidR="00DF336E" w:rsidTr="003B5F6C">
        <w:tc>
          <w:tcPr>
            <w:tcW w:w="4908" w:type="dxa"/>
            <w:gridSpan w:val="2"/>
            <w:shd w:val="clear" w:color="auto" w:fill="auto"/>
          </w:tcPr>
          <w:p w:rsidR="00DF336E" w:rsidRDefault="00DF336E" w:rsidP="003B5F6C">
            <w:pPr>
              <w:jc w:val="center"/>
            </w:pPr>
            <w:proofErr w:type="spellStart"/>
            <w:r>
              <w:t>faire</w:t>
            </w:r>
            <w:proofErr w:type="spellEnd"/>
            <w:r>
              <w:t>(=att göra)  i presens</w:t>
            </w:r>
          </w:p>
        </w:tc>
        <w:tc>
          <w:tcPr>
            <w:tcW w:w="240" w:type="dxa"/>
            <w:shd w:val="clear" w:color="auto" w:fill="auto"/>
          </w:tcPr>
          <w:p w:rsidR="00DF336E" w:rsidRDefault="00DF336E" w:rsidP="003B5F6C">
            <w:pPr>
              <w:jc w:val="center"/>
            </w:pPr>
          </w:p>
        </w:tc>
        <w:tc>
          <w:tcPr>
            <w:tcW w:w="5057" w:type="dxa"/>
            <w:gridSpan w:val="2"/>
            <w:shd w:val="clear" w:color="auto" w:fill="auto"/>
          </w:tcPr>
          <w:p w:rsidR="00DF336E" w:rsidRDefault="00DF336E" w:rsidP="003B5F6C">
            <w:pPr>
              <w:jc w:val="center"/>
            </w:pPr>
            <w:proofErr w:type="spellStart"/>
            <w:r>
              <w:t>aller</w:t>
            </w:r>
            <w:proofErr w:type="spellEnd"/>
            <w:r>
              <w:t xml:space="preserve"> (=gå, åka, ska, må) i presens</w:t>
            </w:r>
          </w:p>
        </w:tc>
      </w:tr>
      <w:tr w:rsidR="00DF336E" w:rsidRPr="003B5F6C" w:rsidTr="003B5F6C">
        <w:tc>
          <w:tcPr>
            <w:tcW w:w="948" w:type="dxa"/>
            <w:shd w:val="clear" w:color="auto" w:fill="auto"/>
          </w:tcPr>
          <w:p w:rsidR="00DF336E" w:rsidRPr="003B5F6C" w:rsidRDefault="00DF336E" w:rsidP="00DF336E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DF336E" w:rsidRPr="003B5F6C" w:rsidRDefault="00DF336E" w:rsidP="00DF336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shd w:val="clear" w:color="auto" w:fill="auto"/>
          </w:tcPr>
          <w:p w:rsidR="00DF336E" w:rsidRPr="003B5F6C" w:rsidRDefault="00DF336E" w:rsidP="00DF336E">
            <w:pPr>
              <w:rPr>
                <w:sz w:val="4"/>
                <w:szCs w:val="4"/>
              </w:rPr>
            </w:pPr>
          </w:p>
        </w:tc>
        <w:tc>
          <w:tcPr>
            <w:tcW w:w="3016" w:type="dxa"/>
            <w:shd w:val="clear" w:color="auto" w:fill="auto"/>
          </w:tcPr>
          <w:p w:rsidR="00DF336E" w:rsidRPr="003B5F6C" w:rsidRDefault="00DF336E" w:rsidP="00DF336E">
            <w:pPr>
              <w:rPr>
                <w:sz w:val="4"/>
                <w:szCs w:val="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DF336E" w:rsidRPr="003B5F6C" w:rsidRDefault="00DF336E" w:rsidP="00DF336E">
            <w:pPr>
              <w:rPr>
                <w:sz w:val="4"/>
                <w:szCs w:val="4"/>
              </w:rPr>
            </w:pPr>
          </w:p>
        </w:tc>
      </w:tr>
      <w:tr w:rsidR="00DF336E" w:rsidTr="003B5F6C">
        <w:tc>
          <w:tcPr>
            <w:tcW w:w="948" w:type="dxa"/>
            <w:tcBorders>
              <w:right w:val="nil"/>
            </w:tcBorders>
            <w:shd w:val="clear" w:color="auto" w:fill="auto"/>
          </w:tcPr>
          <w:p w:rsidR="00DF336E" w:rsidRDefault="00DF336E" w:rsidP="00DF336E">
            <w:r>
              <w:t>je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DF336E" w:rsidRDefault="00DF336E" w:rsidP="00DF336E"/>
        </w:tc>
        <w:tc>
          <w:tcPr>
            <w:tcW w:w="240" w:type="dxa"/>
            <w:shd w:val="clear" w:color="auto" w:fill="auto"/>
          </w:tcPr>
          <w:p w:rsidR="00DF336E" w:rsidRPr="003B5F6C" w:rsidRDefault="00DF336E" w:rsidP="00DF336E">
            <w:pPr>
              <w:rPr>
                <w:sz w:val="34"/>
                <w:szCs w:val="34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DF336E" w:rsidRDefault="00DF336E" w:rsidP="00DF336E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DF336E" w:rsidRDefault="00DF336E" w:rsidP="00DF336E"/>
        </w:tc>
      </w:tr>
      <w:tr w:rsidR="00DF336E" w:rsidTr="003B5F6C">
        <w:tc>
          <w:tcPr>
            <w:tcW w:w="948" w:type="dxa"/>
            <w:tcBorders>
              <w:right w:val="nil"/>
            </w:tcBorders>
            <w:shd w:val="clear" w:color="auto" w:fill="auto"/>
          </w:tcPr>
          <w:p w:rsidR="00DF336E" w:rsidRDefault="00DF336E" w:rsidP="00DF336E">
            <w:r>
              <w:t>tu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DF336E" w:rsidRDefault="00DF336E" w:rsidP="00DF336E"/>
        </w:tc>
        <w:tc>
          <w:tcPr>
            <w:tcW w:w="240" w:type="dxa"/>
            <w:shd w:val="clear" w:color="auto" w:fill="auto"/>
          </w:tcPr>
          <w:p w:rsidR="00DF336E" w:rsidRPr="003B5F6C" w:rsidRDefault="00DF336E" w:rsidP="00DF336E">
            <w:pPr>
              <w:rPr>
                <w:sz w:val="34"/>
                <w:szCs w:val="34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DF336E" w:rsidRDefault="00DF336E" w:rsidP="00DF336E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DF336E" w:rsidRDefault="00DF336E" w:rsidP="00DF336E"/>
        </w:tc>
      </w:tr>
      <w:tr w:rsidR="00DF336E" w:rsidTr="003B5F6C">
        <w:tc>
          <w:tcPr>
            <w:tcW w:w="948" w:type="dxa"/>
            <w:tcBorders>
              <w:right w:val="nil"/>
            </w:tcBorders>
            <w:shd w:val="clear" w:color="auto" w:fill="auto"/>
          </w:tcPr>
          <w:p w:rsidR="00DF336E" w:rsidRDefault="00DF336E" w:rsidP="00DF336E">
            <w:r>
              <w:t>il/on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DF336E" w:rsidRDefault="00DF336E" w:rsidP="00DF336E"/>
        </w:tc>
        <w:tc>
          <w:tcPr>
            <w:tcW w:w="240" w:type="dxa"/>
            <w:shd w:val="clear" w:color="auto" w:fill="auto"/>
          </w:tcPr>
          <w:p w:rsidR="00DF336E" w:rsidRPr="003B5F6C" w:rsidRDefault="00DF336E" w:rsidP="00DF336E">
            <w:pPr>
              <w:rPr>
                <w:sz w:val="34"/>
                <w:szCs w:val="34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DF336E" w:rsidRDefault="00DF336E" w:rsidP="00DF336E">
            <w:r>
              <w:t>il/on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DF336E" w:rsidRDefault="00DF336E" w:rsidP="00DF336E"/>
        </w:tc>
      </w:tr>
      <w:tr w:rsidR="00DF336E" w:rsidTr="003B5F6C">
        <w:tc>
          <w:tcPr>
            <w:tcW w:w="948" w:type="dxa"/>
            <w:tcBorders>
              <w:right w:val="nil"/>
            </w:tcBorders>
            <w:shd w:val="clear" w:color="auto" w:fill="auto"/>
          </w:tcPr>
          <w:p w:rsidR="00DF336E" w:rsidRDefault="00DF336E" w:rsidP="00DF336E">
            <w:proofErr w:type="spellStart"/>
            <w:r>
              <w:t>nous</w:t>
            </w:r>
            <w:proofErr w:type="spellEnd"/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DF336E" w:rsidRDefault="00DF336E" w:rsidP="00DF336E"/>
        </w:tc>
        <w:tc>
          <w:tcPr>
            <w:tcW w:w="240" w:type="dxa"/>
            <w:shd w:val="clear" w:color="auto" w:fill="auto"/>
          </w:tcPr>
          <w:p w:rsidR="00DF336E" w:rsidRPr="003B5F6C" w:rsidRDefault="00DF336E" w:rsidP="00DF336E">
            <w:pPr>
              <w:rPr>
                <w:sz w:val="34"/>
                <w:szCs w:val="34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DF336E" w:rsidRDefault="00DF336E" w:rsidP="00DF336E">
            <w:proofErr w:type="spellStart"/>
            <w:r>
              <w:t>nous</w:t>
            </w:r>
            <w:proofErr w:type="spellEnd"/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DF336E" w:rsidRDefault="00DF336E" w:rsidP="00DF336E"/>
        </w:tc>
      </w:tr>
      <w:tr w:rsidR="00DF336E" w:rsidTr="003B5F6C">
        <w:tc>
          <w:tcPr>
            <w:tcW w:w="948" w:type="dxa"/>
            <w:tcBorders>
              <w:right w:val="nil"/>
            </w:tcBorders>
            <w:shd w:val="clear" w:color="auto" w:fill="auto"/>
          </w:tcPr>
          <w:p w:rsidR="00DF336E" w:rsidRDefault="00DF336E" w:rsidP="00DF336E">
            <w:proofErr w:type="spellStart"/>
            <w:r>
              <w:t>vous</w:t>
            </w:r>
            <w:proofErr w:type="spellEnd"/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DF336E" w:rsidRDefault="00DF336E" w:rsidP="00DF336E"/>
        </w:tc>
        <w:tc>
          <w:tcPr>
            <w:tcW w:w="240" w:type="dxa"/>
            <w:shd w:val="clear" w:color="auto" w:fill="auto"/>
          </w:tcPr>
          <w:p w:rsidR="00DF336E" w:rsidRPr="003B5F6C" w:rsidRDefault="00DF336E" w:rsidP="00DF336E">
            <w:pPr>
              <w:rPr>
                <w:sz w:val="34"/>
                <w:szCs w:val="34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DF336E" w:rsidRDefault="00DF336E" w:rsidP="00DF336E">
            <w:proofErr w:type="spellStart"/>
            <w:r>
              <w:t>vous</w:t>
            </w:r>
            <w:proofErr w:type="spellEnd"/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DF336E" w:rsidRDefault="00DF336E" w:rsidP="00DF336E"/>
        </w:tc>
      </w:tr>
      <w:tr w:rsidR="00DF336E" w:rsidTr="003B5F6C">
        <w:tc>
          <w:tcPr>
            <w:tcW w:w="948" w:type="dxa"/>
            <w:tcBorders>
              <w:right w:val="nil"/>
            </w:tcBorders>
            <w:shd w:val="clear" w:color="auto" w:fill="auto"/>
          </w:tcPr>
          <w:p w:rsidR="00DF336E" w:rsidRDefault="00DF336E" w:rsidP="00DF336E">
            <w:r>
              <w:t>ils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DF336E" w:rsidRDefault="00DF336E" w:rsidP="00DF336E"/>
        </w:tc>
        <w:tc>
          <w:tcPr>
            <w:tcW w:w="240" w:type="dxa"/>
            <w:shd w:val="clear" w:color="auto" w:fill="auto"/>
          </w:tcPr>
          <w:p w:rsidR="00DF336E" w:rsidRPr="003B5F6C" w:rsidRDefault="00DF336E" w:rsidP="00DF336E">
            <w:pPr>
              <w:rPr>
                <w:sz w:val="34"/>
                <w:szCs w:val="34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DF336E" w:rsidRDefault="00DF336E" w:rsidP="00DF336E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DF336E" w:rsidRDefault="00DF336E" w:rsidP="00DF336E"/>
        </w:tc>
      </w:tr>
    </w:tbl>
    <w:p w:rsidR="00D935AC" w:rsidRPr="00595A5E" w:rsidRDefault="00D935A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Hur mycket är klockan?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Den är............................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Vad gör du?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Jag gör ingenting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Röker du?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Nej, jag röker inte.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Vad tycker du om?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Jag gillar allt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Varför skrattar du?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Jag vet inte.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Jag förstår inte vad du säger.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Tala långsammare är ni snäll.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Jag skulle vilja ha hjälp.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Jag letar efter en snygg skjorta.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Var finns provhytten?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Har ni frimärken?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Arbetar ni här?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Finns det en cd-butik i närheten?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Jag har ont i huvudet.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Jag är från Sverige.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Jag känner inte till här.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Jag letar efter den här gatan.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DF336E">
            <w:r>
              <w:t>Jag skulle vilja ringa till en taxi.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885B46">
            <w:r>
              <w:t>Är det ledigt här?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885B46">
            <w:r>
              <w:t>Det är min stol.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885B46">
            <w:r>
              <w:t>Det är min plats.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885B46">
            <w:r>
              <w:t>Det är upptaget här.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885B46">
            <w:r>
              <w:t>Är det upptaget här?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885B46">
            <w:r>
              <w:t>Har ni polletter till duschen? (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jeton</w:t>
            </w:r>
            <w:proofErr w:type="spellEnd"/>
            <w:r>
              <w:t xml:space="preserve">) </w:t>
            </w:r>
          </w:p>
        </w:tc>
      </w:tr>
      <w:tr w:rsidR="00D935AC" w:rsidTr="003B5F6C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935AC" w:rsidRPr="003B5F6C" w:rsidRDefault="00D935AC" w:rsidP="003B5F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935AC" w:rsidRDefault="00885B46">
            <w:r>
              <w:t>Det är kallt på rummet.</w:t>
            </w:r>
          </w:p>
        </w:tc>
      </w:tr>
    </w:tbl>
    <w:p w:rsidR="005A7ABD" w:rsidRPr="00595A5E" w:rsidRDefault="005A7AB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538"/>
      </w:tblGrid>
      <w:tr w:rsidR="00595A5E" w:rsidTr="003B5F6C">
        <w:trPr>
          <w:trHeight w:val="624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95A5E" w:rsidRDefault="00595A5E" w:rsidP="00595A5E">
            <w:r>
              <w:t>husets nyckel (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maison</w:t>
            </w:r>
            <w:proofErr w:type="spellEnd"/>
            <w:r>
              <w:t xml:space="preserve"> –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clé</w:t>
            </w:r>
            <w:proofErr w:type="spellEnd"/>
            <w:r>
              <w:t>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95A5E" w:rsidRPr="003B5F6C" w:rsidRDefault="00595A5E" w:rsidP="003B5F6C">
            <w:pPr>
              <w:jc w:val="right"/>
              <w:rPr>
                <w:sz w:val="16"/>
                <w:szCs w:val="16"/>
              </w:rPr>
            </w:pPr>
          </w:p>
        </w:tc>
      </w:tr>
      <w:tr w:rsidR="00595A5E" w:rsidTr="003B5F6C">
        <w:trPr>
          <w:trHeight w:val="624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95A5E" w:rsidRDefault="00595A5E" w:rsidP="00595A5E">
            <w:r>
              <w:t>Erics papper (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papier</w:t>
            </w:r>
            <w:proofErr w:type="spellEnd"/>
            <w:r>
              <w:t>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95A5E" w:rsidRPr="003B5F6C" w:rsidRDefault="00595A5E" w:rsidP="003B5F6C">
            <w:pPr>
              <w:jc w:val="right"/>
              <w:rPr>
                <w:sz w:val="16"/>
                <w:szCs w:val="16"/>
              </w:rPr>
            </w:pPr>
          </w:p>
        </w:tc>
      </w:tr>
      <w:tr w:rsidR="00595A5E" w:rsidTr="003B5F6C">
        <w:trPr>
          <w:trHeight w:val="624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95A5E" w:rsidRDefault="00595A5E" w:rsidP="00595A5E">
            <w:r>
              <w:t>flickornas nycklar (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fille</w:t>
            </w:r>
            <w:proofErr w:type="spellEnd"/>
            <w:r>
              <w:t xml:space="preserve"> –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clé</w:t>
            </w:r>
            <w:proofErr w:type="spellEnd"/>
            <w:r>
              <w:t>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95A5E" w:rsidRPr="003B5F6C" w:rsidRDefault="00595A5E" w:rsidP="003B5F6C">
            <w:pPr>
              <w:jc w:val="right"/>
              <w:rPr>
                <w:sz w:val="16"/>
                <w:szCs w:val="16"/>
              </w:rPr>
            </w:pPr>
          </w:p>
        </w:tc>
      </w:tr>
      <w:tr w:rsidR="00595A5E" w:rsidTr="003B5F6C">
        <w:trPr>
          <w:trHeight w:val="624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95A5E" w:rsidRDefault="00595A5E" w:rsidP="00595A5E">
            <w:r>
              <w:t>läkarens förnamn (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médecin</w:t>
            </w:r>
            <w:proofErr w:type="spellEnd"/>
            <w:r>
              <w:t xml:space="preserve"> –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prénom</w:t>
            </w:r>
            <w:proofErr w:type="spellEnd"/>
            <w:r>
              <w:t>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95A5E" w:rsidRPr="003B5F6C" w:rsidRDefault="00595A5E" w:rsidP="003B5F6C">
            <w:pPr>
              <w:jc w:val="right"/>
              <w:rPr>
                <w:sz w:val="16"/>
                <w:szCs w:val="16"/>
              </w:rPr>
            </w:pPr>
          </w:p>
        </w:tc>
      </w:tr>
      <w:tr w:rsidR="00595A5E" w:rsidTr="003B5F6C">
        <w:trPr>
          <w:trHeight w:val="624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95A5E" w:rsidRDefault="00595A5E" w:rsidP="00595A5E">
            <w:r>
              <w:t>kossans namn (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vache</w:t>
            </w:r>
            <w:proofErr w:type="spellEnd"/>
            <w:r>
              <w:t xml:space="preserve"> –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nom</w:t>
            </w:r>
            <w:proofErr w:type="spellEnd"/>
            <w:r>
              <w:t>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95A5E" w:rsidRPr="003B5F6C" w:rsidRDefault="00595A5E" w:rsidP="003B5F6C">
            <w:pPr>
              <w:jc w:val="right"/>
              <w:rPr>
                <w:sz w:val="16"/>
                <w:szCs w:val="16"/>
              </w:rPr>
            </w:pPr>
          </w:p>
        </w:tc>
      </w:tr>
      <w:tr w:rsidR="00595A5E" w:rsidTr="003B5F6C">
        <w:trPr>
          <w:trHeight w:val="624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95A5E" w:rsidRDefault="00595A5E" w:rsidP="00595A5E">
            <w:r>
              <w:t>grisens lek (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cochon</w:t>
            </w:r>
            <w:proofErr w:type="spellEnd"/>
            <w:r>
              <w:t xml:space="preserve"> –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jeu</w:t>
            </w:r>
            <w:proofErr w:type="spellEnd"/>
            <w:r>
              <w:t>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95A5E" w:rsidRPr="003B5F6C" w:rsidRDefault="00595A5E" w:rsidP="003B5F6C">
            <w:pPr>
              <w:jc w:val="right"/>
              <w:rPr>
                <w:sz w:val="16"/>
                <w:szCs w:val="16"/>
              </w:rPr>
            </w:pPr>
          </w:p>
        </w:tc>
      </w:tr>
      <w:tr w:rsidR="00595A5E" w:rsidTr="003B5F6C">
        <w:trPr>
          <w:trHeight w:val="624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95A5E" w:rsidRDefault="00595A5E" w:rsidP="00595A5E">
            <w:r>
              <w:t>spelets regler (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jeu</w:t>
            </w:r>
            <w:proofErr w:type="spellEnd"/>
            <w:r>
              <w:t xml:space="preserve"> –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règle</w:t>
            </w:r>
            <w:proofErr w:type="spellEnd"/>
            <w:r>
              <w:t>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95A5E" w:rsidRPr="003B5F6C" w:rsidRDefault="00595A5E" w:rsidP="003B5F6C">
            <w:pPr>
              <w:jc w:val="right"/>
              <w:rPr>
                <w:sz w:val="16"/>
                <w:szCs w:val="16"/>
              </w:rPr>
            </w:pPr>
          </w:p>
        </w:tc>
      </w:tr>
    </w:tbl>
    <w:p w:rsidR="00595A5E" w:rsidRDefault="00595A5E"/>
    <w:sectPr w:rsidR="00595A5E" w:rsidSect="005A65D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6AC8"/>
    <w:multiLevelType w:val="multilevel"/>
    <w:tmpl w:val="47D8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067AAA"/>
    <w:multiLevelType w:val="hybridMultilevel"/>
    <w:tmpl w:val="712628AA"/>
    <w:lvl w:ilvl="0" w:tplc="C94614B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5D6"/>
    <w:rsid w:val="003B5F6C"/>
    <w:rsid w:val="004D2586"/>
    <w:rsid w:val="00595A5E"/>
    <w:rsid w:val="005A65D6"/>
    <w:rsid w:val="005A7ABD"/>
    <w:rsid w:val="00885B46"/>
    <w:rsid w:val="00A7481F"/>
    <w:rsid w:val="00D935AC"/>
    <w:rsid w:val="00D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bCs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D9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 mixte grammaire mixte</vt:lpstr>
    </vt:vector>
  </TitlesOfParts>
  <Company>Årjängs kommun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mixte grammaire mixte</dc:title>
  <dc:creator>steff</dc:creator>
  <cp:lastModifiedBy>Gustafsson, Stefan</cp:lastModifiedBy>
  <cp:revision>2</cp:revision>
  <dcterms:created xsi:type="dcterms:W3CDTF">2016-09-21T03:43:00Z</dcterms:created>
  <dcterms:modified xsi:type="dcterms:W3CDTF">2016-09-21T03:43:00Z</dcterms:modified>
</cp:coreProperties>
</file>