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  <w:gridCol w:w="1803"/>
        <w:gridCol w:w="2381"/>
      </w:tblGrid>
      <w:tr w:rsidR="003A7EF4" w:rsidRPr="003A7EF4" w:rsidTr="003A7EF4">
        <w:trPr>
          <w:tblCellSpacing w:w="0" w:type="dxa"/>
        </w:trPr>
        <w:tc>
          <w:tcPr>
            <w:tcW w:w="8296" w:type="dxa"/>
            <w:vAlign w:val="center"/>
            <w:hideMark/>
          </w:tcPr>
          <w:p w:rsidR="003A7EF4" w:rsidRPr="003A7EF4" w:rsidRDefault="00841780" w:rsidP="003A7EF4">
            <w:pPr>
              <w:pStyle w:val="Ingetavstnd"/>
              <w:rPr>
                <w:b/>
                <w:lang w:eastAsia="sv-SE"/>
              </w:rPr>
            </w:pPr>
            <w:hyperlink r:id="rId6" w:history="1">
              <w:r w:rsidR="003A7EF4" w:rsidRPr="00841780">
                <w:rPr>
                  <w:rStyle w:val="Hyperlnk"/>
                  <w:b/>
                  <w:lang w:eastAsia="sv-SE"/>
                </w:rPr>
                <w:t>Vanligaste orden i svenska språket</w:t>
              </w:r>
            </w:hyperlink>
            <w:bookmarkStart w:id="0" w:name="_GoBack"/>
            <w:bookmarkEnd w:id="0"/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 </w:t>
            </w:r>
          </w:p>
          <w:tbl>
            <w:tblPr>
              <w:tblW w:w="7968" w:type="dxa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955"/>
              <w:gridCol w:w="1193"/>
              <w:gridCol w:w="820"/>
            </w:tblGrid>
            <w:tr w:rsidR="003A7EF4" w:rsidRPr="003A7EF4">
              <w:trPr>
                <w:tblCellSpacing w:w="15" w:type="dxa"/>
              </w:trPr>
              <w:tc>
                <w:tcPr>
                  <w:tcW w:w="5856" w:type="dxa"/>
                  <w:shd w:val="clear" w:color="auto" w:fill="000000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rFonts w:ascii="Arial" w:hAnsi="Arial" w:cs="Arial"/>
                      <w:color w:val="FFFFFF"/>
                      <w:spacing w:val="15"/>
                      <w:sz w:val="21"/>
                      <w:szCs w:val="21"/>
                      <w:lang w:eastAsia="sv-SE"/>
                    </w:rPr>
                  </w:pPr>
                  <w:bookmarkStart w:id="1" w:name="v1"/>
                  <w:bookmarkEnd w:id="1"/>
                  <w:r w:rsidRPr="003A7EF4">
                    <w:rPr>
                      <w:rFonts w:ascii="Arial" w:hAnsi="Arial" w:cs="Arial"/>
                      <w:color w:val="FFFFFF"/>
                      <w:spacing w:val="15"/>
                      <w:sz w:val="21"/>
                      <w:szCs w:val="21"/>
                      <w:lang w:eastAsia="sv-SE"/>
                    </w:rPr>
                    <w:t>Vanligaste orden i svenska språket 1-20</w:t>
                  </w:r>
                </w:p>
              </w:tc>
              <w:tc>
                <w:tcPr>
                  <w:tcW w:w="1152" w:type="dxa"/>
                  <w:shd w:val="clear" w:color="auto" w:fill="000000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sz w:val="24"/>
                      <w:szCs w:val="24"/>
                      <w:lang w:eastAsia="sv-SE"/>
                    </w:rPr>
                  </w:pPr>
                  <w:r w:rsidRPr="003A7EF4">
                    <w:rPr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768" w:type="dxa"/>
                  <w:shd w:val="clear" w:color="auto" w:fill="ED1C24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i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och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att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det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som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på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är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av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för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med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till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den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har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de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inte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om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ett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han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men</w:t>
            </w:r>
          </w:p>
          <w:tbl>
            <w:tblPr>
              <w:tblW w:w="7968" w:type="dxa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955"/>
              <w:gridCol w:w="1193"/>
              <w:gridCol w:w="820"/>
            </w:tblGrid>
            <w:tr w:rsidR="003A7EF4" w:rsidRPr="003A7EF4">
              <w:trPr>
                <w:tblCellSpacing w:w="15" w:type="dxa"/>
              </w:trPr>
              <w:tc>
                <w:tcPr>
                  <w:tcW w:w="5856" w:type="dxa"/>
                  <w:shd w:val="clear" w:color="auto" w:fill="000000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rFonts w:ascii="Arial" w:hAnsi="Arial" w:cs="Arial"/>
                      <w:color w:val="FFFFFF"/>
                      <w:spacing w:val="15"/>
                      <w:sz w:val="21"/>
                      <w:szCs w:val="21"/>
                      <w:lang w:eastAsia="sv-SE"/>
                    </w:rPr>
                  </w:pPr>
                  <w:bookmarkStart w:id="2" w:name="v21"/>
                  <w:bookmarkEnd w:id="2"/>
                  <w:r w:rsidRPr="003A7EF4">
                    <w:rPr>
                      <w:rFonts w:ascii="Arial" w:hAnsi="Arial" w:cs="Arial"/>
                      <w:color w:val="FFFFFF"/>
                      <w:spacing w:val="15"/>
                      <w:sz w:val="21"/>
                      <w:szCs w:val="21"/>
                      <w:lang w:eastAsia="sv-SE"/>
                    </w:rPr>
                    <w:t>Vanligaste orden i svenska språket 21-40</w:t>
                  </w:r>
                </w:p>
              </w:tc>
              <w:tc>
                <w:tcPr>
                  <w:tcW w:w="1152" w:type="dxa"/>
                  <w:shd w:val="clear" w:color="auto" w:fill="000000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sz w:val="24"/>
                      <w:szCs w:val="24"/>
                      <w:lang w:eastAsia="sv-SE"/>
                    </w:rPr>
                  </w:pPr>
                  <w:r w:rsidRPr="003A7EF4">
                    <w:rPr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768" w:type="dxa"/>
                  <w:shd w:val="clear" w:color="auto" w:fill="ED1C24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var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jag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sig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från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vi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så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kan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man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när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år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säger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hon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under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också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efter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eller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nu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sin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där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vid</w:t>
            </w:r>
          </w:p>
          <w:tbl>
            <w:tblPr>
              <w:tblW w:w="7968" w:type="dxa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955"/>
              <w:gridCol w:w="1193"/>
              <w:gridCol w:w="820"/>
            </w:tblGrid>
            <w:tr w:rsidR="003A7EF4" w:rsidRPr="003A7EF4">
              <w:trPr>
                <w:tblCellSpacing w:w="15" w:type="dxa"/>
              </w:trPr>
              <w:tc>
                <w:tcPr>
                  <w:tcW w:w="5856" w:type="dxa"/>
                  <w:shd w:val="clear" w:color="auto" w:fill="000000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rFonts w:ascii="Arial" w:hAnsi="Arial" w:cs="Arial"/>
                      <w:color w:val="FFFFFF"/>
                      <w:spacing w:val="15"/>
                      <w:sz w:val="21"/>
                      <w:szCs w:val="21"/>
                      <w:lang w:eastAsia="sv-SE"/>
                    </w:rPr>
                  </w:pPr>
                  <w:bookmarkStart w:id="3" w:name="v41"/>
                  <w:bookmarkEnd w:id="3"/>
                  <w:r w:rsidRPr="003A7EF4">
                    <w:rPr>
                      <w:rFonts w:ascii="Arial" w:hAnsi="Arial" w:cs="Arial"/>
                      <w:color w:val="FFFFFF"/>
                      <w:spacing w:val="15"/>
                      <w:sz w:val="21"/>
                      <w:szCs w:val="21"/>
                      <w:lang w:eastAsia="sv-SE"/>
                    </w:rPr>
                    <w:t>Vanligaste orden i svenska språket 41-60</w:t>
                  </w:r>
                </w:p>
              </w:tc>
              <w:tc>
                <w:tcPr>
                  <w:tcW w:w="1152" w:type="dxa"/>
                  <w:shd w:val="clear" w:color="auto" w:fill="000000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sz w:val="24"/>
                      <w:szCs w:val="24"/>
                      <w:lang w:eastAsia="sv-SE"/>
                    </w:rPr>
                  </w:pPr>
                  <w:r w:rsidRPr="003A7EF4">
                    <w:rPr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768" w:type="dxa"/>
                  <w:shd w:val="clear" w:color="auto" w:fill="ED1C24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mot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ska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skulle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kommer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ut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får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finns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vara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hade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alla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andra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mycket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än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här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då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sedan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över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bara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lastRenderedPageBreak/>
              <w:t>in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blir</w:t>
            </w:r>
          </w:p>
          <w:tbl>
            <w:tblPr>
              <w:tblW w:w="7968" w:type="dxa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955"/>
              <w:gridCol w:w="1193"/>
              <w:gridCol w:w="820"/>
            </w:tblGrid>
            <w:tr w:rsidR="003A7EF4" w:rsidRPr="003A7EF4">
              <w:trPr>
                <w:tblCellSpacing w:w="15" w:type="dxa"/>
              </w:trPr>
              <w:tc>
                <w:tcPr>
                  <w:tcW w:w="5856" w:type="dxa"/>
                  <w:shd w:val="clear" w:color="auto" w:fill="000000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rFonts w:ascii="Arial" w:hAnsi="Arial" w:cs="Arial"/>
                      <w:color w:val="FFFFFF"/>
                      <w:spacing w:val="15"/>
                      <w:sz w:val="21"/>
                      <w:szCs w:val="21"/>
                      <w:lang w:eastAsia="sv-SE"/>
                    </w:rPr>
                  </w:pPr>
                  <w:bookmarkStart w:id="4" w:name="v61"/>
                  <w:bookmarkEnd w:id="4"/>
                  <w:r w:rsidRPr="003A7EF4">
                    <w:rPr>
                      <w:rFonts w:ascii="Arial" w:hAnsi="Arial" w:cs="Arial"/>
                      <w:color w:val="FFFFFF"/>
                      <w:spacing w:val="15"/>
                      <w:sz w:val="21"/>
                      <w:szCs w:val="21"/>
                      <w:lang w:eastAsia="sv-SE"/>
                    </w:rPr>
                    <w:t>Vanligaste orden i svenska språket 61-80</w:t>
                  </w:r>
                </w:p>
              </w:tc>
              <w:tc>
                <w:tcPr>
                  <w:tcW w:w="1152" w:type="dxa"/>
                  <w:shd w:val="clear" w:color="auto" w:fill="000000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sz w:val="24"/>
                      <w:szCs w:val="24"/>
                      <w:lang w:eastAsia="sv-SE"/>
                    </w:rPr>
                  </w:pPr>
                  <w:r w:rsidRPr="003A7EF4">
                    <w:rPr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768" w:type="dxa"/>
                  <w:shd w:val="clear" w:color="auto" w:fill="ED1C24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upp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även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vad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få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två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vill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många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hur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går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sverige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kronor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detta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nya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procent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skall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hans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utan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sina</w:t>
            </w:r>
          </w:p>
          <w:tbl>
            <w:tblPr>
              <w:tblW w:w="7968" w:type="dxa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955"/>
              <w:gridCol w:w="1193"/>
              <w:gridCol w:w="820"/>
            </w:tblGrid>
            <w:tr w:rsidR="003A7EF4" w:rsidRPr="003A7EF4">
              <w:trPr>
                <w:tblCellSpacing w:w="15" w:type="dxa"/>
              </w:trPr>
              <w:tc>
                <w:tcPr>
                  <w:tcW w:w="5856" w:type="dxa"/>
                  <w:shd w:val="clear" w:color="auto" w:fill="000000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rFonts w:ascii="Arial" w:hAnsi="Arial" w:cs="Arial"/>
                      <w:color w:val="FFFFFF"/>
                      <w:spacing w:val="15"/>
                      <w:sz w:val="21"/>
                      <w:szCs w:val="21"/>
                      <w:lang w:eastAsia="sv-SE"/>
                    </w:rPr>
                  </w:pPr>
                  <w:bookmarkStart w:id="5" w:name="v81"/>
                  <w:bookmarkEnd w:id="5"/>
                  <w:r w:rsidRPr="003A7EF4">
                    <w:rPr>
                      <w:rFonts w:ascii="Arial" w:hAnsi="Arial" w:cs="Arial"/>
                      <w:color w:val="FFFFFF"/>
                      <w:spacing w:val="15"/>
                      <w:sz w:val="21"/>
                      <w:szCs w:val="21"/>
                      <w:lang w:eastAsia="sv-SE"/>
                    </w:rPr>
                    <w:t>Vanligaste orden i svenska språket 81-100</w:t>
                  </w:r>
                </w:p>
              </w:tc>
              <w:tc>
                <w:tcPr>
                  <w:tcW w:w="1152" w:type="dxa"/>
                  <w:shd w:val="clear" w:color="auto" w:fill="000000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sz w:val="24"/>
                      <w:szCs w:val="24"/>
                      <w:lang w:eastAsia="sv-SE"/>
                    </w:rPr>
                  </w:pPr>
                  <w:r w:rsidRPr="003A7EF4">
                    <w:rPr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768" w:type="dxa"/>
                  <w:shd w:val="clear" w:color="auto" w:fill="ED1C24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något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svenska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allt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första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fick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måste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mellan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blev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bli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dag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någon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några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sitt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stora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varit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dem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bland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kl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bra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tre</w:t>
            </w:r>
          </w:p>
          <w:tbl>
            <w:tblPr>
              <w:tblW w:w="7968" w:type="dxa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955"/>
              <w:gridCol w:w="1193"/>
              <w:gridCol w:w="820"/>
            </w:tblGrid>
            <w:tr w:rsidR="003A7EF4" w:rsidRPr="003A7EF4">
              <w:trPr>
                <w:tblCellSpacing w:w="15" w:type="dxa"/>
              </w:trPr>
              <w:tc>
                <w:tcPr>
                  <w:tcW w:w="5856" w:type="dxa"/>
                  <w:shd w:val="clear" w:color="auto" w:fill="000000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rFonts w:ascii="Arial" w:hAnsi="Arial" w:cs="Arial"/>
                      <w:color w:val="FFFFFF"/>
                      <w:spacing w:val="15"/>
                      <w:sz w:val="21"/>
                      <w:szCs w:val="21"/>
                      <w:lang w:eastAsia="sv-SE"/>
                    </w:rPr>
                  </w:pPr>
                  <w:bookmarkStart w:id="6" w:name="v101"/>
                  <w:bookmarkEnd w:id="6"/>
                  <w:r w:rsidRPr="003A7EF4">
                    <w:rPr>
                      <w:rFonts w:ascii="Arial" w:hAnsi="Arial" w:cs="Arial"/>
                      <w:color w:val="FFFFFF"/>
                      <w:spacing w:val="15"/>
                      <w:sz w:val="21"/>
                      <w:szCs w:val="21"/>
                      <w:lang w:eastAsia="sv-SE"/>
                    </w:rPr>
                    <w:t>Vanligaste orden i svenska språket 101-120</w:t>
                  </w:r>
                </w:p>
              </w:tc>
              <w:tc>
                <w:tcPr>
                  <w:tcW w:w="1152" w:type="dxa"/>
                  <w:shd w:val="clear" w:color="auto" w:fill="000000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sz w:val="24"/>
                      <w:szCs w:val="24"/>
                      <w:lang w:eastAsia="sv-SE"/>
                    </w:rPr>
                  </w:pPr>
                  <w:r w:rsidRPr="003A7EF4">
                    <w:rPr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768" w:type="dxa"/>
                  <w:shd w:val="clear" w:color="auto" w:fill="ED1C24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genom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del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hela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annat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fram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gör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ingen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stockholm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göra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enligt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mig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redan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inom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kom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du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helt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ju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samma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kanske</w:t>
            </w:r>
          </w:p>
          <w:tbl>
            <w:tblPr>
              <w:tblW w:w="7968" w:type="dxa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955"/>
              <w:gridCol w:w="1193"/>
              <w:gridCol w:w="820"/>
            </w:tblGrid>
            <w:tr w:rsidR="003A7EF4" w:rsidRPr="003A7EF4">
              <w:trPr>
                <w:tblCellSpacing w:w="15" w:type="dxa"/>
              </w:trPr>
              <w:tc>
                <w:tcPr>
                  <w:tcW w:w="5856" w:type="dxa"/>
                  <w:shd w:val="clear" w:color="auto" w:fill="000000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rFonts w:ascii="Arial" w:hAnsi="Arial" w:cs="Arial"/>
                      <w:color w:val="FFFFFF"/>
                      <w:spacing w:val="15"/>
                      <w:sz w:val="21"/>
                      <w:szCs w:val="21"/>
                      <w:lang w:eastAsia="sv-SE"/>
                    </w:rPr>
                  </w:pPr>
                  <w:bookmarkStart w:id="7" w:name="v121"/>
                  <w:bookmarkEnd w:id="7"/>
                  <w:r w:rsidRPr="003A7EF4">
                    <w:rPr>
                      <w:rFonts w:ascii="Arial" w:hAnsi="Arial" w:cs="Arial"/>
                      <w:color w:val="FFFFFF"/>
                      <w:spacing w:val="15"/>
                      <w:sz w:val="21"/>
                      <w:szCs w:val="21"/>
                      <w:lang w:eastAsia="sv-SE"/>
                    </w:rPr>
                    <w:t>Vanligaste orden i svenska språket 121-140</w:t>
                  </w:r>
                </w:p>
              </w:tc>
              <w:tc>
                <w:tcPr>
                  <w:tcW w:w="1152" w:type="dxa"/>
                  <w:shd w:val="clear" w:color="auto" w:fill="000000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sz w:val="24"/>
                      <w:szCs w:val="24"/>
                      <w:lang w:eastAsia="sv-SE"/>
                    </w:rPr>
                  </w:pPr>
                  <w:r w:rsidRPr="003A7EF4">
                    <w:rPr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768" w:type="dxa"/>
                  <w:shd w:val="clear" w:color="auto" w:fill="ED1C24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själv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oss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tidigare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miljoner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dock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denna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både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tid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kunna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fått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stor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olika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flera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plats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kunde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gå</w:t>
            </w:r>
          </w:p>
          <w:tbl>
            <w:tblPr>
              <w:tblW w:w="7968" w:type="dxa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955"/>
              <w:gridCol w:w="1193"/>
              <w:gridCol w:w="820"/>
            </w:tblGrid>
            <w:tr w:rsidR="003A7EF4" w:rsidRPr="003A7EF4">
              <w:trPr>
                <w:tblCellSpacing w:w="15" w:type="dxa"/>
              </w:trPr>
              <w:tc>
                <w:tcPr>
                  <w:tcW w:w="5856" w:type="dxa"/>
                  <w:shd w:val="clear" w:color="auto" w:fill="000000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rFonts w:ascii="Arial" w:hAnsi="Arial" w:cs="Arial"/>
                      <w:color w:val="FFFFFF"/>
                      <w:spacing w:val="15"/>
                      <w:sz w:val="21"/>
                      <w:szCs w:val="21"/>
                      <w:lang w:eastAsia="sv-SE"/>
                    </w:rPr>
                  </w:pPr>
                  <w:bookmarkStart w:id="8" w:name="v141"/>
                  <w:bookmarkEnd w:id="8"/>
                  <w:r w:rsidRPr="003A7EF4">
                    <w:rPr>
                      <w:rFonts w:ascii="Arial" w:hAnsi="Arial" w:cs="Arial"/>
                      <w:color w:val="FFFFFF"/>
                      <w:spacing w:val="15"/>
                      <w:sz w:val="21"/>
                      <w:szCs w:val="21"/>
                      <w:lang w:eastAsia="sv-SE"/>
                    </w:rPr>
                    <w:t>Vanligaste orden i svenska språket 141-160</w:t>
                  </w:r>
                </w:p>
              </w:tc>
              <w:tc>
                <w:tcPr>
                  <w:tcW w:w="1152" w:type="dxa"/>
                  <w:shd w:val="clear" w:color="auto" w:fill="000000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sz w:val="24"/>
                      <w:szCs w:val="24"/>
                      <w:lang w:eastAsia="sv-SE"/>
                    </w:rPr>
                  </w:pPr>
                  <w:r w:rsidRPr="003A7EF4">
                    <w:rPr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768" w:type="dxa"/>
                  <w:shd w:val="clear" w:color="auto" w:fill="ED1C24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ur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gäller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honom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aldrig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barn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varje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lite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sätt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just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väl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tar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åt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mest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per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står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fem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tror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rätt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dessa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gång</w:t>
            </w:r>
          </w:p>
          <w:tbl>
            <w:tblPr>
              <w:tblW w:w="7968" w:type="dxa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955"/>
              <w:gridCol w:w="1193"/>
              <w:gridCol w:w="820"/>
            </w:tblGrid>
            <w:tr w:rsidR="003A7EF4" w:rsidRPr="003A7EF4">
              <w:trPr>
                <w:tblCellSpacing w:w="15" w:type="dxa"/>
              </w:trPr>
              <w:tc>
                <w:tcPr>
                  <w:tcW w:w="5856" w:type="dxa"/>
                  <w:shd w:val="clear" w:color="auto" w:fill="000000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rFonts w:ascii="Arial" w:hAnsi="Arial" w:cs="Arial"/>
                      <w:color w:val="FFFFFF"/>
                      <w:spacing w:val="15"/>
                      <w:sz w:val="21"/>
                      <w:szCs w:val="21"/>
                      <w:lang w:eastAsia="sv-SE"/>
                    </w:rPr>
                  </w:pPr>
                  <w:bookmarkStart w:id="9" w:name="v161"/>
                  <w:bookmarkEnd w:id="9"/>
                  <w:r w:rsidRPr="003A7EF4">
                    <w:rPr>
                      <w:rFonts w:ascii="Arial" w:hAnsi="Arial" w:cs="Arial"/>
                      <w:color w:val="FFFFFF"/>
                      <w:spacing w:val="15"/>
                      <w:sz w:val="21"/>
                      <w:szCs w:val="21"/>
                      <w:lang w:eastAsia="sv-SE"/>
                    </w:rPr>
                    <w:t>Vanligaste orden i svenska språket 161-180</w:t>
                  </w:r>
                </w:p>
              </w:tc>
              <w:tc>
                <w:tcPr>
                  <w:tcW w:w="1152" w:type="dxa"/>
                  <w:shd w:val="clear" w:color="auto" w:fill="000000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sz w:val="24"/>
                      <w:szCs w:val="24"/>
                      <w:lang w:eastAsia="sv-SE"/>
                    </w:rPr>
                  </w:pPr>
                  <w:r w:rsidRPr="003A7EF4">
                    <w:rPr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768" w:type="dxa"/>
                  <w:shd w:val="clear" w:color="auto" w:fill="ED1C24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därför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fyra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ny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gick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hos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dessutom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ger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lika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eftersom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vilket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trots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tycker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människor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ligger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vet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kvar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bättre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gjorde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ändå</w:t>
            </w:r>
          </w:p>
          <w:tbl>
            <w:tblPr>
              <w:tblW w:w="7968" w:type="dxa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955"/>
              <w:gridCol w:w="1193"/>
              <w:gridCol w:w="820"/>
            </w:tblGrid>
            <w:tr w:rsidR="003A7EF4" w:rsidRPr="003A7EF4">
              <w:trPr>
                <w:tblCellSpacing w:w="15" w:type="dxa"/>
              </w:trPr>
              <w:tc>
                <w:tcPr>
                  <w:tcW w:w="5856" w:type="dxa"/>
                  <w:shd w:val="clear" w:color="auto" w:fill="000000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rFonts w:ascii="Arial" w:hAnsi="Arial" w:cs="Arial"/>
                      <w:color w:val="FFFFFF"/>
                      <w:spacing w:val="15"/>
                      <w:sz w:val="21"/>
                      <w:szCs w:val="21"/>
                      <w:lang w:eastAsia="sv-SE"/>
                    </w:rPr>
                  </w:pPr>
                  <w:bookmarkStart w:id="10" w:name="v181"/>
                  <w:bookmarkEnd w:id="10"/>
                  <w:r w:rsidRPr="003A7EF4">
                    <w:rPr>
                      <w:rFonts w:ascii="Arial" w:hAnsi="Arial" w:cs="Arial"/>
                      <w:color w:val="FFFFFF"/>
                      <w:spacing w:val="15"/>
                      <w:sz w:val="21"/>
                      <w:szCs w:val="21"/>
                      <w:lang w:eastAsia="sv-SE"/>
                    </w:rPr>
                    <w:t>Vanligaste orden i svenska språket 181-200</w:t>
                  </w:r>
                </w:p>
              </w:tc>
              <w:tc>
                <w:tcPr>
                  <w:tcW w:w="1152" w:type="dxa"/>
                  <w:shd w:val="clear" w:color="auto" w:fill="000000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sz w:val="24"/>
                      <w:szCs w:val="24"/>
                      <w:lang w:eastAsia="sv-SE"/>
                    </w:rPr>
                  </w:pPr>
                  <w:r w:rsidRPr="003A7EF4">
                    <w:rPr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768" w:type="dxa"/>
                  <w:shd w:val="clear" w:color="auto" w:fill="ED1C24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inför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regeringen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senaste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samtidigt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annan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ännu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the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blivit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fall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talet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exempel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gamla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deras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tiden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min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hennes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sista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komma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större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visar</w:t>
            </w:r>
          </w:p>
          <w:tbl>
            <w:tblPr>
              <w:tblW w:w="7968" w:type="dxa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955"/>
              <w:gridCol w:w="1193"/>
              <w:gridCol w:w="820"/>
            </w:tblGrid>
            <w:tr w:rsidR="003A7EF4" w:rsidRPr="003A7EF4">
              <w:trPr>
                <w:tblCellSpacing w:w="15" w:type="dxa"/>
              </w:trPr>
              <w:tc>
                <w:tcPr>
                  <w:tcW w:w="5856" w:type="dxa"/>
                  <w:shd w:val="clear" w:color="auto" w:fill="000000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rFonts w:ascii="Arial" w:hAnsi="Arial" w:cs="Arial"/>
                      <w:color w:val="FFFFFF"/>
                      <w:spacing w:val="15"/>
                      <w:sz w:val="21"/>
                      <w:szCs w:val="21"/>
                      <w:lang w:eastAsia="sv-SE"/>
                    </w:rPr>
                  </w:pPr>
                  <w:bookmarkStart w:id="11" w:name="v201"/>
                  <w:bookmarkEnd w:id="11"/>
                  <w:r w:rsidRPr="003A7EF4">
                    <w:rPr>
                      <w:rFonts w:ascii="Arial" w:hAnsi="Arial" w:cs="Arial"/>
                      <w:color w:val="FFFFFF"/>
                      <w:spacing w:val="15"/>
                      <w:sz w:val="21"/>
                      <w:szCs w:val="21"/>
                      <w:lang w:eastAsia="sv-SE"/>
                    </w:rPr>
                    <w:t>Vanligaste orden i svenska språket 201-220</w:t>
                  </w:r>
                </w:p>
              </w:tc>
              <w:tc>
                <w:tcPr>
                  <w:tcW w:w="1152" w:type="dxa"/>
                  <w:shd w:val="clear" w:color="auto" w:fill="000000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sz w:val="24"/>
                      <w:szCs w:val="24"/>
                      <w:lang w:eastAsia="sv-SE"/>
                    </w:rPr>
                  </w:pPr>
                  <w:r w:rsidRPr="003A7EF4">
                    <w:rPr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768" w:type="dxa"/>
                  <w:shd w:val="clear" w:color="auto" w:fill="ED1C24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senare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tog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nästa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göteborg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ge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mindre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gjort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usa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innan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alltid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pengar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sade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först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stället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vår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före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svensk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tillbaka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ner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nog</w:t>
            </w:r>
          </w:p>
          <w:tbl>
            <w:tblPr>
              <w:tblW w:w="7968" w:type="dxa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955"/>
              <w:gridCol w:w="1193"/>
              <w:gridCol w:w="820"/>
            </w:tblGrid>
            <w:tr w:rsidR="003A7EF4" w:rsidRPr="003A7EF4">
              <w:trPr>
                <w:tblCellSpacing w:w="15" w:type="dxa"/>
              </w:trPr>
              <w:tc>
                <w:tcPr>
                  <w:tcW w:w="5856" w:type="dxa"/>
                  <w:shd w:val="clear" w:color="auto" w:fill="000000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rFonts w:ascii="Arial" w:hAnsi="Arial" w:cs="Arial"/>
                      <w:color w:val="FFFFFF"/>
                      <w:spacing w:val="15"/>
                      <w:sz w:val="21"/>
                      <w:szCs w:val="21"/>
                      <w:lang w:eastAsia="sv-SE"/>
                    </w:rPr>
                  </w:pPr>
                  <w:bookmarkStart w:id="12" w:name="v221"/>
                  <w:bookmarkEnd w:id="12"/>
                  <w:r w:rsidRPr="003A7EF4">
                    <w:rPr>
                      <w:rFonts w:ascii="Arial" w:hAnsi="Arial" w:cs="Arial"/>
                      <w:color w:val="FFFFFF"/>
                      <w:spacing w:val="15"/>
                      <w:sz w:val="21"/>
                      <w:szCs w:val="21"/>
                      <w:lang w:eastAsia="sv-SE"/>
                    </w:rPr>
                    <w:t>Vanligaste orden i svenska språket 221-240</w:t>
                  </w:r>
                </w:p>
              </w:tc>
              <w:tc>
                <w:tcPr>
                  <w:tcW w:w="1152" w:type="dxa"/>
                  <w:shd w:val="clear" w:color="auto" w:fill="000000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sz w:val="24"/>
                      <w:szCs w:val="24"/>
                      <w:lang w:eastAsia="sv-SE"/>
                    </w:rPr>
                  </w:pPr>
                  <w:r w:rsidRPr="003A7EF4">
                    <w:rPr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768" w:type="dxa"/>
                  <w:shd w:val="clear" w:color="auto" w:fill="ED1C24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samt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ofta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själva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inget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fler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säga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egen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johansson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igen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tillsammans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runt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nästan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lopp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förra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året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mål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längre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svårt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bästa</w:t>
            </w:r>
          </w:p>
          <w:tbl>
            <w:tblPr>
              <w:tblW w:w="7968" w:type="dxa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955"/>
              <w:gridCol w:w="1193"/>
              <w:gridCol w:w="820"/>
            </w:tblGrid>
            <w:tr w:rsidR="003A7EF4" w:rsidRPr="003A7EF4">
              <w:trPr>
                <w:tblCellSpacing w:w="15" w:type="dxa"/>
              </w:trPr>
              <w:tc>
                <w:tcPr>
                  <w:tcW w:w="5856" w:type="dxa"/>
                  <w:shd w:val="clear" w:color="auto" w:fill="000000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rFonts w:ascii="Arial" w:hAnsi="Arial" w:cs="Arial"/>
                      <w:color w:val="FFFFFF"/>
                      <w:spacing w:val="15"/>
                      <w:sz w:val="21"/>
                      <w:szCs w:val="21"/>
                      <w:lang w:eastAsia="sv-SE"/>
                    </w:rPr>
                  </w:pPr>
                  <w:bookmarkStart w:id="13" w:name="v241"/>
                  <w:bookmarkEnd w:id="13"/>
                  <w:r w:rsidRPr="003A7EF4">
                    <w:rPr>
                      <w:rFonts w:ascii="Arial" w:hAnsi="Arial" w:cs="Arial"/>
                      <w:color w:val="FFFFFF"/>
                      <w:spacing w:val="15"/>
                      <w:sz w:val="21"/>
                      <w:szCs w:val="21"/>
                      <w:lang w:eastAsia="sv-SE"/>
                    </w:rPr>
                    <w:t>Vanligaste orden i svenska språket 241-260</w:t>
                  </w:r>
                </w:p>
              </w:tc>
              <w:tc>
                <w:tcPr>
                  <w:tcW w:w="1152" w:type="dxa"/>
                  <w:shd w:val="clear" w:color="auto" w:fill="000000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sz w:val="24"/>
                      <w:szCs w:val="24"/>
                      <w:lang w:eastAsia="sv-SE"/>
                    </w:rPr>
                  </w:pPr>
                  <w:r w:rsidRPr="003A7EF4">
                    <w:rPr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768" w:type="dxa"/>
                  <w:shd w:val="clear" w:color="auto" w:fill="ED1C24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andersson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anders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handlar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dagens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länge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stort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peter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frågan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spelar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enda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liv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fortfarande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medan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bakom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haft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minst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berättar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fast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lars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personer</w:t>
            </w:r>
          </w:p>
          <w:tbl>
            <w:tblPr>
              <w:tblW w:w="7968" w:type="dxa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955"/>
              <w:gridCol w:w="1193"/>
              <w:gridCol w:w="820"/>
            </w:tblGrid>
            <w:tr w:rsidR="003A7EF4" w:rsidRPr="003A7EF4">
              <w:trPr>
                <w:tblCellSpacing w:w="15" w:type="dxa"/>
              </w:trPr>
              <w:tc>
                <w:tcPr>
                  <w:tcW w:w="5856" w:type="dxa"/>
                  <w:shd w:val="clear" w:color="auto" w:fill="000000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rFonts w:ascii="Arial" w:hAnsi="Arial" w:cs="Arial"/>
                      <w:color w:val="FFFFFF"/>
                      <w:spacing w:val="15"/>
                      <w:sz w:val="21"/>
                      <w:szCs w:val="21"/>
                      <w:lang w:eastAsia="sv-SE"/>
                    </w:rPr>
                  </w:pPr>
                  <w:bookmarkStart w:id="14" w:name="v261"/>
                  <w:bookmarkEnd w:id="14"/>
                  <w:r w:rsidRPr="003A7EF4">
                    <w:rPr>
                      <w:rFonts w:ascii="Arial" w:hAnsi="Arial" w:cs="Arial"/>
                      <w:color w:val="FFFFFF"/>
                      <w:spacing w:val="15"/>
                      <w:sz w:val="21"/>
                      <w:szCs w:val="21"/>
                      <w:lang w:eastAsia="sv-SE"/>
                    </w:rPr>
                    <w:t>Vanligaste orden i svenska språket 261-280</w:t>
                  </w:r>
                </w:p>
              </w:tc>
              <w:tc>
                <w:tcPr>
                  <w:tcW w:w="1152" w:type="dxa"/>
                  <w:shd w:val="clear" w:color="auto" w:fill="000000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sz w:val="24"/>
                      <w:szCs w:val="24"/>
                      <w:lang w:eastAsia="sv-SE"/>
                    </w:rPr>
                  </w:pPr>
                  <w:r w:rsidRPr="003A7EF4">
                    <w:rPr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768" w:type="dxa"/>
                  <w:shd w:val="clear" w:color="auto" w:fill="ED1C24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början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problem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alltså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bort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varför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anser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våra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företag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mitt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dess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nytt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tio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inga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fanns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egna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utanför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ville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långt</w:t>
            </w:r>
          </w:p>
          <w:tbl>
            <w:tblPr>
              <w:tblW w:w="7968" w:type="dxa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955"/>
              <w:gridCol w:w="1193"/>
              <w:gridCol w:w="820"/>
            </w:tblGrid>
            <w:tr w:rsidR="003A7EF4" w:rsidRPr="003A7EF4">
              <w:trPr>
                <w:tblCellSpacing w:w="15" w:type="dxa"/>
              </w:trPr>
              <w:tc>
                <w:tcPr>
                  <w:tcW w:w="5856" w:type="dxa"/>
                  <w:shd w:val="clear" w:color="auto" w:fill="000000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rFonts w:ascii="Arial" w:hAnsi="Arial" w:cs="Arial"/>
                      <w:color w:val="FFFFFF"/>
                      <w:spacing w:val="15"/>
                      <w:sz w:val="21"/>
                      <w:szCs w:val="21"/>
                      <w:lang w:eastAsia="sv-SE"/>
                    </w:rPr>
                  </w:pPr>
                  <w:bookmarkStart w:id="15" w:name="v281"/>
                  <w:bookmarkEnd w:id="15"/>
                  <w:r w:rsidRPr="003A7EF4">
                    <w:rPr>
                      <w:rFonts w:ascii="Arial" w:hAnsi="Arial" w:cs="Arial"/>
                      <w:color w:val="FFFFFF"/>
                      <w:spacing w:val="15"/>
                      <w:sz w:val="21"/>
                      <w:szCs w:val="21"/>
                      <w:lang w:eastAsia="sv-SE"/>
                    </w:rPr>
                    <w:t>Vanligaste orden i svenska språket 281-300</w:t>
                  </w:r>
                </w:p>
              </w:tc>
              <w:tc>
                <w:tcPr>
                  <w:tcW w:w="1152" w:type="dxa"/>
                  <w:shd w:val="clear" w:color="auto" w:fill="000000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sz w:val="24"/>
                      <w:szCs w:val="24"/>
                      <w:lang w:eastAsia="sv-SE"/>
                    </w:rPr>
                  </w:pPr>
                  <w:r w:rsidRPr="003A7EF4">
                    <w:rPr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768" w:type="dxa"/>
                  <w:shd w:val="clear" w:color="auto" w:fill="ED1C24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framför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båda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behöver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par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nej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miljarder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största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polisen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världen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direkt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folk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borde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väg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innebär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sex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klart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göran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bör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vidare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menar</w:t>
            </w:r>
          </w:p>
          <w:tbl>
            <w:tblPr>
              <w:tblW w:w="7968" w:type="dxa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955"/>
              <w:gridCol w:w="1193"/>
              <w:gridCol w:w="820"/>
            </w:tblGrid>
            <w:tr w:rsidR="003A7EF4" w:rsidRPr="003A7EF4">
              <w:trPr>
                <w:tblCellSpacing w:w="15" w:type="dxa"/>
              </w:trPr>
              <w:tc>
                <w:tcPr>
                  <w:tcW w:w="5856" w:type="dxa"/>
                  <w:shd w:val="clear" w:color="auto" w:fill="000000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rFonts w:ascii="Arial" w:hAnsi="Arial" w:cs="Arial"/>
                      <w:color w:val="FFFFFF"/>
                      <w:spacing w:val="15"/>
                      <w:sz w:val="21"/>
                      <w:szCs w:val="21"/>
                      <w:lang w:eastAsia="sv-SE"/>
                    </w:rPr>
                  </w:pPr>
                  <w:bookmarkStart w:id="16" w:name="v301"/>
                  <w:bookmarkEnd w:id="16"/>
                  <w:r w:rsidRPr="003A7EF4">
                    <w:rPr>
                      <w:rFonts w:ascii="Arial" w:hAnsi="Arial" w:cs="Arial"/>
                      <w:color w:val="FFFFFF"/>
                      <w:spacing w:val="15"/>
                      <w:sz w:val="21"/>
                      <w:szCs w:val="21"/>
                      <w:lang w:eastAsia="sv-SE"/>
                    </w:rPr>
                    <w:t>Vanligaste orden i svenska språket 301-911</w:t>
                  </w:r>
                </w:p>
              </w:tc>
              <w:tc>
                <w:tcPr>
                  <w:tcW w:w="1152" w:type="dxa"/>
                  <w:shd w:val="clear" w:color="auto" w:fill="000000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sz w:val="24"/>
                      <w:szCs w:val="24"/>
                      <w:lang w:eastAsia="sv-SE"/>
                    </w:rPr>
                  </w:pPr>
                  <w:r w:rsidRPr="003A7EF4">
                    <w:rPr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768" w:type="dxa"/>
                  <w:shd w:val="clear" w:color="auto" w:fill="ED1C24"/>
                  <w:vAlign w:val="center"/>
                  <w:hideMark/>
                </w:tcPr>
                <w:p w:rsidR="003A7EF4" w:rsidRPr="003A7EF4" w:rsidRDefault="003A7EF4" w:rsidP="003A7EF4">
                  <w:pPr>
                    <w:pStyle w:val="Ingetavstnd"/>
                    <w:rPr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odds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håller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lätt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ytterligare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persson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hem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gått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stockholms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kvinnor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flesta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ja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hand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särskilt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därmed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cirka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tv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landet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heller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gången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åren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började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däremot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sveriges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sett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henne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jobb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kring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känner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liten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beslut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egentligen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länder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börjar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politiska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ni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väder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hjälp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ordförande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tredje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vilka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talar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europa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sidan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riktigt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små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thomas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eu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arbete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vissa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skriver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såg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slut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ibland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ned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fråga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hålla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unga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drygt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jan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emot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magnus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musik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nära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tyskland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gånger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gav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fel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tagit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nr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ekonomiska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namn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ekonyheter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steg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kommit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helst ihop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liksom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nilsson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amerikanska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sådan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förslag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vilken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livet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dagar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stefan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vann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års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spela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johan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of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säkert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varandra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ganska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veckan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vem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ens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visst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lång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meter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all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nev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regi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hus sitter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form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lilla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barnen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snabbt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män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grund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hemma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snart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möjligt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låg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dn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klara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frågor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verkligen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precis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amerikansk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publik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skolan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stöd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svensson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internationella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delar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hög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film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larsson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mats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bo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faktiskt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land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gott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gärna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högre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vårt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god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dagen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övriga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betala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lag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björn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slutet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finland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verkar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sagt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krav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stod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omkring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viktigt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ord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hoppas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kort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hittills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minuter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visa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eget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sådana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tänker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frankrike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sju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matchen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tycks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naturligtvis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bok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endast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annars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antal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enkelt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malmö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försöker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ryssland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tal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jonas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mannen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bengt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totalt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ute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visade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låter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anställda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vägen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dollar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spel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väldigt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norge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stå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erik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åtta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årets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via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satt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roll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brukar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nämligen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fortsätter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ungefär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framtiden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bäst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händer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bor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hårt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spelare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främst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program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kallade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rad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förstås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världens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höga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månader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kväll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familjen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igenom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höll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martin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känns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staten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poäng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antalet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skapa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historia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tänka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vd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heter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alls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hör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köpa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div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svt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os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företaget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samhället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sida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sådant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fredrik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maria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mina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extra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eriksson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kräver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goda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långa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hitta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svd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åtminstone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numera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timmar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vecka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knappast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dig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mikael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skrev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pettersson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vore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nyheter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lär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carl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veta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betyder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grupp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lever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spelade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betydligt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gammal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arbetar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tyska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äldre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dels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person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laget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chef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alldeles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kommunen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stark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valet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ifrån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leder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kvinna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ökar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emu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hävdar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lägga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ulf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gunnar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skäl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låta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ansvar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visserligen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politiker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använda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franska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rapport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karlsson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mera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veckor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såväl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därefter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john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viss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landets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teater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ungdomar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plötsligt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ryska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kunnat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nyligen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möjlighet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rollerna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morgon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ena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mars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samband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öka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bygga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litet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börja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vänner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aik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president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marknaden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behövs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staden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högsta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ökat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utveckling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tala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perioden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ställer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försöka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starkt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socialdemokraterna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exempelvis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håll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resultatet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sätta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dit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arbetet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verksamhet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lämna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anna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christer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italien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bild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vars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eva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partiet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intresse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samarbete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närmare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januari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september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uppgifter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london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sak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fullt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göteborgs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michael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pengarna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paris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olsson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resultat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boken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södra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juni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fortsätta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dra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ingenting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samtliga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beror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värld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alltför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danmark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försök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rum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tur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politik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fri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förklarar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bilder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svar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öppna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död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tro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maj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tyckte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vatten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saker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val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enbart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inne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utbildning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eus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information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arbeta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vilja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centrum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europeiska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vinna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ökade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lena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leva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närmaste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ledningen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tidigt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rör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sker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robert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bilar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bolaget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tommy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olof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arbetslösheten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senast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högt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jämfört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hel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skriva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viktiga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övrigt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december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känna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å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ingår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match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delen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slags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ledning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drar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lennart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konstaterar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bil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finnas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föräldrar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bilen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engelska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publiken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målet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klar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slog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texttv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räknar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andreas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dom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knappt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krävs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kostar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lägre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filmen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viktig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klockan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emellertid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kritik ställa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slår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låt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sälja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öppet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huset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lagen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råd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tas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kommun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norska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uppgift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möjligheter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tomas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starka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henrik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leif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york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hälften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allra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djurgården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medlemmar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beslutet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mamma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stad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bl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slå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området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förutom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familj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debatt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väntar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behov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kraft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utvecklingen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avgörande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hösten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anledning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vanliga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problemet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välja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trodde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full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patrik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volvo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förslaget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lokala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läsa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brev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snarare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ekonomi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nio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struken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aktier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mat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riksdagen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varken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svarar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undan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elever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dags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david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fjol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offentliga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räcker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sven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betydelse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vita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månad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uppdrag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åka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borta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ton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tag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rent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föll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förr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von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kontakt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tills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regeringens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augusti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fallet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lägger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lära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verk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böcker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ställning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spelas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sommaren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norra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kör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tvingas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fungerar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lärare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liknande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seger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brott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kallas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minska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saknar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vanligt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resa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svarta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universitet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nivå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tanke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and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ständigt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vare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privata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bygger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chans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söker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sätter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förstå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slag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viktigaste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följer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kyrkan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kände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ledare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stan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priset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projekt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april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svenskar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tidningen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nuvarande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strax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uppsala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visat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sent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läser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lyckades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tillräckligt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lyckas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närmast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utländska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börjat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samman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författare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dåligt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pappa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företagen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programmet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vm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håkan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kvinnan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klarar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pris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verksamheten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väljer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leda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nå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textat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 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1803" w:type="dxa"/>
            <w:vAlign w:val="center"/>
            <w:hideMark/>
          </w:tcPr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lastRenderedPageBreak/>
              <w:t> </w:t>
            </w:r>
          </w:p>
        </w:tc>
        <w:tc>
          <w:tcPr>
            <w:tcW w:w="2381" w:type="dxa"/>
            <w:vAlign w:val="center"/>
            <w:hideMark/>
          </w:tcPr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 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 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 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 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 </w:t>
            </w:r>
          </w:p>
          <w:p w:rsidR="003A7EF4" w:rsidRPr="003A7EF4" w:rsidRDefault="003A7EF4" w:rsidP="003A7EF4">
            <w:pPr>
              <w:pStyle w:val="Ingetavstnd"/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hAnsi="Arial" w:cs="Arial"/>
                <w:color w:val="000000"/>
                <w:spacing w:val="15"/>
                <w:sz w:val="21"/>
                <w:szCs w:val="21"/>
                <w:lang w:eastAsia="sv-SE"/>
              </w:rPr>
              <w:t> </w:t>
            </w:r>
          </w:p>
        </w:tc>
      </w:tr>
      <w:tr w:rsidR="003A7EF4" w:rsidRPr="003A7EF4" w:rsidTr="003A7EF4">
        <w:trPr>
          <w:tblCellSpacing w:w="0" w:type="dxa"/>
        </w:trPr>
        <w:tc>
          <w:tcPr>
            <w:tcW w:w="0" w:type="auto"/>
            <w:vAlign w:val="center"/>
            <w:hideMark/>
          </w:tcPr>
          <w:p w:rsidR="003A7EF4" w:rsidRPr="003A7EF4" w:rsidRDefault="003A7EF4" w:rsidP="003A7EF4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sv-SE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A7EF4" w:rsidRPr="003A7EF4" w:rsidRDefault="003A7EF4" w:rsidP="003A7EF4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7EF4" w:rsidRPr="003A7EF4" w:rsidRDefault="003A7EF4" w:rsidP="003A7EF4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sv-SE"/>
              </w:rPr>
            </w:pPr>
            <w:r w:rsidRPr="003A7EF4">
              <w:rPr>
                <w:rFonts w:ascii="Arial" w:eastAsia="Times New Roman" w:hAnsi="Arial" w:cs="Arial"/>
                <w:color w:val="000000"/>
                <w:spacing w:val="15"/>
                <w:sz w:val="21"/>
                <w:szCs w:val="21"/>
                <w:lang w:eastAsia="sv-SE"/>
              </w:rPr>
              <w:t> </w:t>
            </w:r>
          </w:p>
        </w:tc>
      </w:tr>
    </w:tbl>
    <w:p w:rsidR="00180761" w:rsidRDefault="00180761"/>
    <w:sectPr w:rsidR="00180761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6B9"/>
    <w:multiLevelType w:val="multilevel"/>
    <w:tmpl w:val="6CE88A7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E7739"/>
    <w:multiLevelType w:val="multilevel"/>
    <w:tmpl w:val="49C6C124"/>
    <w:lvl w:ilvl="0">
      <w:start w:val="3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C0F28"/>
    <w:multiLevelType w:val="multilevel"/>
    <w:tmpl w:val="4AA29900"/>
    <w:lvl w:ilvl="0">
      <w:start w:val="2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56591"/>
    <w:multiLevelType w:val="multilevel"/>
    <w:tmpl w:val="67EEA242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3101D"/>
    <w:multiLevelType w:val="multilevel"/>
    <w:tmpl w:val="B97A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4C13EB"/>
    <w:multiLevelType w:val="multilevel"/>
    <w:tmpl w:val="BCCA31CC"/>
    <w:lvl w:ilvl="0">
      <w:start w:val="2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4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D0E5C"/>
    <w:multiLevelType w:val="multilevel"/>
    <w:tmpl w:val="1B5C1E70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17211B"/>
    <w:multiLevelType w:val="multilevel"/>
    <w:tmpl w:val="A47EF8BA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CA341E"/>
    <w:multiLevelType w:val="multilevel"/>
    <w:tmpl w:val="2B8E4374"/>
    <w:lvl w:ilvl="0">
      <w:start w:val="2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8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F52ADD"/>
    <w:multiLevelType w:val="multilevel"/>
    <w:tmpl w:val="4DD67948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2C552F"/>
    <w:multiLevelType w:val="multilevel"/>
    <w:tmpl w:val="4DDC8280"/>
    <w:lvl w:ilvl="0">
      <w:start w:val="2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6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8872EC"/>
    <w:multiLevelType w:val="multilevel"/>
    <w:tmpl w:val="0E38DFEE"/>
    <w:lvl w:ilvl="0">
      <w:start w:val="2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2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D61DE1"/>
    <w:multiLevelType w:val="multilevel"/>
    <w:tmpl w:val="E0D26650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5A354E"/>
    <w:multiLevelType w:val="multilevel"/>
    <w:tmpl w:val="7AD01AA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75414B"/>
    <w:multiLevelType w:val="multilevel"/>
    <w:tmpl w:val="44BAFB2A"/>
    <w:lvl w:ilvl="0">
      <w:start w:val="1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AE3E53"/>
    <w:multiLevelType w:val="multilevel"/>
    <w:tmpl w:val="5D203174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7"/>
  </w:num>
  <w:num w:numId="5">
    <w:abstractNumId w:val="12"/>
  </w:num>
  <w:num w:numId="6">
    <w:abstractNumId w:val="9"/>
  </w:num>
  <w:num w:numId="7">
    <w:abstractNumId w:val="6"/>
  </w:num>
  <w:num w:numId="8">
    <w:abstractNumId w:val="15"/>
  </w:num>
  <w:num w:numId="9">
    <w:abstractNumId w:val="3"/>
  </w:num>
  <w:num w:numId="10">
    <w:abstractNumId w:val="14"/>
  </w:num>
  <w:num w:numId="11">
    <w:abstractNumId w:val="2"/>
  </w:num>
  <w:num w:numId="12">
    <w:abstractNumId w:val="11"/>
  </w:num>
  <w:num w:numId="13">
    <w:abstractNumId w:val="5"/>
  </w:num>
  <w:num w:numId="14">
    <w:abstractNumId w:val="10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F4"/>
    <w:rsid w:val="000949B3"/>
    <w:rsid w:val="000C537D"/>
    <w:rsid w:val="00132FE5"/>
    <w:rsid w:val="00180761"/>
    <w:rsid w:val="001C2114"/>
    <w:rsid w:val="00287E2F"/>
    <w:rsid w:val="003A7EF4"/>
    <w:rsid w:val="003E522A"/>
    <w:rsid w:val="004E4EE1"/>
    <w:rsid w:val="005414A9"/>
    <w:rsid w:val="00811246"/>
    <w:rsid w:val="00841780"/>
    <w:rsid w:val="00966128"/>
    <w:rsid w:val="00CB7B56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A7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A7EF4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unhideWhenUsed/>
    <w:rsid w:val="003A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A7EF4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3A7EF4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A7EF4"/>
    <w:rPr>
      <w:color w:val="800080"/>
      <w:u w:val="single"/>
    </w:rPr>
  </w:style>
  <w:style w:type="character" w:customStyle="1" w:styleId="apple-converted-space">
    <w:name w:val="apple-converted-space"/>
    <w:basedOn w:val="Standardstycketeckensnitt"/>
    <w:rsid w:val="003A7EF4"/>
  </w:style>
  <w:style w:type="paragraph" w:styleId="Ballongtext">
    <w:name w:val="Balloon Text"/>
    <w:basedOn w:val="Normal"/>
    <w:link w:val="BallongtextChar"/>
    <w:uiPriority w:val="99"/>
    <w:semiHidden/>
    <w:unhideWhenUsed/>
    <w:rsid w:val="003A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7EF4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3A7E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A7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A7EF4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unhideWhenUsed/>
    <w:rsid w:val="003A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A7EF4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3A7EF4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A7EF4"/>
    <w:rPr>
      <w:color w:val="800080"/>
      <w:u w:val="single"/>
    </w:rPr>
  </w:style>
  <w:style w:type="character" w:customStyle="1" w:styleId="apple-converted-space">
    <w:name w:val="apple-converted-space"/>
    <w:basedOn w:val="Standardstycketeckensnitt"/>
    <w:rsid w:val="003A7EF4"/>
  </w:style>
  <w:style w:type="paragraph" w:styleId="Ballongtext">
    <w:name w:val="Balloon Text"/>
    <w:basedOn w:val="Normal"/>
    <w:link w:val="BallongtextChar"/>
    <w:uiPriority w:val="99"/>
    <w:semiHidden/>
    <w:unhideWhenUsed/>
    <w:rsid w:val="003A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7EF4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3A7E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4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3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fouquets/vanligasmaordisvenskan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1058</Words>
  <Characters>5612</Characters>
  <Application>Microsoft Office Word</Application>
  <DocSecurity>0</DocSecurity>
  <Lines>46</Lines>
  <Paragraphs>13</Paragraphs>
  <ScaleCrop>false</ScaleCrop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2017-06-29T05:02:00Z</dcterms:created>
  <dcterms:modified xsi:type="dcterms:W3CDTF">2017-06-29T05:06:00Z</dcterms:modified>
</cp:coreProperties>
</file>