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26" w:rsidRDefault="009915CA">
      <w:pPr>
        <w:rPr>
          <w:rFonts w:ascii="Sylfaen" w:hAnsi="Sylfaen"/>
          <w:lang w:val="sv-SE"/>
        </w:rPr>
      </w:pPr>
      <w:hyperlink r:id="rId5" w:history="1">
        <w:r w:rsidR="0020013A" w:rsidRPr="009915CA">
          <w:rPr>
            <w:rStyle w:val="Hyperlnk"/>
            <w:rFonts w:ascii="Sylfaen" w:hAnsi="Sylfaen"/>
            <w:lang w:val="sv-SE"/>
          </w:rPr>
          <w:t>révision; repetition av viktiga ord:</w:t>
        </w:r>
        <w:r w:rsidR="00DA246B" w:rsidRPr="009915CA">
          <w:rPr>
            <w:rStyle w:val="Hyperlnk"/>
            <w:rFonts w:ascii="Sylfaen" w:hAnsi="Sylfaen"/>
            <w:lang w:val="sv-SE"/>
          </w:rPr>
          <w:t xml:space="preserve"> förhör varandra muntligt 1</w:t>
        </w:r>
      </w:hyperlink>
      <w:bookmarkStart w:id="0" w:name="_GoBack"/>
      <w:bookmarkEnd w:id="0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8"/>
        <w:gridCol w:w="2058"/>
      </w:tblGrid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ofta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souvent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hungrig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j’ai faim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äta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manger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när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quand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varför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pourquoi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är det?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qu’est-ce que c’est?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– är det?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c’est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finns – finns det?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il y a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qu’est-ce que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du gör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tu fais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gillar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j’aime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gillar du fotboll?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tu aimes le foot?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ditt huvud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ta tête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tjej/flicka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une fille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pojke/en kypare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un garçon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pojken/kyparen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le garçon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notan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l’addition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så snäll, tack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s’il vous plaît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inte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je ne suis pas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är svensk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vous êtes Suédois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sjunga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chanter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je comprends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förlåt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pardon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ursäkta mig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excusez-moi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gul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jaune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grön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vert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till förrätt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comme entrée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kött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viande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fisk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poisson</w:t>
            </w:r>
          </w:p>
        </w:tc>
      </w:tr>
    </w:tbl>
    <w:p w:rsidR="00DA246B" w:rsidRDefault="00DA246B"/>
    <w:p w:rsidR="00DA246B" w:rsidRDefault="00DA246B" w:rsidP="00DA246B">
      <w:pPr>
        <w:rPr>
          <w:rFonts w:ascii="Sylfaen" w:hAnsi="Sylfaen"/>
          <w:lang w:val="sv-SE"/>
        </w:rPr>
      </w:pPr>
    </w:p>
    <w:p w:rsidR="00DA246B" w:rsidRDefault="00DA246B" w:rsidP="00DA246B">
      <w:pPr>
        <w:rPr>
          <w:rFonts w:ascii="Sylfaen" w:hAnsi="Sylfaen"/>
          <w:lang w:val="sv-SE"/>
        </w:rPr>
      </w:pPr>
      <w:r>
        <w:rPr>
          <w:rFonts w:ascii="Sylfaen" w:hAnsi="Sylfaen"/>
          <w:lang w:val="sv-SE"/>
        </w:rPr>
        <w:lastRenderedPageBreak/>
        <w:t>révision; repetition av viktiga ord: förhör varandra muntligt 2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8"/>
        <w:gridCol w:w="2058"/>
      </w:tblGrid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kyckling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poulet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75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soixante-quinze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93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quatre-vingt-treize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onsdag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mercredi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kan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je peux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var, där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où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gillar inte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je n’aime pas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kanske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peut-être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gör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je fais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gör du?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qu’est-ce que tu fais?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 gör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ils font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arbetar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je travaille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bor du?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tu habites où?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hur gammal är du?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tu as quel âge?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svart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c’est noir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hon dricker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elle boit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städar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je fais le ménage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du lagar mat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tu fais la cuisine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han handlar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il fait les courses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hon diskar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elle fait la vaisselle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städar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vous faites le ménage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gör allt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nous faisons tout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alla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tout le monde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245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deux cent quarante-cinq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1000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mille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varmt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il fait chaud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kostar det?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c’est combien?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kostar 11 euro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c’est onze euros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stänga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fermer</w:t>
            </w:r>
          </w:p>
        </w:tc>
      </w:tr>
      <w:tr w:rsidR="004A6D26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4A6D26" w:rsidRDefault="0020013A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bra</w:t>
            </w:r>
          </w:p>
        </w:tc>
        <w:tc>
          <w:tcPr>
            <w:tcW w:w="2058" w:type="dxa"/>
            <w:tcBorders>
              <w:left w:val="nil"/>
            </w:tcBorders>
          </w:tcPr>
          <w:p w:rsidR="004A6D26" w:rsidRDefault="0020013A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  <w:r>
              <w:rPr>
                <w:rFonts w:ascii="Sylfaen" w:hAnsi="Sylfaen"/>
                <w:sz w:val="20"/>
                <w:szCs w:val="20"/>
                <w:lang w:val="sv-SE"/>
              </w:rPr>
              <w:t>c’est bien</w:t>
            </w:r>
          </w:p>
        </w:tc>
      </w:tr>
    </w:tbl>
    <w:p w:rsidR="00DA246B" w:rsidRDefault="00DA246B" w:rsidP="00DA246B">
      <w:pPr>
        <w:rPr>
          <w:rFonts w:ascii="Sylfaen" w:hAnsi="Sylfaen"/>
          <w:lang w:val="sv-SE"/>
        </w:rPr>
      </w:pPr>
      <w:r>
        <w:rPr>
          <w:rFonts w:ascii="Sylfaen" w:hAnsi="Sylfaen"/>
          <w:lang w:val="sv-SE"/>
        </w:rPr>
        <w:t>révision; repetition av viktiga ord: förhör varandra muntligt 1</w:t>
      </w:r>
    </w:p>
    <w:p w:rsidR="00DA246B" w:rsidRDefault="00DA246B" w:rsidP="00DA246B">
      <w:pPr>
        <w:rPr>
          <w:rFonts w:ascii="Sylfaen" w:hAnsi="Sylfaen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8"/>
        <w:gridCol w:w="2058"/>
      </w:tblGrid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ofta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hungrig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äta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när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varför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är det?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– är det?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finns – finns det?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du gör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gillar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gillar du fotboll?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ditt huvud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tjej/flicka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pojke/en kypare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pojken/kyparen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notan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så snäll, tack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inte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är svensk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sjunga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förlåt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ursäkta mig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gul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grön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till förrätt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kött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fisk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</w:tbl>
    <w:p w:rsidR="00DA246B" w:rsidRDefault="00DA246B"/>
    <w:p w:rsidR="00DA246B" w:rsidRDefault="00DA246B" w:rsidP="00DA246B">
      <w:pPr>
        <w:rPr>
          <w:rFonts w:ascii="Sylfaen" w:hAnsi="Sylfaen"/>
          <w:lang w:val="sv-SE"/>
        </w:rPr>
      </w:pPr>
      <w:r>
        <w:rPr>
          <w:rFonts w:ascii="Sylfaen" w:hAnsi="Sylfaen"/>
          <w:lang w:val="sv-SE"/>
        </w:rPr>
        <w:t>révision; repetition av viktiga ord: förhör varandra muntligt 2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8"/>
        <w:gridCol w:w="2058"/>
      </w:tblGrid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kyckling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75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93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onsdag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kan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var, där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gillar inte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kanske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gör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gör du?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 gör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arbetar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bor du?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hur gammal är du?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svart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hon dricker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städar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du lagar mat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han handlar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hon diskar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städar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gör allt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alla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245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1000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varmt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kostar det?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kostar 11 euro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stänga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  <w:tr w:rsidR="00DA246B" w:rsidTr="005422CF">
        <w:trPr>
          <w:trHeight w:val="510"/>
        </w:trPr>
        <w:tc>
          <w:tcPr>
            <w:tcW w:w="8148" w:type="dxa"/>
            <w:tcBorders>
              <w:right w:val="nil"/>
            </w:tcBorders>
          </w:tcPr>
          <w:p w:rsidR="00DA246B" w:rsidRDefault="00DA246B" w:rsidP="005422CF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bra</w:t>
            </w:r>
          </w:p>
        </w:tc>
        <w:tc>
          <w:tcPr>
            <w:tcW w:w="2058" w:type="dxa"/>
            <w:tcBorders>
              <w:left w:val="nil"/>
            </w:tcBorders>
          </w:tcPr>
          <w:p w:rsidR="00DA246B" w:rsidRDefault="00DA246B" w:rsidP="005422CF">
            <w:pPr>
              <w:jc w:val="right"/>
              <w:rPr>
                <w:rFonts w:ascii="Sylfaen" w:hAnsi="Sylfaen"/>
                <w:sz w:val="20"/>
                <w:szCs w:val="20"/>
                <w:lang w:val="sv-SE"/>
              </w:rPr>
            </w:pPr>
          </w:p>
        </w:tc>
      </w:tr>
    </w:tbl>
    <w:p w:rsidR="00DA246B" w:rsidRPr="00DA246B" w:rsidRDefault="00DA246B" w:rsidP="00DA246B">
      <w:pPr>
        <w:pStyle w:val="Ingetavstnd"/>
        <w:rPr>
          <w:sz w:val="2"/>
          <w:szCs w:val="2"/>
          <w:lang w:val="sv-SE"/>
        </w:rPr>
      </w:pPr>
    </w:p>
    <w:sectPr w:rsidR="00DA246B" w:rsidRPr="00DA246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8A0"/>
    <w:rsid w:val="001D18A0"/>
    <w:rsid w:val="0020013A"/>
    <w:rsid w:val="004A6D26"/>
    <w:rsid w:val="009915CA"/>
    <w:rsid w:val="00DA246B"/>
    <w:rsid w:val="00D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A246B"/>
    <w:rPr>
      <w:rFonts w:ascii="Garamond" w:hAnsi="Garamond"/>
      <w:sz w:val="24"/>
      <w:szCs w:val="24"/>
      <w:lang w:val="fr-FR"/>
    </w:rPr>
  </w:style>
  <w:style w:type="character" w:styleId="Hyperlnk">
    <w:name w:val="Hyperlink"/>
    <w:uiPriority w:val="99"/>
    <w:unhideWhenUsed/>
    <w:rsid w:val="009915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garnier/revision6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révision; repetition av viktiga ord:</vt:lpstr>
      <vt:lpstr>révision; repetition av viktiga ord:</vt:lpstr>
    </vt:vector>
  </TitlesOfParts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2016-02-23T04:32:00Z</cp:lastPrinted>
  <dcterms:created xsi:type="dcterms:W3CDTF">2016-12-26T08:52:00Z</dcterms:created>
  <dcterms:modified xsi:type="dcterms:W3CDTF">2016-12-26T08:53:00Z</dcterms:modified>
</cp:coreProperties>
</file>