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90" w:rsidRPr="00C14E16" w:rsidRDefault="00757090" w:rsidP="00757090">
      <w:pPr>
        <w:rPr>
          <w:rFonts w:ascii="Sylfaen" w:hAnsi="Sylfaen"/>
          <w:lang w:val="fr-FR"/>
        </w:rPr>
      </w:pPr>
      <w:bookmarkStart w:id="0" w:name="_GoBack"/>
      <w:bookmarkEnd w:id="0"/>
      <w:r w:rsidRPr="00C14E16">
        <w:rPr>
          <w:rFonts w:ascii="Sylfaen" w:hAnsi="Sylfaen"/>
          <w:lang w:val="fr-FR"/>
        </w:rPr>
        <w:t xml:space="preserve">Allez Hop </w:t>
      </w:r>
      <w:r w:rsidR="006907F2">
        <w:rPr>
          <w:rFonts w:ascii="Sylfaen" w:hAnsi="Sylfaen"/>
          <w:lang w:val="fr-FR"/>
        </w:rPr>
        <w:t>4b</w:t>
      </w:r>
      <w:r w:rsidRPr="00C14E16">
        <w:rPr>
          <w:rFonts w:ascii="Sylfaen" w:hAnsi="Sylfaen"/>
          <w:lang w:val="fr-FR"/>
        </w:rPr>
        <w:t>; vocabulaire chapitre</w:t>
      </w:r>
      <w:r w:rsidR="00C14E16" w:rsidRPr="00C14E16">
        <w:rPr>
          <w:rFonts w:ascii="Sylfaen" w:hAnsi="Sylfaen"/>
          <w:lang w:val="fr-FR"/>
        </w:rPr>
        <w:t>s</w:t>
      </w:r>
      <w:r w:rsidRPr="00C14E16">
        <w:rPr>
          <w:rFonts w:ascii="Sylfaen" w:hAnsi="Sylfaen"/>
          <w:lang w:val="fr-FR"/>
        </w:rPr>
        <w:t xml:space="preserve"> 1</w:t>
      </w:r>
      <w:r w:rsidR="00C14E16" w:rsidRPr="00C14E16">
        <w:rPr>
          <w:rFonts w:ascii="Sylfaen" w:hAnsi="Sylfaen"/>
          <w:lang w:val="fr-FR"/>
        </w:rPr>
        <w:t>-14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4E16">
              <w:rPr>
                <w:rFonts w:ascii="Sylfaen" w:hAnsi="Sylfaen"/>
                <w:b/>
                <w:lang w:val="fr-FR"/>
              </w:rPr>
              <w:t>kapitel 1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1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dansk, danska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danois –e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polsk, polska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polonais –e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kurs, lektion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cours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utlänning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étranger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lära sig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apprendre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öva, träna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pratiquer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dessutom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 plus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kaffe med mjölk (grädde)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café crème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vara törstig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avoir soif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juice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jus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ge mig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donne-moi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grapefrukt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pamplemousse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dryck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boisson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tysk, tyska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allemand –e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grupp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groupe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konversation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conversation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vi ses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à ce soir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okej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d’accord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vi måste skynda oss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 faut se dépêcher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jag är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j’ai faim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jag har slutat för idag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j’ai fini pour aujourd’hui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jag är törstig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j’ai soif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lastRenderedPageBreak/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je ne sais pas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vi är lediga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on est libre</w:t>
            </w:r>
          </w:p>
        </w:tc>
      </w:tr>
      <w:tr w:rsidR="006907F2" w:rsidRPr="006907F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vad betyder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qu’est-ce que ça veut dire ?</w:t>
            </w:r>
          </w:p>
        </w:tc>
      </w:tr>
      <w:tr w:rsidR="006907F2" w:rsidRPr="006907F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vad tar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qu’est-ce que tu prends ?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hur mycket är klockan ?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quelle heure est-il ?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4E16">
              <w:rPr>
                <w:rFonts w:ascii="Sylfaen" w:hAnsi="Sylfaen"/>
                <w:b/>
                <w:lang w:val="fr-FR"/>
              </w:rPr>
              <w:t>kapitel 2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2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tid,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temps (m) 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hela tiden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tout le temps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här: sådan, den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</w:rPr>
            </w:pPr>
            <w:r w:rsidRPr="006907F2">
              <w:rPr>
                <w:rFonts w:ascii="Sylfaen" w:hAnsi="Sylfaen"/>
                <w:sz w:val="20"/>
                <w:szCs w:val="20"/>
              </w:rPr>
              <w:t>en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överallt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</w:rPr>
            </w:pPr>
            <w:r w:rsidRPr="006907F2">
              <w:rPr>
                <w:rFonts w:ascii="Sylfaen" w:hAnsi="Sylfaen"/>
                <w:sz w:val="20"/>
                <w:szCs w:val="20"/>
              </w:rPr>
              <w:t>partout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en-GB"/>
              </w:rPr>
            </w:pPr>
            <w:r w:rsidRPr="00C14E16">
              <w:rPr>
                <w:rFonts w:ascii="Sylfaen" w:hAnsi="Sylfaen"/>
                <w:lang w:val="en-GB"/>
              </w:rPr>
              <w:t>freestyle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en-GB"/>
              </w:rPr>
            </w:pPr>
            <w:r w:rsidRPr="006907F2">
              <w:rPr>
                <w:rFonts w:ascii="Sylfaen" w:hAnsi="Sylfaen"/>
                <w:sz w:val="20"/>
                <w:szCs w:val="20"/>
                <w:lang w:val="en-GB"/>
              </w:rPr>
              <w:t xml:space="preserve">walkman (m) 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sort, slag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en-GB"/>
              </w:rPr>
            </w:pPr>
            <w:r w:rsidRPr="006907F2">
              <w:rPr>
                <w:rFonts w:ascii="Sylfaen" w:hAnsi="Sylfaen"/>
                <w:sz w:val="20"/>
                <w:szCs w:val="20"/>
                <w:lang w:val="en-GB"/>
              </w:rPr>
              <w:t>genre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hårdrock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07F2">
              <w:rPr>
                <w:rFonts w:ascii="Sylfaen" w:hAnsi="Sylfaen"/>
                <w:sz w:val="20"/>
                <w:szCs w:val="20"/>
              </w:rPr>
              <w:t>hard</w:t>
            </w:r>
            <w:proofErr w:type="spellEnd"/>
            <w:r w:rsidRPr="006907F2">
              <w:rPr>
                <w:rFonts w:ascii="Sylfaen" w:hAnsi="Sylfaen"/>
                <w:sz w:val="20"/>
                <w:szCs w:val="20"/>
              </w:rPr>
              <w:t xml:space="preserve"> rock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inte så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907F2">
              <w:rPr>
                <w:rFonts w:ascii="Sylfaen" w:hAnsi="Sylfaen"/>
                <w:sz w:val="20"/>
                <w:szCs w:val="20"/>
              </w:rPr>
              <w:t>pas</w:t>
            </w:r>
            <w:proofErr w:type="spellEnd"/>
            <w:r w:rsidRPr="006907F2">
              <w:rPr>
                <w:rFonts w:ascii="Sylfaen" w:hAnsi="Sylfaen"/>
                <w:sz w:val="20"/>
                <w:szCs w:val="20"/>
              </w:rPr>
              <w:t xml:space="preserve"> trop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tycka bäst om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aimer le mieux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sätta på, tända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allumer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stereo(anläggning), kedja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chaîne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sätta på (musik), ställa, lägga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mettre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reflex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réflexe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göra av med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dépenser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fickpengar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argent de poche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på det sättet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comme ça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tekno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techno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en-GB"/>
              </w:rPr>
            </w:pPr>
            <w:proofErr w:type="spellStart"/>
            <w:r w:rsidRPr="00C14E16">
              <w:rPr>
                <w:rFonts w:ascii="Sylfaen" w:hAnsi="Sylfaen"/>
                <w:lang w:val="en-GB"/>
              </w:rPr>
              <w:t>trummor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6907F2">
              <w:rPr>
                <w:rFonts w:ascii="Sylfaen" w:hAnsi="Sylfaen"/>
                <w:sz w:val="20"/>
                <w:szCs w:val="20"/>
                <w:lang w:val="en-GB"/>
              </w:rPr>
              <w:t>batterie</w:t>
            </w:r>
            <w:proofErr w:type="spellEnd"/>
            <w:r w:rsidRPr="006907F2">
              <w:rPr>
                <w:rFonts w:ascii="Sylfaen" w:hAnsi="Sylfaen"/>
                <w:sz w:val="20"/>
                <w:szCs w:val="20"/>
                <w:lang w:val="en-GB"/>
              </w:rPr>
              <w:t xml:space="preserve">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en-GB"/>
              </w:rPr>
            </w:pPr>
            <w:proofErr w:type="spellStart"/>
            <w:r w:rsidRPr="00C14E16">
              <w:rPr>
                <w:rFonts w:ascii="Sylfaen" w:hAnsi="Sylfaen"/>
                <w:lang w:val="en-GB"/>
              </w:rPr>
              <w:t>på</w:t>
            </w:r>
            <w:proofErr w:type="spellEnd"/>
            <w:r w:rsidRPr="00C14E16">
              <w:rPr>
                <w:rFonts w:ascii="Sylfaen" w:hAnsi="Sylfaen"/>
                <w:lang w:val="en-GB"/>
              </w:rPr>
              <w:t xml:space="preserve"> </w:t>
            </w:r>
            <w:proofErr w:type="spellStart"/>
            <w:r w:rsidRPr="00C14E16">
              <w:rPr>
                <w:rFonts w:ascii="Sylfaen" w:hAnsi="Sylfaen"/>
                <w:lang w:val="en-GB"/>
              </w:rPr>
              <w:t>helgen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en-GB"/>
              </w:rPr>
            </w:pPr>
            <w:r w:rsidRPr="006907F2">
              <w:rPr>
                <w:rFonts w:ascii="Sylfaen" w:hAnsi="Sylfaen"/>
                <w:sz w:val="20"/>
                <w:szCs w:val="20"/>
                <w:lang w:val="en-GB"/>
              </w:rPr>
              <w:t>le week-end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ladda ner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télécharger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favorit-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top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sätt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façon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smak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goût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speciell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particulier particulière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femtiotalet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les années 50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beundrare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fan (m) (f) 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rockare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rockeur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lust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envie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</w:rPr>
            </w:pPr>
            <w:r w:rsidRPr="00C14E16">
              <w:rPr>
                <w:rFonts w:ascii="Sylfaen" w:hAnsi="Sylfaen"/>
              </w:rPr>
              <w:t>intressera sig för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s’intéresser à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piano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piano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fiol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violon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inte jag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moi non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4E16">
              <w:rPr>
                <w:rFonts w:ascii="Sylfaen" w:hAnsi="Sylfaen"/>
                <w:b/>
                <w:lang w:val="fr-FR"/>
              </w:rPr>
              <w:t>kapitel 3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3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ligga, befinna sig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 trouver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vid (kanten, stranden) av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au bord du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flod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fleuve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ha tur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avoir de la chance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ung. majsgröt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pâté de maïs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allmän, statlig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public, publique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regelbunden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régulier, régulière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privat-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privé –e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moral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morale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regel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règle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artighet, hövlighet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politesse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hygien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hygiène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hälsa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santé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officiell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officiel –le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börja igen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reprendre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skugga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ombre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där, dit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y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madrass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matelas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fläkt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ventilateur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svalka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rafraîchir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annars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autrement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man (vi) lever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on vit (av vivre)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de varmaste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les plus chauds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färsk, frisk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frais, fraîche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ris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riz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inte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pas grand-chose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jag skulle tycka om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j’aimerais (av aimer)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(störst), större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(le) plus grand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fattigdom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misère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lang w:val="fr-FR"/>
              </w:rPr>
            </w:pPr>
            <w:r w:rsidRPr="00C14E16">
              <w:rPr>
                <w:rFonts w:ascii="Sylfaen" w:hAnsi="Sylfaen"/>
                <w:lang w:val="fr-FR"/>
              </w:rPr>
              <w:t>försvinna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disparaître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info France 1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info France 1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skiva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disque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symbolisera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symboliser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sol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soleil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angränsande, gräns-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limitrophe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Mali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le Mali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Algeriet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l’Algérie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Libyen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la Libye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Burkina Faso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le Burkina-Faso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Benin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le Bénin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som blivit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devenu (av devenir)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oberoende, självständig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indépendant –e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öken-, ökenartad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désertique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torr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sec, sèche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solig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ensoleillé –e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gå (flyta) igenom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traverser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runt om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autour de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koncentreras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se concentrer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officiell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officiel, officielle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befolkning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 xml:space="preserve">population (f) 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förväntad livslängd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espérance de vie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religion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religion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muslimsk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musulman –e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skolgång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scolarité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obligatorisk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obligatoire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jordbruk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agriculture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boskapsuppfödning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élevage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odling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culture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jordnöt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arachide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bomull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coton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gruva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mine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uran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uranium (m)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mynt, valuta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monnaie (f)</w:t>
            </w:r>
          </w:p>
        </w:tc>
      </w:tr>
      <w:tr w:rsidR="006907F2" w:rsidRPr="00C14E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right w:val="nil"/>
            </w:tcBorders>
          </w:tcPr>
          <w:p w:rsidR="006907F2" w:rsidRPr="00C14E16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4E16">
              <w:rPr>
                <w:rFonts w:ascii="Sylfaen" w:hAnsi="Sylfaen"/>
                <w:i/>
                <w:lang w:val="fr-FR"/>
              </w:rPr>
              <w:t>franc</w:t>
            </w:r>
          </w:p>
        </w:tc>
        <w:tc>
          <w:tcPr>
            <w:tcW w:w="5103" w:type="dxa"/>
            <w:tcBorders>
              <w:left w:val="nil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franc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3981">
              <w:rPr>
                <w:rFonts w:ascii="Sylfaen" w:hAnsi="Sylfaen"/>
                <w:b/>
                <w:lang w:val="fr-FR"/>
              </w:rPr>
              <w:t>kapitel 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4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cirkus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cirque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passion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passion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sektor, del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secteur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amatör-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amateur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proffs-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professionnel –le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gymnastik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gymnastique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specialitet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spécialité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akrobatik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acrobatie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akrobat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acrobate (m)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smidig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souple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muskulös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musclé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självförtroende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confiance en soi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träning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entraînement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jonglering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jonglage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gren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discipline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koncentrerad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concentré-e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enhjuling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monocycle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tillhöra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faire partie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tjugotal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vingtaine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sätta upp, gå upp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monter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föreställning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spectacle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de kommer att presentera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ils présenteront (av présenter)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nummer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numéro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förutom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 plus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aerobics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aérobic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rytmisk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rythmé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inslag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élément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mästarinna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championne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för…sedan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 y a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framtid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avenir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jag kommer att arbeta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je travaillerai (av travailler)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teater-, filmmiljön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 milieu du spectacle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jag ska göra, jag ska ägna mig åt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je ferai (av faire)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tjänsteman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employé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kvinnlig låg- mellanstadielärare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institutrice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student, studerande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étudiant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universitet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université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husdjur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animal domestique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vallhund från Pyrenéerna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labrit des Pyrénées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gren, program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section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ung. samhällsprogrammet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ES (=économique et Sociale)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hobby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hobby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plan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projet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artist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artiste (m)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3981">
              <w:rPr>
                <w:rFonts w:ascii="Sylfaen" w:hAnsi="Sylfaen"/>
                <w:b/>
                <w:lang w:val="fr-FR"/>
              </w:rPr>
              <w:t>kapitel 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5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till slut, äntligen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finalement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vinterlov, sportlov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vacances d’hiver (fpl)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Alperna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les Alpes (fpl)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schweizisk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suisse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stanna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s’arrêter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vetta mot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donner sur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grann-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voisin-e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höra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entendre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ljud, oljud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bruit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begravningsbil, likbil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corbillard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parkerad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garé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någon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quelqu’un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månsken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clair de lune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kista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cercueil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 stället för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à la place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dussintal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douzaine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sittande, som sitter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assis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darrande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tremblant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återvända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retourner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följande dag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 lendemain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ge sig av igen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repartir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 natt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cette nuit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här : liftkort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forfait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linbana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téléphérique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mycket folk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beaucoup de monde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kabin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cabine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stiga upp i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monter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full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plein -e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vända sig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 tourner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backa, ta ett steg tillbaka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reculer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solen sken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 soleil brillait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himmel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ciel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skidåkare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skieur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talrik, mångtalig, många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nombreux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leende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sourire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satte av, lastade av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débarquait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topp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sommet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därnere, nedanför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 bas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folk väntade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les gens attendaient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åka upp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monter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kabel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câble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brast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s’est brisé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krossades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s’est écrasée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mark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sol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facit, resultat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bilan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3981">
              <w:rPr>
                <w:rFonts w:ascii="Sylfaen" w:hAnsi="Sylfaen"/>
                <w:b/>
                <w:lang w:val="fr-FR"/>
              </w:rPr>
              <w:t>kapitel 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6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inlines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roller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möte, mötesplats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rendez-vous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förbereda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prévoir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picknick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pique-nique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tillbringa en tid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passer un séjour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brevvän, mejlkompis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corrès (av correspondante)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åka inlines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faire du roller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vi stack iväg, vi gav oss av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on est parti (av partir)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tusentals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milliers (mpl)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skridskoåkare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patineur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behov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besoin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guide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guide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motorcykelpolis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motard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polis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policier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rulla, åka, köra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rouler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gå ner, slutta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descendre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bro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pont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högtalare, ljudanläggning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sono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han ramlade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 est tombé (av tomber)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hopp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saut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undvika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éviter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kollision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collision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vi kom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on est venu (av venir)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kvarter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quartier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hoppas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espérer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shoppa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fairedu shopping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vi åkte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on est allé (av aller)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jag ramlade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je suis tombée (av tomber)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kille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mec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inte så tokig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pas mal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han stannade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 s’est arrêté (av s’arrêter)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handtag (hjälp)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coup de main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allvarlig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grave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de kom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ils sont venus (av venir)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upplyst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illuminé -e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vi återvände, vi kom tillbaka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on est retourné (av retourner)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sätt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façon (f)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fantastisk, genialisk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génial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mitt i natten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 pleine nuit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gratis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gratuitement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 vår ålder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de notre âge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ta med sig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apporter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ung. puss och kram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bisous (mpl)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info France 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info France 2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Belgien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la Belgique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tillhöra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faire partie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Europeiska unionen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l’Union européenne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grundar-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fondateur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nederländska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néerlandais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grann-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voisin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Luxemburg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le Luxembourg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platt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plat -e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punkt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 xml:space="preserve">point (m) 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högsta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culminant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gjort, här : är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fait (av faire)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belgisk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belge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monarki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monarchie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berömd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célèbre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medeltiden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le Moyen Âge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spets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dentelle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mussla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moule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pommes frites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frites (fpl)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tecknad serie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bande dessinée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3981">
              <w:rPr>
                <w:rFonts w:ascii="Sylfaen" w:hAnsi="Sylfaen"/>
                <w:b/>
                <w:lang w:val="fr-FR"/>
              </w:rPr>
              <w:t>kapitel 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7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nagel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ongle (f)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nagellack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vernis à ongles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läppglans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gloss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så enkelt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si facile que ça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riskera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risquer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åka fast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 faire piquer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ingen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ne...personne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avdelning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rayon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smink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maquillage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berätta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raconter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följande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suivant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förbereda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préparer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kupp, grej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coup (m)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hytt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cabine (f)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grej, pryl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truc (m)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på samma gång, samtidigt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à la fois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upphetsande, spännande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excitant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otäckt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angoissant -e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försiktig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prudent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öga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œil (m)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runt (omkring)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autour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misslyckas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rater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full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plein -e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utgång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sortie (f)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med högburet huvud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tête haute (f)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väktare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vigile (m)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vill ni vara vänlig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veuillez (av vouloir)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följa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suivre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3981">
              <w:rPr>
                <w:rFonts w:ascii="Sylfaen" w:hAnsi="Sylfaen"/>
                <w:b/>
                <w:lang w:val="fr-FR"/>
              </w:rPr>
              <w:t>kapitel 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8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död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mort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ångra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regretter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jag har känt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j’ai connu (av connaître)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göra om, göra på nytt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refaire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jag skulle börja om igen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je recommencerais (av recommencer)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himmel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ciel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jag har levt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j’ai vécu (av vivre)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se ut som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avoir l’air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mager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maigre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det största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 plus grand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hes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rauque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mystisk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mystérieux –euse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på samma gång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à la fois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följd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suite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olycka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malheur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kärleksförbindelser, förhållanden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amours (mpl)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sviken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déçu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sprit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alcool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drog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drogue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legend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légende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trottoar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trottoir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distrikt i Paris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arrondissement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kappa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manteau –x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dressör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dresseur, dresseuse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loppa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puce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elände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misère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ta med sig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emmener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farmor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grand-mère paternelle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bordell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maison close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sedan, därefter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puis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samla in pengar, tigga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faire la quête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tjäna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gagner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franska nationalsången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la Marseillaise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hon kan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elle sait (av savoir)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utantill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par coeur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alltså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donc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karriär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carrière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varieté, nattklubb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cabaret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röra, beveka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toucher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häftig, lidelsefull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passionné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henne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lui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unge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môme (m)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gråsparv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piaf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sparv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moineau –x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3981">
              <w:rPr>
                <w:rFonts w:ascii="Sylfaen" w:hAnsi="Sylfaen"/>
                <w:b/>
                <w:lang w:val="fr-FR"/>
              </w:rPr>
              <w:t>kapitel 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9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tecknad serie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bande dessinée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historia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histoire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 bilder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 images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gobeläng, bonad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tapisserie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på det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broderi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broderie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1000-talet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 XIème siècle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vara 70 meter lång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faire 70 mètres de long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vara 50 centimeter hög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faire 50 centimètres de haut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teckning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dessin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text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texte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erövring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conquête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England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l’Angleterre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normand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Normand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höra talas 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entendre parler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belgare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Belge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Tintins skapare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Hergé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skapa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créer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person, figur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personnage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reporter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reporter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hjälte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héros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situation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situation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kritisk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critique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trogen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fidèle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lyckas, anlända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arriver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rädda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sauver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här: hamna till slut, sluta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finir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galleri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galerie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kapten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capitaine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torsk på engelska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Haddock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sjöman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marin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berömd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célèbre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vredesutbrott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colère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professor, lärare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professeur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döv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sourd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tankspridd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distrait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opera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opéra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olika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différent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3981">
              <w:rPr>
                <w:rFonts w:ascii="Sylfaen" w:hAnsi="Sylfaen"/>
                <w:b/>
                <w:lang w:val="fr-FR"/>
              </w:rPr>
              <w:t>kapitel 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10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vända sig 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 retourner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polsk, polska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polonais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studera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faire des études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av en slump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par hasard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ung. modellagent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directeur de casting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vara fotomodell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faire des photos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strax därefter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peu après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modeskapare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créateur de mode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modevisning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défilé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stress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stress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här: visning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passage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audition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casting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konkurrens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concurrence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de senaste åren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des dernières années (fpl)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öster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est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visa fram, uppvisa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présenter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bok, portfölj inom modebranschen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book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sittning, posering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séance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tröttsam, jobbig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fatigant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smink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maquillage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sminkös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maquilleuse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vinkel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angle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sida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côté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negativ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négatif, négative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vara trött på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 avoir marre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seriös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sérieux, sérieuse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modell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modèle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leende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sourire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aorektisk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anorexique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här: film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cinéma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info France 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info France 3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jätte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géant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ung. modet, de stora modehusen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la Haute Couture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presentera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présenter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kollektion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collection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stil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style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omedelbart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immédiatement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göra berömd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rendre célèbre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hel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entier, entière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mode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mode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kvinno-, dam-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féminin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dräkt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tailleur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tweed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tweed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midja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taille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smal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fin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rik, omfattande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abondant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förändring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changement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manlig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masculin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sträng, strikt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austère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revolutionera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révolutionner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bekvämlighet, komfort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confort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reservera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réserver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trenchcoat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trench-coat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cardigan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cardigan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skapa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créer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befria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libérer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korsett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corset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snöre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lacet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genom att skapa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en créant (av créer)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bekväm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confortable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förutom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en plus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parfym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parfum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legendarisk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légendaire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smycke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bijou –x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bijouterier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bijoux fantaisie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ingen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aucun, aucune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blanda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mélanger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elegans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élégance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buse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enfant terrible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våga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oser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konservburk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boîte de conserve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signera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signer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3981">
              <w:rPr>
                <w:rFonts w:ascii="Sylfaen" w:hAnsi="Sylfaen"/>
                <w:b/>
                <w:lang w:val="fr-FR"/>
              </w:rPr>
              <w:t>kapitel 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11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se upp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faire attention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oskiljaktiga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inséparable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intressera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intéresser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flytta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déménager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chatta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chatter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ålder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âge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 min ålder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de mon âge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ända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bout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 andra ändan av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à l’autre bout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ung. naturvetenskapligt program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section S (=scientifique)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gemensamt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 commun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kort sagt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bref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ställa frågor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poser des questions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före detta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ex (m)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till utseendet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physiquement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till slut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finalement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förtroende (för)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confiance (en)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total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total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bestämma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fixer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(stadens) centrum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centre-ville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vara (komma) i tid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être à l’heure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efter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au bout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leende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sourire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ta med sig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emmener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förstått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compris (av comprendre)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existera, finnas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exister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3981">
              <w:rPr>
                <w:rFonts w:ascii="Sylfaen" w:hAnsi="Sylfaen"/>
                <w:b/>
                <w:lang w:val="fr-FR"/>
              </w:rPr>
              <w:t>kapitel 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12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full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plein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krig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guerre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världskrig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guerre mondiale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ockupera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occuper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runt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autour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(radio)apparat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poste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motståndsrörelsen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la Résistance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organisation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organisation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bekämpa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lutter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befrielse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libération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nyhet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nouvelle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förbjudet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interdit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riskabel, riskfylld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risqué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gå upp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monter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kontakta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contacter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region-, distrikts-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régional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promenera, åka omkring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 promener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göra anteckningar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prendre des notes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rapportera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rapporter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aktivitet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activité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farlig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dangereux, dangereuse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fara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danger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det viktigaste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 plus important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kamp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lutte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officer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officier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soldat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soldat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terrorist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terroriste (m)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söka igenom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fouiller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byrålåda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tiroir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ta ut, gå ut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sortir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elektrisk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électrique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sändare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émetteur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skratta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rire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brödrost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grille-pain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rasande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furieux, furieuse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han kastar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 jette (av jeter)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föra med sig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emmener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tortera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torturer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deportera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déporter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inte långt därifrån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pas loin de là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fly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s’évader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fiske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pêche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på, inom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 (om tid)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rädda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sauver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mindre än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moins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de allierade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les Alliés (mpl)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trupp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troupe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befria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libérer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info France 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info France 4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strid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combat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trupp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troupe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besegrad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vaincu (av vaincre)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dela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diviser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zon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zone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så kallad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dit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regering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gouvernement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installera sig, slå sig ned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s’installer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samarbeta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collaborer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från och med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à partir de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general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général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rikta en uppmaning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lancer un appel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uppmana, uppmuntra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encourager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strid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bataille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jude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juif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tvinga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obliger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stjärna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étoile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skicka, sända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envoyer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läger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camp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i/>
                <w:lang w:val="fr-FR"/>
              </w:rPr>
            </w:pPr>
            <w:r w:rsidRPr="00C13981">
              <w:rPr>
                <w:rFonts w:ascii="Sylfaen" w:hAnsi="Sylfaen"/>
                <w:i/>
                <w:lang w:val="fr-FR"/>
              </w:rPr>
              <w:t>landstiga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i/>
                <w:sz w:val="20"/>
                <w:szCs w:val="20"/>
                <w:lang w:val="fr-FR"/>
              </w:rPr>
              <w:t>débarquer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3981">
              <w:rPr>
                <w:rFonts w:ascii="Sylfaen" w:hAnsi="Sylfaen"/>
                <w:b/>
                <w:lang w:val="fr-FR"/>
              </w:rPr>
              <w:t>kapitel 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13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det var en gång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 était une fois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Cornwall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les Cornouailles (fpl)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föra med sig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apporter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hårstrå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cheveu –x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gyllene, av guld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d’or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Isolde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Iseut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brorson, systerson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neveu –x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 sin farbrors namn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au nom de son oncle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jungfru, tjänarinna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servante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trolldryck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philtre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älska varandra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s’aimer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av misstag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par erreur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bli kär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tomber amoureux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älskare, älskande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amant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misstanke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soupçon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sanning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vérité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mjöl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farine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när han hoppar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 sautant (av sauter)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riva upp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déchirer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sår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blessure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lämna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laisser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spår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trace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blod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sang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döma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condamner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gömma sig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 cacher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be om förlåtelse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demander pardon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svära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jurer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hov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cour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älskarinna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maîtresse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ceremoni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cérémonie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äga rum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 passer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vadställe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gué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stackars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pauvre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pilgrim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pèlerin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ingen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aucun, aucune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utom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sauf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hållit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tenue (av tenir)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jaga bort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chasser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strid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combat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dödligt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mortellement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såra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blesser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segel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voile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annars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sinon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närma sig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approcher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svartsjuk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jaloux, jalouse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han dör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 meurt (av mourir)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b/>
                <w:lang w:val="fr-FR"/>
              </w:rPr>
            </w:pPr>
            <w:r w:rsidRPr="00C13981">
              <w:rPr>
                <w:rFonts w:ascii="Sylfaen" w:hAnsi="Sylfaen"/>
                <w:b/>
                <w:lang w:val="fr-FR"/>
              </w:rPr>
              <w:t>kapitel 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b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b/>
                <w:sz w:val="20"/>
                <w:szCs w:val="20"/>
                <w:lang w:val="fr-FR"/>
              </w:rPr>
              <w:t>chapitre 14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skatt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trésor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han ska, han måste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 doit (av devoir)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här: kallad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dit (av dire)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ormvråk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buse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döma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condamner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skyldig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coupable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sjöröveri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piraterie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plundring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pillage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hängd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pendu (av pendre)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himmel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ciel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fackla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torche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dömd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condamné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vägra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refuser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hundratal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centaine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avrättning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exécution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sjörövare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pirate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Mauritius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île Maurice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profil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profil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imponerande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impressionnant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uppstå, bli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 faire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nyss ha kastat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venir de jeter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folkmassa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foule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kryptera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crypter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den som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celui, celle qui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som ska kunna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qui pourra (av pouvoir)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otroligt mycket folk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un monde fou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kasta sig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se jeter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få fatt i, fånga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attraper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bödel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bourreau –x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rep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corde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spännas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 xml:space="preserve">se tendre 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enligt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d’après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legend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légende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återfinna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retrouver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tolka, tyda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déchiffrer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sedan dess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depuis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förmögenhet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fortune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gräva i, söka igenom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fouiller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sand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sable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utmattad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épuisé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fattig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pauvre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mynt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pièce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guld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or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begravd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enterré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gömd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caché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äventyrare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aventurier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åk dit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vas-y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jungfru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vierge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Kapstaden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le Cap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fartyg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navire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portugisisk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portugais –e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plundra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piller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diamant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diamant (m)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mynt, valuta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monnaie (f)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uppskatta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estimer</w:t>
            </w:r>
          </w:p>
        </w:tc>
      </w:tr>
      <w:tr w:rsidR="006907F2" w:rsidRPr="00C13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F2" w:rsidRPr="00C13981" w:rsidRDefault="006907F2" w:rsidP="006907F2">
            <w:pPr>
              <w:rPr>
                <w:rFonts w:ascii="Sylfaen" w:hAnsi="Sylfaen"/>
                <w:lang w:val="fr-FR"/>
              </w:rPr>
            </w:pPr>
            <w:r w:rsidRPr="00C13981">
              <w:rPr>
                <w:rFonts w:ascii="Sylfaen" w:hAnsi="Sylfaen"/>
                <w:lang w:val="fr-FR"/>
              </w:rPr>
              <w:t>den är värd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2" w:rsidRPr="006907F2" w:rsidRDefault="006907F2" w:rsidP="006907F2">
            <w:pPr>
              <w:jc w:val="right"/>
              <w:rPr>
                <w:rFonts w:ascii="Sylfaen" w:hAnsi="Sylfaen"/>
                <w:sz w:val="20"/>
                <w:szCs w:val="20"/>
                <w:lang w:val="fr-FR"/>
              </w:rPr>
            </w:pPr>
            <w:r w:rsidRPr="006907F2">
              <w:rPr>
                <w:rFonts w:ascii="Sylfaen" w:hAnsi="Sylfaen"/>
                <w:sz w:val="20"/>
                <w:szCs w:val="20"/>
                <w:lang w:val="fr-FR"/>
              </w:rPr>
              <w:t>il vaut (av valoir)</w:t>
            </w:r>
          </w:p>
        </w:tc>
      </w:tr>
    </w:tbl>
    <w:p w:rsidR="00C14E16" w:rsidRPr="00C13981" w:rsidRDefault="00C14E16">
      <w:pPr>
        <w:rPr>
          <w:rFonts w:ascii="Sylfaen" w:hAnsi="Sylfaen"/>
        </w:rPr>
      </w:pPr>
    </w:p>
    <w:p w:rsidR="007508A8" w:rsidRPr="00C13981" w:rsidRDefault="007508A8">
      <w:pPr>
        <w:rPr>
          <w:rFonts w:ascii="Sylfaen" w:hAnsi="Sylfaen"/>
        </w:rPr>
      </w:pPr>
    </w:p>
    <w:p w:rsidR="00B64F63" w:rsidRPr="00C13981" w:rsidRDefault="00B64F63">
      <w:pPr>
        <w:rPr>
          <w:rFonts w:ascii="Sylfaen" w:hAnsi="Sylfaen"/>
        </w:rPr>
      </w:pPr>
    </w:p>
    <w:sectPr w:rsidR="00B64F63" w:rsidRPr="00C13981" w:rsidSect="00CA0A7E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E4E"/>
    <w:multiLevelType w:val="hybridMultilevel"/>
    <w:tmpl w:val="3198E48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A7E"/>
    <w:rsid w:val="000A3267"/>
    <w:rsid w:val="000E67DB"/>
    <w:rsid w:val="00116A7B"/>
    <w:rsid w:val="00170A24"/>
    <w:rsid w:val="00172B52"/>
    <w:rsid w:val="001F7694"/>
    <w:rsid w:val="002961E9"/>
    <w:rsid w:val="002F304F"/>
    <w:rsid w:val="00305B4B"/>
    <w:rsid w:val="00360704"/>
    <w:rsid w:val="004652F8"/>
    <w:rsid w:val="00596AEB"/>
    <w:rsid w:val="006907F2"/>
    <w:rsid w:val="006B391F"/>
    <w:rsid w:val="00700AF2"/>
    <w:rsid w:val="007508A8"/>
    <w:rsid w:val="00757090"/>
    <w:rsid w:val="00765E04"/>
    <w:rsid w:val="007B6A63"/>
    <w:rsid w:val="007F73A3"/>
    <w:rsid w:val="00822860"/>
    <w:rsid w:val="00A00DE5"/>
    <w:rsid w:val="00A9451A"/>
    <w:rsid w:val="00B64F63"/>
    <w:rsid w:val="00C13981"/>
    <w:rsid w:val="00C14E16"/>
    <w:rsid w:val="00C600F0"/>
    <w:rsid w:val="00CA0A7E"/>
    <w:rsid w:val="00CF2589"/>
    <w:rsid w:val="00D43830"/>
    <w:rsid w:val="00E00EC0"/>
    <w:rsid w:val="00EF7F0F"/>
    <w:rsid w:val="00F1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76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2600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Allez Hop 9; chapitres 8-14</vt:lpstr>
    </vt:vector>
  </TitlesOfParts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2016-12-26T18:05:00Z</dcterms:created>
  <dcterms:modified xsi:type="dcterms:W3CDTF">2016-12-26T18:05:00Z</dcterms:modified>
</cp:coreProperties>
</file>