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C8" w:rsidRDefault="005E7B34">
      <w:bookmarkStart w:id="0" w:name="_GoBack"/>
      <w:bookmarkEnd w:id="0"/>
      <w:r>
        <w:t>jeu1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10"/>
        <w:gridCol w:w="2190"/>
        <w:gridCol w:w="2022"/>
        <w:gridCol w:w="1997"/>
        <w:gridCol w:w="1987"/>
      </w:tblGrid>
      <w:tr w:rsidR="005E7B34" w:rsidRPr="00C31B97" w:rsidTr="005E7B34">
        <w:trPr>
          <w:trHeight w:val="2835"/>
        </w:trPr>
        <w:tc>
          <w:tcPr>
            <w:tcW w:w="2042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150</w:t>
            </w:r>
          </w:p>
          <w:p w:rsidR="00D61CD9" w:rsidRPr="009C6AE8" w:rsidRDefault="00D61C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 xml:space="preserve">quel </w:t>
            </w:r>
            <w:r w:rsidR="003666A2" w:rsidRPr="009C6AE8">
              <w:rPr>
                <w:color w:val="FFFFFF" w:themeColor="background1"/>
                <w:sz w:val="36"/>
                <w:szCs w:val="36"/>
                <w:lang w:val="fr-FR"/>
              </w:rPr>
              <w:t xml:space="preserve">est le </w:t>
            </w: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 xml:space="preserve">métier </w:t>
            </w:r>
            <w:r w:rsidR="003666A2" w:rsidRPr="009C6AE8">
              <w:rPr>
                <w:color w:val="FFFFFF" w:themeColor="background1"/>
                <w:sz w:val="36"/>
                <w:szCs w:val="36"/>
                <w:lang w:val="fr-FR"/>
              </w:rPr>
              <w:t>de Joe</w:t>
            </w: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>?</w:t>
            </w:r>
          </w:p>
          <w:p w:rsidR="00A91FC4" w:rsidRPr="00A93CA3" w:rsidRDefault="00A91FC4">
            <w:pPr>
              <w:rPr>
                <w:sz w:val="36"/>
                <w:szCs w:val="36"/>
                <w:lang w:val="fr-FR"/>
              </w:rPr>
            </w:pPr>
          </w:p>
          <w:p w:rsidR="003666A2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6" w:history="1">
              <w:r w:rsidR="00D61CD9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3666A2" w:rsidRPr="00A93CA3" w:rsidRDefault="003666A2">
            <w:pPr>
              <w:rPr>
                <w:sz w:val="36"/>
                <w:szCs w:val="36"/>
                <w:lang w:val="fr-FR"/>
              </w:rPr>
            </w:pPr>
          </w:p>
          <w:p w:rsidR="00332F98" w:rsidRPr="00A93CA3" w:rsidRDefault="00332F98" w:rsidP="00A93CA3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</w:rPr>
            </w:pPr>
            <w:r w:rsidRPr="00A93CA3">
              <w:rPr>
                <w:sz w:val="36"/>
                <w:szCs w:val="36"/>
              </w:rPr>
              <w:t>152</w:t>
            </w: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traduisez: Min pappas ära och Min mammas slott</w:t>
            </w: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</w:rPr>
            </w:pP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>Qui a réalisé ces deux films?</w:t>
            </w: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  <w:p w:rsidR="00332F98" w:rsidRPr="00A93CA3" w:rsidRDefault="0043507F">
            <w:pPr>
              <w:rPr>
                <w:sz w:val="36"/>
                <w:szCs w:val="36"/>
              </w:rPr>
            </w:pPr>
            <w:hyperlink r:id="rId7" w:history="1">
              <w:r w:rsidR="00FA6B45" w:rsidRPr="00A93CA3">
                <w:rPr>
                  <w:rStyle w:val="Hyperlnk"/>
                  <w:sz w:val="36"/>
                  <w:szCs w:val="36"/>
                </w:rPr>
                <w:t>X</w:t>
              </w:r>
              <w:r w:rsidR="00332F98" w:rsidRPr="00A93CA3">
                <w:rPr>
                  <w:rStyle w:val="Hyperlnk"/>
                  <w:sz w:val="36"/>
                  <w:szCs w:val="36"/>
                </w:rPr>
                <w:t>1</w:t>
              </w:r>
            </w:hyperlink>
            <w:r w:rsidR="00332F98" w:rsidRPr="00A93CA3">
              <w:rPr>
                <w:sz w:val="36"/>
                <w:szCs w:val="36"/>
              </w:rPr>
              <w:t xml:space="preserve"> – </w:t>
            </w:r>
            <w:hyperlink r:id="rId8" w:history="1">
              <w:r w:rsidR="00332F98" w:rsidRPr="00A93CA3">
                <w:rPr>
                  <w:rStyle w:val="Hyperlnk"/>
                  <w:sz w:val="36"/>
                  <w:szCs w:val="36"/>
                </w:rPr>
                <w:t>X2</w:t>
              </w:r>
            </w:hyperlink>
          </w:p>
          <w:p w:rsidR="00332F98" w:rsidRPr="00A93CA3" w:rsidRDefault="00332F98">
            <w:pPr>
              <w:rPr>
                <w:sz w:val="36"/>
                <w:szCs w:val="36"/>
              </w:rPr>
            </w:pPr>
          </w:p>
          <w:p w:rsidR="00FA6B45" w:rsidRPr="00A93CA3" w:rsidRDefault="009C6A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översätt genitiverna :</w:t>
            </w: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pojkens skor</w:t>
            </w:r>
          </w:p>
          <w:p w:rsidR="00FA6B45" w:rsidRPr="009C6AE8" w:rsidRDefault="00FA6B45">
            <w:pPr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bilens färg</w:t>
            </w:r>
          </w:p>
          <w:p w:rsidR="00332F98" w:rsidRPr="009C6AE8" w:rsidRDefault="00FA6B45" w:rsidP="00332F98">
            <w:pPr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elevernas läxor</w:t>
            </w:r>
            <w:r w:rsidR="00332F98" w:rsidRPr="009C6AE8">
              <w:rPr>
                <w:color w:val="FFFFFF" w:themeColor="background1"/>
                <w:sz w:val="36"/>
                <w:szCs w:val="36"/>
              </w:rPr>
              <w:t xml:space="preserve"> </w:t>
            </w:r>
          </w:p>
          <w:p w:rsidR="00332F98" w:rsidRPr="00A93CA3" w:rsidRDefault="00332F98" w:rsidP="00332F98">
            <w:pPr>
              <w:rPr>
                <w:sz w:val="36"/>
                <w:szCs w:val="36"/>
              </w:rPr>
            </w:pPr>
          </w:p>
          <w:p w:rsidR="00332F98" w:rsidRPr="00A93CA3" w:rsidRDefault="00332F98" w:rsidP="00332F98">
            <w:pPr>
              <w:rPr>
                <w:sz w:val="36"/>
                <w:szCs w:val="36"/>
              </w:rPr>
            </w:pPr>
          </w:p>
          <w:p w:rsidR="00FA6B45" w:rsidRPr="00A93CA3" w:rsidRDefault="00FA6B45" w:rsidP="00A93CA3">
            <w:pPr>
              <w:rPr>
                <w:sz w:val="36"/>
                <w:szCs w:val="36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153</w:t>
            </w:r>
          </w:p>
          <w:p w:rsidR="000B1283" w:rsidRPr="009C6AE8" w:rsidRDefault="000B128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>traduisez la première strophe de cette chanson</w:t>
            </w:r>
          </w:p>
          <w:p w:rsidR="00132514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9" w:history="1">
              <w:r w:rsidR="0017684A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17684A" w:rsidRPr="009C6AE8" w:rsidRDefault="0017684A" w:rsidP="009C6AE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« Le sens de la vie »</w:t>
            </w:r>
          </w:p>
          <w:p w:rsidR="0017684A" w:rsidRPr="009C6AE8" w:rsidRDefault="0017684A" w:rsidP="009C6AE8">
            <w:pPr>
              <w:pStyle w:val="Ingetavstnd"/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</w:rPr>
              <w:t>J'ai voulu dormir ,</w:t>
            </w:r>
            <w:r w:rsidRPr="009C6AE8">
              <w:rPr>
                <w:color w:val="FFFFFF" w:themeColor="background1"/>
                <w:sz w:val="36"/>
                <w:szCs w:val="36"/>
              </w:rPr>
              <w:br/>
              <w:t>j'ai fermé les yeux ,</w:t>
            </w:r>
            <w:r w:rsidRPr="009C6AE8">
              <w:rPr>
                <w:color w:val="FFFFFF" w:themeColor="background1"/>
                <w:sz w:val="36"/>
                <w:szCs w:val="36"/>
              </w:rPr>
              <w:br/>
              <w:t>sans même voir que le ciel était bleu</w:t>
            </w:r>
            <w:r w:rsidRPr="009C6AE8">
              <w:rPr>
                <w:rStyle w:val="apple-converted-space"/>
                <w:color w:val="FFFFFF" w:themeColor="background1"/>
                <w:sz w:val="36"/>
                <w:szCs w:val="36"/>
              </w:rPr>
              <w:t> </w:t>
            </w:r>
            <w:r w:rsidRPr="009C6AE8">
              <w:rPr>
                <w:color w:val="FFFFFF" w:themeColor="background1"/>
                <w:sz w:val="36"/>
                <w:szCs w:val="36"/>
              </w:rPr>
              <w:br/>
              <w:t>Je me suis réveillée sous un nouveau soleil ,</w:t>
            </w:r>
            <w:r w:rsidRPr="009C6AE8">
              <w:rPr>
                <w:rStyle w:val="apple-converted-space"/>
                <w:color w:val="FFFFFF" w:themeColor="background1"/>
                <w:sz w:val="36"/>
                <w:szCs w:val="36"/>
              </w:rPr>
              <w:t> </w:t>
            </w:r>
            <w:r w:rsidRPr="009C6AE8">
              <w:rPr>
                <w:color w:val="FFFFFF" w:themeColor="background1"/>
                <w:sz w:val="36"/>
                <w:szCs w:val="36"/>
              </w:rPr>
              <w:br/>
              <w:t>Et depuis ce jour là rien n'est pareil, Lumière des projecteurs qui réchauffent mon coeur ,</w:t>
            </w:r>
            <w:r w:rsidRPr="009C6AE8">
              <w:rPr>
                <w:color w:val="FFFFFF" w:themeColor="background1"/>
                <w:sz w:val="36"/>
                <w:szCs w:val="36"/>
              </w:rPr>
              <w:br/>
              <w:t>Tout au fond de moi , je n'ai plus jamais peur</w:t>
            </w:r>
            <w:r w:rsidRPr="009C6AE8">
              <w:rPr>
                <w:rStyle w:val="apple-converted-space"/>
                <w:color w:val="FFFFFF" w:themeColor="background1"/>
                <w:sz w:val="36"/>
                <w:szCs w:val="36"/>
              </w:rPr>
              <w:t> </w:t>
            </w:r>
          </w:p>
          <w:p w:rsidR="000B1283" w:rsidRPr="00A93CA3" w:rsidRDefault="000B1283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154</w:t>
            </w:r>
          </w:p>
          <w:p w:rsidR="00D77785" w:rsidRPr="009C6AE8" w:rsidRDefault="00D7778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>quelle est la nationalité du chanteur?</w:t>
            </w:r>
          </w:p>
          <w:p w:rsidR="00D77785" w:rsidRPr="00A93CA3" w:rsidRDefault="00D77785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10" w:history="1">
              <w:r w:rsidR="00D77785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D77785" w:rsidRPr="00A93CA3" w:rsidRDefault="00D77785" w:rsidP="00132514">
            <w:pPr>
              <w:rPr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155</w:t>
            </w:r>
          </w:p>
          <w:p w:rsidR="00C31B97" w:rsidRPr="009C6AE8" w:rsidRDefault="00C31B97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lang w:val="fr-FR"/>
              </w:rPr>
              <w:t>que veut dire le titre de la chanson?</w:t>
            </w:r>
          </w:p>
          <w:p w:rsidR="00C31B97" w:rsidRPr="00A93CA3" w:rsidRDefault="00C31B97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43507F">
            <w:pPr>
              <w:rPr>
                <w:sz w:val="36"/>
                <w:szCs w:val="36"/>
              </w:rPr>
            </w:pPr>
            <w:hyperlink r:id="rId11" w:history="1">
              <w:r w:rsidR="00C31B97" w:rsidRPr="00A93CA3">
                <w:rPr>
                  <w:rStyle w:val="Hyperlnk"/>
                  <w:sz w:val="36"/>
                  <w:szCs w:val="36"/>
                </w:rPr>
                <w:t>X</w:t>
              </w:r>
            </w:hyperlink>
          </w:p>
          <w:p w:rsidR="00132514" w:rsidRPr="00A93CA3" w:rsidRDefault="00132514">
            <w:pPr>
              <w:rPr>
                <w:sz w:val="36"/>
                <w:szCs w:val="36"/>
              </w:rPr>
            </w:pPr>
          </w:p>
          <w:p w:rsidR="00C31B97" w:rsidRPr="00A93CA3" w:rsidRDefault="00C31B97">
            <w:pPr>
              <w:rPr>
                <w:sz w:val="36"/>
                <w:szCs w:val="36"/>
              </w:rPr>
            </w:pPr>
          </w:p>
        </w:tc>
      </w:tr>
      <w:tr w:rsidR="009C6AE8" w:rsidRPr="009C6AE8" w:rsidTr="005E7B34">
        <w:trPr>
          <w:trHeight w:val="2835"/>
        </w:trPr>
        <w:tc>
          <w:tcPr>
            <w:tcW w:w="2042" w:type="dxa"/>
          </w:tcPr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lastRenderedPageBreak/>
              <w:t>chauffeur de taxi Joé le Taxi</w:t>
            </w:r>
          </w:p>
          <w:p w:rsidR="00A93CA3" w:rsidRPr="009C6AE8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Claude Berri</w:t>
            </w:r>
          </w:p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</w:p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les chaussures du garçon</w:t>
            </w:r>
          </w:p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la couelur de la voiture</w:t>
            </w:r>
          </w:p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les devoirs des élèves</w:t>
            </w:r>
          </w:p>
        </w:tc>
        <w:tc>
          <w:tcPr>
            <w:tcW w:w="2041" w:type="dxa"/>
          </w:tcPr>
          <w:p w:rsidR="00A93CA3" w:rsidRPr="009C6AE8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belge</w:t>
            </w:r>
          </w:p>
        </w:tc>
        <w:tc>
          <w:tcPr>
            <w:tcW w:w="2041" w:type="dxa"/>
          </w:tcPr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</w:rPr>
              <w:t>Jag bryr mig inte</w:t>
            </w:r>
          </w:p>
          <w:p w:rsidR="00A93CA3" w:rsidRPr="009C6AE8" w:rsidRDefault="00A93CA3" w:rsidP="00A93CA3">
            <w:pPr>
              <w:rPr>
                <w:color w:val="FFFFFF" w:themeColor="background1"/>
                <w:sz w:val="36"/>
                <w:szCs w:val="36"/>
              </w:rPr>
            </w:pPr>
            <w:r w:rsidRPr="009C6AE8">
              <w:rPr>
                <w:color w:val="FFFFFF" w:themeColor="background1"/>
                <w:sz w:val="36"/>
                <w:szCs w:val="36"/>
                <w:u w:val="single"/>
              </w:rPr>
              <w:t>Ridsa : Je m’en fous</w:t>
            </w:r>
          </w:p>
        </w:tc>
      </w:tr>
      <w:tr w:rsidR="005E7B34" w:rsidTr="005E7B34">
        <w:trPr>
          <w:trHeight w:val="2835"/>
        </w:trPr>
        <w:tc>
          <w:tcPr>
            <w:tcW w:w="2042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160</w:t>
            </w:r>
          </w:p>
          <w:p w:rsidR="00C25FE5" w:rsidRPr="00BF7DDF" w:rsidRDefault="00C25FE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comment s’appelle l’époux de la chanteuse et quel âge a-t-il ?</w:t>
            </w:r>
          </w:p>
          <w:p w:rsidR="00C25FE5" w:rsidRPr="00A93CA3" w:rsidRDefault="00C25FE5">
            <w:pPr>
              <w:rPr>
                <w:sz w:val="36"/>
                <w:szCs w:val="36"/>
                <w:lang w:val="fr-FR"/>
              </w:rPr>
            </w:pPr>
          </w:p>
          <w:p w:rsidR="00C25FE5" w:rsidRPr="00A93CA3" w:rsidRDefault="0043507F" w:rsidP="00A93CA3">
            <w:pPr>
              <w:rPr>
                <w:sz w:val="36"/>
                <w:szCs w:val="36"/>
                <w:u w:val="single"/>
                <w:lang w:val="fr-FR"/>
              </w:rPr>
            </w:pPr>
            <w:hyperlink r:id="rId12" w:history="1">
              <w:r w:rsidR="00C25FE5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</w:rPr>
            </w:pPr>
            <w:r w:rsidRPr="00A93CA3">
              <w:rPr>
                <w:sz w:val="36"/>
                <w:szCs w:val="36"/>
              </w:rPr>
              <w:t>161</w:t>
            </w:r>
          </w:p>
          <w:p w:rsidR="00D61CD9" w:rsidRPr="00BF7DDF" w:rsidRDefault="00D61CD9">
            <w:pPr>
              <w:rPr>
                <w:color w:val="FFFFFF" w:themeColor="background1"/>
                <w:sz w:val="36"/>
                <w:szCs w:val="36"/>
              </w:rPr>
            </w:pPr>
            <w:r w:rsidRPr="00BF7DDF">
              <w:rPr>
                <w:color w:val="FFFFFF" w:themeColor="background1"/>
                <w:sz w:val="36"/>
                <w:szCs w:val="36"/>
              </w:rPr>
              <w:t>böj ”voir” au présent</w:t>
            </w:r>
          </w:p>
          <w:p w:rsidR="00132514" w:rsidRPr="00A93CA3" w:rsidRDefault="00132514">
            <w:pPr>
              <w:rPr>
                <w:sz w:val="36"/>
                <w:szCs w:val="36"/>
              </w:rPr>
            </w:pPr>
          </w:p>
          <w:p w:rsidR="003F20BB" w:rsidRPr="00A93CA3" w:rsidRDefault="0043507F">
            <w:pPr>
              <w:rPr>
                <w:sz w:val="36"/>
                <w:szCs w:val="36"/>
              </w:rPr>
            </w:pPr>
            <w:hyperlink r:id="rId13" w:history="1">
              <w:r w:rsidR="003F20BB" w:rsidRPr="00A93CA3">
                <w:rPr>
                  <w:rStyle w:val="Hyperlnk"/>
                  <w:sz w:val="36"/>
                  <w:szCs w:val="36"/>
                </w:rPr>
                <w:t>X</w:t>
              </w:r>
            </w:hyperlink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162</w:t>
            </w:r>
          </w:p>
          <w:p w:rsidR="00A91FC4" w:rsidRPr="00BF7DDF" w:rsidRDefault="00A91FC4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comment s’appelle le chanteur en français ?</w:t>
            </w:r>
          </w:p>
          <w:p w:rsidR="00A91FC4" w:rsidRPr="00A93CA3" w:rsidRDefault="00A91FC4">
            <w:pPr>
              <w:rPr>
                <w:sz w:val="36"/>
                <w:szCs w:val="36"/>
                <w:lang w:val="fr-FR"/>
              </w:rPr>
            </w:pPr>
          </w:p>
          <w:p w:rsidR="00132514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14" w:history="1">
              <w:r w:rsidR="00A91FC4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132514" w:rsidRPr="00A93CA3" w:rsidRDefault="00132514">
            <w:pPr>
              <w:rPr>
                <w:sz w:val="36"/>
                <w:szCs w:val="36"/>
                <w:lang w:val="fr-FR"/>
              </w:rPr>
            </w:pPr>
          </w:p>
          <w:p w:rsidR="00A91FC4" w:rsidRPr="00A93CA3" w:rsidRDefault="00A91FC4">
            <w:pPr>
              <w:rPr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163</w:t>
            </w:r>
          </w:p>
          <w:p w:rsidR="00C25FE5" w:rsidRPr="00A93CA3" w:rsidRDefault="00C25FE5">
            <w:pPr>
              <w:rPr>
                <w:sz w:val="36"/>
                <w:szCs w:val="36"/>
                <w:lang w:val="fr-FR"/>
              </w:rPr>
            </w:pPr>
          </w:p>
          <w:p w:rsidR="00C25FE5" w:rsidRPr="00BF7DDF" w:rsidRDefault="008417E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qu’est-ce qui est violent?</w:t>
            </w:r>
          </w:p>
          <w:p w:rsidR="008417E3" w:rsidRPr="00A93CA3" w:rsidRDefault="008417E3">
            <w:pPr>
              <w:rPr>
                <w:sz w:val="36"/>
                <w:szCs w:val="36"/>
                <w:lang w:val="fr-FR"/>
              </w:rPr>
            </w:pPr>
          </w:p>
          <w:p w:rsidR="004478FC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15" w:history="1">
              <w:r w:rsidR="008417E3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8417E3" w:rsidRPr="00A93CA3" w:rsidRDefault="008417E3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</w:rPr>
            </w:pPr>
            <w:r w:rsidRPr="00A93CA3">
              <w:rPr>
                <w:sz w:val="36"/>
                <w:szCs w:val="36"/>
              </w:rPr>
              <w:t>164</w:t>
            </w:r>
          </w:p>
          <w:p w:rsidR="00D61CD9" w:rsidRPr="00BF7DDF" w:rsidRDefault="00D61CD9">
            <w:pPr>
              <w:rPr>
                <w:color w:val="FFFFFF" w:themeColor="background1"/>
                <w:sz w:val="36"/>
                <w:szCs w:val="36"/>
              </w:rPr>
            </w:pPr>
            <w:r w:rsidRPr="00BF7DDF">
              <w:rPr>
                <w:color w:val="FFFFFF" w:themeColor="background1"/>
                <w:sz w:val="36"/>
                <w:szCs w:val="36"/>
              </w:rPr>
              <w:t>säg 10 meningar i passé composé</w:t>
            </w:r>
          </w:p>
          <w:p w:rsidR="00AA5F60" w:rsidRPr="00A93CA3" w:rsidRDefault="00AA5F60">
            <w:pPr>
              <w:rPr>
                <w:sz w:val="36"/>
                <w:szCs w:val="36"/>
              </w:rPr>
            </w:pPr>
          </w:p>
          <w:p w:rsidR="00AA5F60" w:rsidRPr="00A93CA3" w:rsidRDefault="0043507F">
            <w:pPr>
              <w:rPr>
                <w:sz w:val="36"/>
                <w:szCs w:val="36"/>
              </w:rPr>
            </w:pPr>
            <w:hyperlink r:id="rId16" w:history="1">
              <w:r w:rsidR="00AA5F60" w:rsidRPr="00A93CA3">
                <w:rPr>
                  <w:rStyle w:val="Hyperlnk"/>
                  <w:sz w:val="36"/>
                  <w:szCs w:val="36"/>
                </w:rPr>
                <w:t>X</w:t>
              </w:r>
            </w:hyperlink>
          </w:p>
          <w:p w:rsidR="00AA5F60" w:rsidRPr="00A93CA3" w:rsidRDefault="00AA5F60">
            <w:pPr>
              <w:rPr>
                <w:sz w:val="36"/>
                <w:szCs w:val="36"/>
              </w:rPr>
            </w:pPr>
          </w:p>
        </w:tc>
      </w:tr>
      <w:tr w:rsidR="00BF7DDF" w:rsidRPr="00BF7DDF" w:rsidTr="005E7B34">
        <w:trPr>
          <w:trHeight w:val="2835"/>
        </w:trPr>
        <w:tc>
          <w:tcPr>
            <w:tcW w:w="2042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Nicolas Sarkozy (1955)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vois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tu vois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il/elle voit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nous voyons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vous voyez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ils voient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« olm » Holm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l’Amour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Garou : « l’Amour est violent »</w:t>
            </w:r>
          </w:p>
        </w:tc>
        <w:tc>
          <w:tcPr>
            <w:tcW w:w="2041" w:type="dxa"/>
          </w:tcPr>
          <w:p w:rsidR="00A93CA3" w:rsidRPr="00BF7DDF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  <w:tr w:rsidR="005E7B34" w:rsidRPr="003666A2" w:rsidTr="005E7B34">
        <w:trPr>
          <w:trHeight w:val="2835"/>
        </w:trPr>
        <w:tc>
          <w:tcPr>
            <w:tcW w:w="2042" w:type="dxa"/>
          </w:tcPr>
          <w:p w:rsidR="005E7B34" w:rsidRPr="00BF7DDF" w:rsidRDefault="005E7B34">
            <w:pPr>
              <w:rPr>
                <w:sz w:val="36"/>
                <w:szCs w:val="36"/>
                <w:lang w:val="fr-FR"/>
              </w:rPr>
            </w:pPr>
            <w:r w:rsidRPr="00BF7DDF">
              <w:rPr>
                <w:sz w:val="36"/>
                <w:szCs w:val="36"/>
                <w:lang w:val="fr-FR"/>
              </w:rPr>
              <w:t>170</w:t>
            </w:r>
          </w:p>
          <w:p w:rsidR="00D61CD9" w:rsidRPr="00BF7DDF" w:rsidRDefault="00D61C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böj ”vouloir” au présent</w:t>
            </w:r>
          </w:p>
          <w:p w:rsidR="004478FC" w:rsidRPr="00BF7DDF" w:rsidRDefault="004478FC">
            <w:pPr>
              <w:rPr>
                <w:sz w:val="36"/>
                <w:szCs w:val="36"/>
                <w:lang w:val="fr-FR"/>
              </w:rPr>
            </w:pPr>
          </w:p>
          <w:p w:rsidR="004478FC" w:rsidRPr="00BF7DDF" w:rsidRDefault="0043507F">
            <w:pPr>
              <w:rPr>
                <w:sz w:val="36"/>
                <w:szCs w:val="36"/>
                <w:lang w:val="fr-FR"/>
              </w:rPr>
            </w:pPr>
            <w:hyperlink r:id="rId17" w:history="1">
              <w:r w:rsidR="003F20BB" w:rsidRPr="00BF7DDF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4478FC" w:rsidRPr="00A93CA3" w:rsidRDefault="004478FC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</w:rPr>
            </w:pPr>
            <w:r w:rsidRPr="00A93CA3">
              <w:rPr>
                <w:sz w:val="36"/>
                <w:szCs w:val="36"/>
              </w:rPr>
              <w:t>171</w:t>
            </w:r>
          </w:p>
          <w:p w:rsidR="005D729E" w:rsidRPr="00BF7DDF" w:rsidRDefault="005D729E" w:rsidP="005D729E">
            <w:pPr>
              <w:rPr>
                <w:color w:val="FFFFFF" w:themeColor="background1"/>
                <w:sz w:val="36"/>
                <w:szCs w:val="36"/>
              </w:rPr>
            </w:pPr>
            <w:r w:rsidRPr="00BF7DDF">
              <w:rPr>
                <w:color w:val="FFFFFF" w:themeColor="background1"/>
                <w:sz w:val="36"/>
                <w:szCs w:val="36"/>
              </w:rPr>
              <w:t>a - traduisez: ”jag kom för att säga dig att jag går härifrån”</w:t>
            </w:r>
          </w:p>
          <w:p w:rsidR="005D729E" w:rsidRPr="00BF7DDF" w:rsidRDefault="005D729E" w:rsidP="005D729E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b – trouvez la chanson</w:t>
            </w:r>
          </w:p>
          <w:p w:rsidR="005D729E" w:rsidRPr="00BF7DDF" w:rsidRDefault="005D729E" w:rsidP="005D729E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c- comment s’appelle le chanteur?</w:t>
            </w:r>
          </w:p>
          <w:p w:rsidR="004478FC" w:rsidRPr="00A93CA3" w:rsidRDefault="0043507F" w:rsidP="005D729E">
            <w:pPr>
              <w:rPr>
                <w:sz w:val="36"/>
                <w:szCs w:val="36"/>
                <w:lang w:val="fr-FR"/>
              </w:rPr>
            </w:pPr>
            <w:hyperlink r:id="rId18" w:history="1">
              <w:r w:rsidR="005D729E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5D729E" w:rsidRPr="00A93CA3" w:rsidRDefault="005D729E" w:rsidP="005D729E">
            <w:pPr>
              <w:rPr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172</w:t>
            </w:r>
          </w:p>
          <w:p w:rsidR="00D77785" w:rsidRPr="00BF7DDF" w:rsidRDefault="00D7778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quel est le prénom masculin?</w:t>
            </w:r>
          </w:p>
          <w:p w:rsidR="00D77785" w:rsidRPr="00A93CA3" w:rsidRDefault="00D77785">
            <w:pPr>
              <w:rPr>
                <w:sz w:val="36"/>
                <w:szCs w:val="36"/>
                <w:lang w:val="fr-FR"/>
              </w:rPr>
            </w:pPr>
          </w:p>
          <w:p w:rsidR="00AD12F7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19" w:history="1">
              <w:r w:rsidR="00D77785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AD12F7" w:rsidRPr="00A93CA3" w:rsidRDefault="00AD12F7">
            <w:pPr>
              <w:rPr>
                <w:sz w:val="36"/>
                <w:szCs w:val="36"/>
                <w:lang w:val="fr-FR"/>
              </w:rPr>
            </w:pPr>
          </w:p>
          <w:p w:rsidR="00D77785" w:rsidRPr="00A93CA3" w:rsidRDefault="00D77785" w:rsidP="00AD12F7">
            <w:pPr>
              <w:rPr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173</w:t>
            </w:r>
          </w:p>
          <w:p w:rsidR="000B1283" w:rsidRPr="00BF7DDF" w:rsidRDefault="000B128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traduisez le titre de la chanson</w:t>
            </w:r>
          </w:p>
          <w:p w:rsidR="000B1283" w:rsidRPr="00A93CA3" w:rsidRDefault="000B1283">
            <w:pPr>
              <w:rPr>
                <w:sz w:val="36"/>
                <w:szCs w:val="36"/>
                <w:lang w:val="fr-FR"/>
              </w:rPr>
            </w:pPr>
          </w:p>
          <w:p w:rsidR="00A42650" w:rsidRPr="00A93CA3" w:rsidRDefault="0043507F">
            <w:pPr>
              <w:rPr>
                <w:sz w:val="36"/>
                <w:szCs w:val="36"/>
              </w:rPr>
            </w:pPr>
            <w:hyperlink r:id="rId20" w:history="1">
              <w:r w:rsidR="000B1283" w:rsidRPr="00A93CA3">
                <w:rPr>
                  <w:rStyle w:val="Hyperlnk"/>
                  <w:sz w:val="36"/>
                  <w:szCs w:val="36"/>
                </w:rPr>
                <w:t>X</w:t>
              </w:r>
            </w:hyperlink>
          </w:p>
          <w:p w:rsidR="00A42650" w:rsidRPr="00A93CA3" w:rsidRDefault="00A42650">
            <w:pPr>
              <w:rPr>
                <w:sz w:val="36"/>
                <w:szCs w:val="36"/>
              </w:rPr>
            </w:pPr>
          </w:p>
          <w:p w:rsidR="000B1283" w:rsidRPr="00A93CA3" w:rsidRDefault="000B1283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174</w:t>
            </w:r>
          </w:p>
          <w:p w:rsidR="00C36C7D" w:rsidRPr="00BF7DDF" w:rsidRDefault="00C36C7D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conjuguez le verbe dans le titre au présent dans toutes les personnes</w:t>
            </w:r>
          </w:p>
          <w:p w:rsidR="00C36C7D" w:rsidRPr="00A93CA3" w:rsidRDefault="00C36C7D">
            <w:pPr>
              <w:rPr>
                <w:sz w:val="36"/>
                <w:szCs w:val="36"/>
                <w:lang w:val="fr-FR"/>
              </w:rPr>
            </w:pPr>
          </w:p>
          <w:p w:rsidR="00A42650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21" w:history="1">
              <w:r w:rsidR="00C36C7D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A42650" w:rsidRPr="00A93CA3" w:rsidRDefault="00A42650">
            <w:pPr>
              <w:rPr>
                <w:sz w:val="36"/>
                <w:szCs w:val="36"/>
                <w:lang w:val="fr-FR"/>
              </w:rPr>
            </w:pPr>
          </w:p>
          <w:p w:rsidR="00A93CA3" w:rsidRPr="00A93CA3" w:rsidRDefault="0043507F" w:rsidP="00A93CA3">
            <w:pPr>
              <w:rPr>
                <w:sz w:val="36"/>
                <w:szCs w:val="36"/>
                <w:lang w:val="fr-FR"/>
              </w:rPr>
            </w:pPr>
            <w:hyperlink r:id="rId22" w:history="1">
              <w:r w:rsidR="00A93CA3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C36C7D" w:rsidRPr="00A93CA3" w:rsidRDefault="00C36C7D">
            <w:pPr>
              <w:rPr>
                <w:sz w:val="36"/>
                <w:szCs w:val="36"/>
                <w:lang w:val="fr-FR"/>
              </w:rPr>
            </w:pPr>
          </w:p>
        </w:tc>
      </w:tr>
      <w:tr w:rsidR="00BF7DDF" w:rsidRPr="00BF7DDF" w:rsidTr="005E7B34">
        <w:trPr>
          <w:trHeight w:val="2835"/>
        </w:trPr>
        <w:tc>
          <w:tcPr>
            <w:tcW w:w="2042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veux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tu veux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il/elle veut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nous voulons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vous voulez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ils veulent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Gainsbourg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Tom Pillibi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</w:rPr>
              <w:t>Jag glömde att glömma henne/det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Mitchell : J’ai oublié de l’oublier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pars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tu pars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il/elle part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nous partons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vous partez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ils partent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ne partez pas sans moi</w:t>
            </w:r>
          </w:p>
        </w:tc>
      </w:tr>
      <w:tr w:rsidR="005E7B34" w:rsidRPr="003666A2" w:rsidTr="005E7B34">
        <w:trPr>
          <w:trHeight w:val="2835"/>
        </w:trPr>
        <w:tc>
          <w:tcPr>
            <w:tcW w:w="2042" w:type="dxa"/>
          </w:tcPr>
          <w:p w:rsidR="005E7B34" w:rsidRPr="00A93CA3" w:rsidRDefault="005E7B34" w:rsidP="00C25FE5">
            <w:pPr>
              <w:pStyle w:val="Ingetavstnd"/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180</w:t>
            </w:r>
          </w:p>
          <w:p w:rsidR="00C25FE5" w:rsidRPr="00BF7DDF" w:rsidRDefault="00C25FE5" w:rsidP="00C25FE5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quels sont les deux ingrédients chantés ?</w:t>
            </w:r>
          </w:p>
          <w:p w:rsidR="00C25FE5" w:rsidRPr="00A93CA3" w:rsidRDefault="00C25FE5" w:rsidP="00C25FE5">
            <w:pPr>
              <w:pStyle w:val="Ingetavstnd"/>
              <w:rPr>
                <w:sz w:val="36"/>
                <w:szCs w:val="36"/>
                <w:lang w:val="fr-FR"/>
              </w:rPr>
            </w:pPr>
          </w:p>
          <w:p w:rsidR="00C25FE5" w:rsidRPr="00A93CA3" w:rsidRDefault="0043507F" w:rsidP="00A93CA3">
            <w:pPr>
              <w:pStyle w:val="Ingetavstnd"/>
              <w:rPr>
                <w:sz w:val="36"/>
                <w:szCs w:val="36"/>
                <w:lang w:val="fr-FR"/>
              </w:rPr>
            </w:pPr>
            <w:hyperlink r:id="rId23" w:history="1">
              <w:r w:rsidR="00C25FE5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  <w:r w:rsidR="00C25FE5" w:rsidRPr="00A93CA3">
              <w:rPr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182</w:t>
            </w:r>
          </w:p>
          <w:p w:rsidR="00D77785" w:rsidRPr="00BF7DDF" w:rsidRDefault="00D7778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quelle est la date de l’anniversaire du chanteur?</w:t>
            </w:r>
          </w:p>
          <w:p w:rsidR="00D77785" w:rsidRPr="00A93CA3" w:rsidRDefault="00D77785">
            <w:pPr>
              <w:rPr>
                <w:sz w:val="36"/>
                <w:szCs w:val="36"/>
                <w:lang w:val="fr-FR"/>
              </w:rPr>
            </w:pPr>
          </w:p>
          <w:p w:rsidR="00D77785" w:rsidRPr="00A93CA3" w:rsidRDefault="0043507F" w:rsidP="00A93CA3">
            <w:pPr>
              <w:rPr>
                <w:sz w:val="36"/>
                <w:szCs w:val="36"/>
                <w:u w:val="single"/>
                <w:lang w:val="fr-FR"/>
              </w:rPr>
            </w:pPr>
            <w:hyperlink r:id="rId24" w:history="1">
              <w:r w:rsidR="00D77785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185</w:t>
            </w:r>
          </w:p>
          <w:p w:rsidR="00A42650" w:rsidRPr="00A93CA3" w:rsidRDefault="0017684A" w:rsidP="00A93CA3">
            <w:pPr>
              <w:rPr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böj verbet ”se coucher » au présent och au passé composé</w:t>
            </w: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</w:rPr>
            </w:pPr>
            <w:r w:rsidRPr="00A93CA3">
              <w:rPr>
                <w:sz w:val="36"/>
                <w:szCs w:val="36"/>
              </w:rPr>
              <w:t>186</w:t>
            </w:r>
          </w:p>
          <w:p w:rsidR="00D61CD9" w:rsidRPr="00BF7DDF" w:rsidRDefault="00D61CD9">
            <w:pPr>
              <w:rPr>
                <w:color w:val="FFFFFF" w:themeColor="background1"/>
                <w:sz w:val="36"/>
                <w:szCs w:val="36"/>
              </w:rPr>
            </w:pPr>
            <w:r w:rsidRPr="00BF7DDF">
              <w:rPr>
                <w:color w:val="FFFFFF" w:themeColor="background1"/>
                <w:sz w:val="36"/>
                <w:szCs w:val="36"/>
              </w:rPr>
              <w:t>böj ”venir” au présent</w:t>
            </w:r>
          </w:p>
          <w:p w:rsidR="00A42650" w:rsidRPr="00A93CA3" w:rsidRDefault="00A42650">
            <w:pPr>
              <w:rPr>
                <w:sz w:val="36"/>
                <w:szCs w:val="36"/>
              </w:rPr>
            </w:pPr>
          </w:p>
          <w:p w:rsidR="003F20BB" w:rsidRPr="00A93CA3" w:rsidRDefault="0043507F">
            <w:pPr>
              <w:rPr>
                <w:sz w:val="36"/>
                <w:szCs w:val="36"/>
              </w:rPr>
            </w:pPr>
            <w:hyperlink r:id="rId25" w:history="1">
              <w:r w:rsidR="003F20BB" w:rsidRPr="00A93CA3">
                <w:rPr>
                  <w:rStyle w:val="Hyperlnk"/>
                  <w:sz w:val="36"/>
                  <w:szCs w:val="36"/>
                </w:rPr>
                <w:t>X</w:t>
              </w:r>
            </w:hyperlink>
          </w:p>
          <w:p w:rsidR="003F20BB" w:rsidRPr="00A93CA3" w:rsidRDefault="003F20BB">
            <w:pPr>
              <w:rPr>
                <w:sz w:val="36"/>
                <w:szCs w:val="36"/>
              </w:rPr>
            </w:pPr>
          </w:p>
          <w:p w:rsidR="00A42650" w:rsidRPr="00A93CA3" w:rsidRDefault="00A42650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189</w:t>
            </w:r>
          </w:p>
          <w:p w:rsidR="000B1283" w:rsidRPr="00BF7DDF" w:rsidRDefault="000B128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quelle est la couleur de ses yeux?</w:t>
            </w:r>
          </w:p>
          <w:p w:rsidR="000B1283" w:rsidRPr="00A93CA3" w:rsidRDefault="000B1283">
            <w:pPr>
              <w:rPr>
                <w:sz w:val="36"/>
                <w:szCs w:val="36"/>
                <w:lang w:val="fr-FR"/>
              </w:rPr>
            </w:pPr>
          </w:p>
          <w:p w:rsidR="00A42650" w:rsidRPr="00A93CA3" w:rsidRDefault="0043507F" w:rsidP="000B1283">
            <w:pPr>
              <w:rPr>
                <w:sz w:val="36"/>
                <w:szCs w:val="36"/>
                <w:lang w:val="fr-FR"/>
              </w:rPr>
            </w:pPr>
            <w:hyperlink r:id="rId26" w:history="1">
              <w:r w:rsidR="000B1283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0B1283" w:rsidRPr="00A93CA3" w:rsidRDefault="000B1283" w:rsidP="000B1283">
            <w:pPr>
              <w:rPr>
                <w:sz w:val="36"/>
                <w:szCs w:val="36"/>
                <w:u w:val="single"/>
                <w:lang w:val="fr-FR"/>
              </w:rPr>
            </w:pPr>
          </w:p>
        </w:tc>
      </w:tr>
      <w:tr w:rsidR="00BF7DDF" w:rsidRPr="00BF7DDF" w:rsidTr="005E7B34">
        <w:trPr>
          <w:trHeight w:val="2835"/>
        </w:trPr>
        <w:tc>
          <w:tcPr>
            <w:tcW w:w="2042" w:type="dxa"/>
          </w:tcPr>
          <w:p w:rsidR="00A93CA3" w:rsidRPr="00BF7DDF" w:rsidRDefault="00A93CA3" w:rsidP="00A93CA3">
            <w:pPr>
              <w:pStyle w:val="Ingetavstnd"/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LE SUCRE ET LE SEL Garou</w:t>
            </w:r>
          </w:p>
          <w:p w:rsidR="00A93CA3" w:rsidRPr="00BF7DDF" w:rsidRDefault="00A93CA3" w:rsidP="00C25FE5">
            <w:pPr>
              <w:pStyle w:val="Ingetavstnd"/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A93CA3" w:rsidRPr="00BF7DDF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le 16 octobre (Maé)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me suis couché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tu t’es couché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 s’est couché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elle s’est couchée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nous nous sommes couchés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vous vous êtes couché(e,s)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ils se sont couchés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viens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tu viens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il/elle vient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nous venons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vous venez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ils viennent</w:t>
            </w:r>
          </w:p>
        </w:tc>
        <w:tc>
          <w:tcPr>
            <w:tcW w:w="2041" w:type="dxa"/>
          </w:tcPr>
          <w:p w:rsidR="00A93CA3" w:rsidRPr="00BF7DDF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Mitchell : couleur Menthe à l’eau</w:t>
            </w:r>
          </w:p>
        </w:tc>
      </w:tr>
      <w:tr w:rsidR="005E7B34" w:rsidRPr="00AF0737" w:rsidTr="005E7B34">
        <w:trPr>
          <w:trHeight w:val="2835"/>
        </w:trPr>
        <w:tc>
          <w:tcPr>
            <w:tcW w:w="2042" w:type="dxa"/>
          </w:tcPr>
          <w:p w:rsidR="005E7B34" w:rsidRPr="00BF7DDF" w:rsidRDefault="005E7B34">
            <w:pPr>
              <w:rPr>
                <w:sz w:val="36"/>
                <w:szCs w:val="36"/>
                <w:lang w:val="fr-FR"/>
              </w:rPr>
            </w:pPr>
            <w:r w:rsidRPr="00BF7DDF">
              <w:rPr>
                <w:sz w:val="36"/>
                <w:szCs w:val="36"/>
                <w:lang w:val="fr-FR"/>
              </w:rPr>
              <w:t>190</w:t>
            </w:r>
          </w:p>
          <w:p w:rsidR="00D77785" w:rsidRPr="00BF7DDF" w:rsidRDefault="00D7778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böj ”aller” au présent</w:t>
            </w:r>
          </w:p>
          <w:p w:rsidR="00AD12F7" w:rsidRPr="00BF7DDF" w:rsidRDefault="00AD12F7">
            <w:pPr>
              <w:rPr>
                <w:sz w:val="36"/>
                <w:szCs w:val="36"/>
                <w:lang w:val="fr-FR"/>
              </w:rPr>
            </w:pPr>
          </w:p>
          <w:p w:rsidR="00A42650" w:rsidRPr="00BF7DDF" w:rsidRDefault="0043507F">
            <w:pPr>
              <w:rPr>
                <w:sz w:val="36"/>
                <w:szCs w:val="36"/>
                <w:lang w:val="fr-FR"/>
              </w:rPr>
            </w:pPr>
            <w:hyperlink r:id="rId27" w:history="1">
              <w:r w:rsidR="003F20BB" w:rsidRPr="00BF7DDF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A42650" w:rsidRPr="00BF7DDF" w:rsidRDefault="00A42650">
            <w:pPr>
              <w:rPr>
                <w:sz w:val="36"/>
                <w:szCs w:val="36"/>
                <w:lang w:val="fr-FR"/>
              </w:rPr>
            </w:pPr>
          </w:p>
          <w:p w:rsidR="00AD12F7" w:rsidRPr="00A93CA3" w:rsidRDefault="00AD12F7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194</w:t>
            </w:r>
          </w:p>
          <w:p w:rsidR="00A33632" w:rsidRPr="00BF7DDF" w:rsidRDefault="00A33632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qui chante cette parodie? comment s’appelle l’hymne national français ?</w:t>
            </w:r>
          </w:p>
          <w:p w:rsidR="00A33632" w:rsidRPr="00A93CA3" w:rsidRDefault="00A33632">
            <w:pPr>
              <w:rPr>
                <w:sz w:val="36"/>
                <w:szCs w:val="36"/>
                <w:lang w:val="fr-FR"/>
              </w:rPr>
            </w:pPr>
          </w:p>
          <w:p w:rsidR="00695758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28" w:history="1">
              <w:r w:rsidR="00A33632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C648CF" w:rsidRPr="00A93CA3" w:rsidRDefault="00C648CF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195</w:t>
            </w:r>
          </w:p>
          <w:p w:rsidR="00C36C7D" w:rsidRPr="00BF7DDF" w:rsidRDefault="00C36C7D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quel est le titre de la chanson?</w:t>
            </w:r>
          </w:p>
          <w:p w:rsidR="00C36C7D" w:rsidRPr="00A93CA3" w:rsidRDefault="00C36C7D">
            <w:pPr>
              <w:rPr>
                <w:sz w:val="36"/>
                <w:szCs w:val="36"/>
                <w:lang w:val="fr-FR"/>
              </w:rPr>
            </w:pPr>
          </w:p>
          <w:p w:rsidR="00695758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29" w:history="1">
              <w:r w:rsidR="00C36C7D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695758" w:rsidRPr="00A93CA3" w:rsidRDefault="00695758">
            <w:pPr>
              <w:rPr>
                <w:sz w:val="36"/>
                <w:szCs w:val="36"/>
                <w:lang w:val="fr-FR"/>
              </w:rPr>
            </w:pPr>
          </w:p>
          <w:p w:rsidR="00C36C7D" w:rsidRPr="00A93CA3" w:rsidRDefault="00C36C7D">
            <w:pPr>
              <w:rPr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  <w:lang w:val="fr-FR"/>
              </w:rPr>
            </w:pPr>
            <w:r w:rsidRPr="00A93CA3">
              <w:rPr>
                <w:sz w:val="36"/>
                <w:szCs w:val="36"/>
                <w:lang w:val="fr-FR"/>
              </w:rPr>
              <w:t>196</w:t>
            </w:r>
          </w:p>
          <w:p w:rsidR="00D77785" w:rsidRPr="00BF7DDF" w:rsidRDefault="00D7778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que cherche le chanteur?</w:t>
            </w:r>
          </w:p>
          <w:p w:rsidR="00D77785" w:rsidRPr="00A93CA3" w:rsidRDefault="00D77785">
            <w:pPr>
              <w:rPr>
                <w:sz w:val="36"/>
                <w:szCs w:val="36"/>
                <w:lang w:val="fr-FR"/>
              </w:rPr>
            </w:pPr>
          </w:p>
          <w:p w:rsidR="008E5B98" w:rsidRPr="00A93CA3" w:rsidRDefault="0043507F">
            <w:pPr>
              <w:rPr>
                <w:sz w:val="36"/>
                <w:szCs w:val="36"/>
                <w:lang w:val="fr-FR"/>
              </w:rPr>
            </w:pPr>
            <w:hyperlink r:id="rId30" w:history="1">
              <w:r w:rsidR="00D77785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  <w:p w:rsidR="008E5B98" w:rsidRPr="00A93CA3" w:rsidRDefault="008E5B98">
            <w:pPr>
              <w:rPr>
                <w:sz w:val="36"/>
                <w:szCs w:val="36"/>
                <w:lang w:val="fr-FR"/>
              </w:rPr>
            </w:pPr>
          </w:p>
          <w:p w:rsidR="008E5B98" w:rsidRPr="00A93CA3" w:rsidRDefault="008E5B98">
            <w:pPr>
              <w:rPr>
                <w:sz w:val="36"/>
                <w:szCs w:val="36"/>
                <w:lang w:val="fr-FR"/>
              </w:rPr>
            </w:pPr>
          </w:p>
          <w:p w:rsidR="00D77785" w:rsidRPr="00A93CA3" w:rsidRDefault="00D77785">
            <w:pPr>
              <w:rPr>
                <w:sz w:val="36"/>
                <w:szCs w:val="36"/>
                <w:u w:val="single"/>
                <w:lang w:val="fr-FR"/>
              </w:rPr>
            </w:pPr>
          </w:p>
        </w:tc>
        <w:tc>
          <w:tcPr>
            <w:tcW w:w="2041" w:type="dxa"/>
          </w:tcPr>
          <w:p w:rsidR="005E7B34" w:rsidRPr="00A93CA3" w:rsidRDefault="005E7B34">
            <w:pPr>
              <w:rPr>
                <w:sz w:val="36"/>
                <w:szCs w:val="36"/>
              </w:rPr>
            </w:pPr>
            <w:r w:rsidRPr="00A93CA3">
              <w:rPr>
                <w:sz w:val="36"/>
                <w:szCs w:val="36"/>
                <w:lang w:val="fr-FR"/>
              </w:rPr>
              <w:t>1</w:t>
            </w:r>
            <w:r w:rsidRPr="00A93CA3">
              <w:rPr>
                <w:sz w:val="36"/>
                <w:szCs w:val="36"/>
              </w:rPr>
              <w:t>97</w:t>
            </w:r>
          </w:p>
          <w:p w:rsidR="00AF0737" w:rsidRPr="00BF7DDF" w:rsidRDefault="00AF0737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à vous de chante</w:t>
            </w:r>
            <w:r w:rsidR="00BF7DDF" w:rsidRPr="00BF7DDF">
              <w:rPr>
                <w:color w:val="FFFFFF" w:themeColor="background1"/>
                <w:sz w:val="36"/>
                <w:szCs w:val="36"/>
                <w:lang w:val="fr-FR"/>
              </w:rPr>
              <w:t>r</w:t>
            </w:r>
            <w:r w:rsidRPr="00BF7DDF">
              <w:rPr>
                <w:color w:val="FFFFFF" w:themeColor="background1"/>
                <w:sz w:val="36"/>
                <w:szCs w:val="36"/>
                <w:lang w:val="fr-FR"/>
              </w:rPr>
              <w:t> ! chantez cette vieille chanson française dans sa version suédoise !</w:t>
            </w:r>
          </w:p>
          <w:p w:rsidR="00AF0737" w:rsidRPr="00A93CA3" w:rsidRDefault="00AF0737">
            <w:pPr>
              <w:rPr>
                <w:sz w:val="36"/>
                <w:szCs w:val="36"/>
                <w:lang w:val="fr-FR"/>
              </w:rPr>
            </w:pPr>
          </w:p>
          <w:p w:rsidR="00AF0737" w:rsidRPr="00A93CA3" w:rsidRDefault="0043507F" w:rsidP="00A93CA3">
            <w:pPr>
              <w:rPr>
                <w:sz w:val="36"/>
                <w:szCs w:val="36"/>
                <w:lang w:val="fr-FR"/>
              </w:rPr>
            </w:pPr>
            <w:hyperlink r:id="rId31" w:history="1">
              <w:r w:rsidR="00AF0737" w:rsidRPr="00A93CA3">
                <w:rPr>
                  <w:rStyle w:val="Hyperlnk"/>
                  <w:sz w:val="36"/>
                  <w:szCs w:val="36"/>
                  <w:lang w:val="fr-FR"/>
                </w:rPr>
                <w:t>X</w:t>
              </w:r>
            </w:hyperlink>
          </w:p>
        </w:tc>
      </w:tr>
      <w:tr w:rsidR="00BF7DDF" w:rsidRPr="00BF7DDF" w:rsidTr="005E7B34">
        <w:trPr>
          <w:trHeight w:val="2835"/>
        </w:trPr>
        <w:tc>
          <w:tcPr>
            <w:tcW w:w="2042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vais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tu vas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il/elle va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nous allons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vous allez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ils vont</w:t>
            </w:r>
          </w:p>
        </w:tc>
        <w:tc>
          <w:tcPr>
            <w:tcW w:w="2041" w:type="dxa"/>
          </w:tcPr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u w:val="single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Gainsbourg « Aux armes etc »</w:t>
            </w:r>
          </w:p>
          <w:p w:rsidR="00A93CA3" w:rsidRPr="00BF7DDF" w:rsidRDefault="00A93CA3" w:rsidP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La Marseillaise</w:t>
            </w:r>
          </w:p>
        </w:tc>
        <w:tc>
          <w:tcPr>
            <w:tcW w:w="2041" w:type="dxa"/>
          </w:tcPr>
          <w:p w:rsidR="00A93CA3" w:rsidRPr="00BF7DDF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Je veux (Zaz)</w:t>
            </w:r>
          </w:p>
        </w:tc>
        <w:tc>
          <w:tcPr>
            <w:tcW w:w="2041" w:type="dxa"/>
          </w:tcPr>
          <w:p w:rsidR="00A93CA3" w:rsidRPr="00BF7DDF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F7DDF">
              <w:rPr>
                <w:color w:val="FFFFFF" w:themeColor="background1"/>
                <w:sz w:val="36"/>
                <w:szCs w:val="36"/>
                <w:u w:val="single"/>
                <w:lang w:val="fr-FR"/>
              </w:rPr>
              <w:t>le bonheur (Maé)</w:t>
            </w:r>
          </w:p>
        </w:tc>
        <w:tc>
          <w:tcPr>
            <w:tcW w:w="2041" w:type="dxa"/>
          </w:tcPr>
          <w:p w:rsidR="00A93CA3" w:rsidRPr="00BF7DDF" w:rsidRDefault="00A93CA3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</w:p>
        </w:tc>
      </w:tr>
    </w:tbl>
    <w:p w:rsidR="005E7B34" w:rsidRPr="00AF0737" w:rsidRDefault="005E7B34">
      <w:pPr>
        <w:rPr>
          <w:lang w:val="fr-FR"/>
        </w:rPr>
      </w:pPr>
    </w:p>
    <w:p w:rsidR="005E7B34" w:rsidRPr="00AF0737" w:rsidRDefault="005E7B34">
      <w:pPr>
        <w:rPr>
          <w:lang w:val="fr-FR"/>
        </w:rPr>
      </w:pPr>
    </w:p>
    <w:p w:rsidR="005E7B34" w:rsidRPr="00AF0737" w:rsidRDefault="005E7B34">
      <w:pPr>
        <w:rPr>
          <w:lang w:val="fr-FR"/>
        </w:rPr>
      </w:pPr>
    </w:p>
    <w:p w:rsidR="005E7B34" w:rsidRDefault="005E7B34" w:rsidP="005E7B34">
      <w:r>
        <w:t>jeu2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5E7B34" w:rsidTr="005573C7">
        <w:trPr>
          <w:trHeight w:val="2835"/>
        </w:trPr>
        <w:tc>
          <w:tcPr>
            <w:tcW w:w="2042" w:type="dxa"/>
          </w:tcPr>
          <w:p w:rsidR="005E7B34" w:rsidRDefault="005E7B34" w:rsidP="005573C7">
            <w:r>
              <w:t>150</w:t>
            </w:r>
          </w:p>
          <w:p w:rsidR="00AD12F7" w:rsidRDefault="00AD12F7" w:rsidP="005573C7">
            <w:r>
              <w:t>Qui chante?</w:t>
            </w:r>
          </w:p>
          <w:p w:rsidR="00AD12F7" w:rsidRDefault="00AD12F7" w:rsidP="005573C7"/>
          <w:p w:rsidR="00AD12F7" w:rsidRDefault="0043507F" w:rsidP="005573C7">
            <w:hyperlink r:id="rId32" w:history="1">
              <w:r w:rsidR="00AD12F7" w:rsidRPr="00AD12F7">
                <w:rPr>
                  <w:rStyle w:val="Hyperlnk"/>
                </w:rPr>
                <w:t>X</w:t>
              </w:r>
            </w:hyperlink>
          </w:p>
          <w:p w:rsidR="00AD12F7" w:rsidRDefault="00AD12F7" w:rsidP="005573C7"/>
          <w:p w:rsidR="00AD12F7" w:rsidRDefault="00AD12F7" w:rsidP="005573C7"/>
          <w:p w:rsidR="00AD12F7" w:rsidRDefault="00AD12F7" w:rsidP="005573C7">
            <w:r>
              <w:t>Marie Myriam</w:t>
            </w:r>
          </w:p>
        </w:tc>
        <w:tc>
          <w:tcPr>
            <w:tcW w:w="2041" w:type="dxa"/>
          </w:tcPr>
          <w:p w:rsidR="005E7B34" w:rsidRDefault="005E7B34" w:rsidP="005573C7">
            <w:r>
              <w:t>152</w:t>
            </w:r>
          </w:p>
        </w:tc>
        <w:tc>
          <w:tcPr>
            <w:tcW w:w="2041" w:type="dxa"/>
          </w:tcPr>
          <w:p w:rsidR="005E7B34" w:rsidRDefault="005E7B34" w:rsidP="005573C7">
            <w:r>
              <w:t>153</w:t>
            </w:r>
          </w:p>
        </w:tc>
        <w:tc>
          <w:tcPr>
            <w:tcW w:w="2041" w:type="dxa"/>
          </w:tcPr>
          <w:p w:rsidR="005E7B34" w:rsidRDefault="005E7B34" w:rsidP="005573C7">
            <w:r>
              <w:t>154</w:t>
            </w:r>
          </w:p>
        </w:tc>
        <w:tc>
          <w:tcPr>
            <w:tcW w:w="2041" w:type="dxa"/>
          </w:tcPr>
          <w:p w:rsidR="005E7B34" w:rsidRDefault="005E7B34" w:rsidP="005573C7">
            <w:r>
              <w:t>155</w:t>
            </w:r>
          </w:p>
        </w:tc>
      </w:tr>
      <w:tr w:rsidR="005E7B34" w:rsidTr="005573C7">
        <w:trPr>
          <w:trHeight w:val="2835"/>
        </w:trPr>
        <w:tc>
          <w:tcPr>
            <w:tcW w:w="2042" w:type="dxa"/>
          </w:tcPr>
          <w:p w:rsidR="005E7B34" w:rsidRDefault="005E7B34" w:rsidP="005573C7">
            <w:r>
              <w:t>160</w:t>
            </w:r>
          </w:p>
        </w:tc>
        <w:tc>
          <w:tcPr>
            <w:tcW w:w="2041" w:type="dxa"/>
          </w:tcPr>
          <w:p w:rsidR="005E7B34" w:rsidRDefault="005E7B34" w:rsidP="005573C7">
            <w:r>
              <w:t>161</w:t>
            </w:r>
          </w:p>
        </w:tc>
        <w:tc>
          <w:tcPr>
            <w:tcW w:w="2041" w:type="dxa"/>
          </w:tcPr>
          <w:p w:rsidR="005E7B34" w:rsidRDefault="005E7B34" w:rsidP="005573C7">
            <w:r>
              <w:t>162</w:t>
            </w:r>
          </w:p>
        </w:tc>
        <w:tc>
          <w:tcPr>
            <w:tcW w:w="2041" w:type="dxa"/>
          </w:tcPr>
          <w:p w:rsidR="005E7B34" w:rsidRDefault="005E7B34" w:rsidP="005573C7">
            <w:r>
              <w:t>163</w:t>
            </w:r>
          </w:p>
        </w:tc>
        <w:tc>
          <w:tcPr>
            <w:tcW w:w="2041" w:type="dxa"/>
          </w:tcPr>
          <w:p w:rsidR="005E7B34" w:rsidRDefault="005E7B34" w:rsidP="005573C7">
            <w:r>
              <w:t>164</w:t>
            </w:r>
          </w:p>
        </w:tc>
      </w:tr>
      <w:tr w:rsidR="005E7B34" w:rsidTr="005573C7">
        <w:trPr>
          <w:trHeight w:val="2835"/>
        </w:trPr>
        <w:tc>
          <w:tcPr>
            <w:tcW w:w="2042" w:type="dxa"/>
          </w:tcPr>
          <w:p w:rsidR="005E7B34" w:rsidRDefault="005E7B34" w:rsidP="005573C7">
            <w:r>
              <w:t>170</w:t>
            </w:r>
          </w:p>
        </w:tc>
        <w:tc>
          <w:tcPr>
            <w:tcW w:w="2041" w:type="dxa"/>
          </w:tcPr>
          <w:p w:rsidR="005E7B34" w:rsidRDefault="005E7B34" w:rsidP="005573C7">
            <w:r>
              <w:t>171</w:t>
            </w:r>
          </w:p>
        </w:tc>
        <w:tc>
          <w:tcPr>
            <w:tcW w:w="2041" w:type="dxa"/>
          </w:tcPr>
          <w:p w:rsidR="005E7B34" w:rsidRDefault="005E7B34" w:rsidP="005573C7">
            <w:r>
              <w:t>172</w:t>
            </w:r>
          </w:p>
        </w:tc>
        <w:tc>
          <w:tcPr>
            <w:tcW w:w="2041" w:type="dxa"/>
          </w:tcPr>
          <w:p w:rsidR="005E7B34" w:rsidRDefault="005E7B34" w:rsidP="005573C7">
            <w:r>
              <w:t>173</w:t>
            </w:r>
          </w:p>
        </w:tc>
        <w:tc>
          <w:tcPr>
            <w:tcW w:w="2041" w:type="dxa"/>
          </w:tcPr>
          <w:p w:rsidR="005E7B34" w:rsidRDefault="005E7B34" w:rsidP="005573C7">
            <w:r>
              <w:t>174</w:t>
            </w:r>
          </w:p>
        </w:tc>
      </w:tr>
      <w:tr w:rsidR="005E7B34" w:rsidTr="005573C7">
        <w:trPr>
          <w:trHeight w:val="2835"/>
        </w:trPr>
        <w:tc>
          <w:tcPr>
            <w:tcW w:w="2042" w:type="dxa"/>
          </w:tcPr>
          <w:p w:rsidR="005E7B34" w:rsidRDefault="005E7B34" w:rsidP="005573C7">
            <w:r>
              <w:t>180</w:t>
            </w:r>
          </w:p>
        </w:tc>
        <w:tc>
          <w:tcPr>
            <w:tcW w:w="2041" w:type="dxa"/>
          </w:tcPr>
          <w:p w:rsidR="005E7B34" w:rsidRDefault="005E7B34" w:rsidP="005573C7">
            <w:r>
              <w:t>182</w:t>
            </w:r>
          </w:p>
        </w:tc>
        <w:tc>
          <w:tcPr>
            <w:tcW w:w="2041" w:type="dxa"/>
          </w:tcPr>
          <w:p w:rsidR="005E7B34" w:rsidRDefault="005E7B34" w:rsidP="005573C7">
            <w:r>
              <w:t>185</w:t>
            </w:r>
          </w:p>
        </w:tc>
        <w:tc>
          <w:tcPr>
            <w:tcW w:w="2041" w:type="dxa"/>
          </w:tcPr>
          <w:p w:rsidR="005E7B34" w:rsidRDefault="005E7B34" w:rsidP="005573C7">
            <w:r>
              <w:t>186</w:t>
            </w:r>
          </w:p>
        </w:tc>
        <w:tc>
          <w:tcPr>
            <w:tcW w:w="2041" w:type="dxa"/>
          </w:tcPr>
          <w:p w:rsidR="005E7B34" w:rsidRDefault="005E7B34" w:rsidP="005573C7">
            <w:r>
              <w:t>189</w:t>
            </w:r>
          </w:p>
        </w:tc>
      </w:tr>
      <w:tr w:rsidR="005E7B34" w:rsidTr="005573C7">
        <w:trPr>
          <w:trHeight w:val="2835"/>
        </w:trPr>
        <w:tc>
          <w:tcPr>
            <w:tcW w:w="2042" w:type="dxa"/>
          </w:tcPr>
          <w:p w:rsidR="005E7B34" w:rsidRDefault="005E7B34" w:rsidP="005573C7">
            <w:r>
              <w:t>190</w:t>
            </w:r>
          </w:p>
        </w:tc>
        <w:tc>
          <w:tcPr>
            <w:tcW w:w="2041" w:type="dxa"/>
          </w:tcPr>
          <w:p w:rsidR="005E7B34" w:rsidRDefault="005E7B34" w:rsidP="005573C7">
            <w:r>
              <w:t>194</w:t>
            </w:r>
          </w:p>
        </w:tc>
        <w:tc>
          <w:tcPr>
            <w:tcW w:w="2041" w:type="dxa"/>
          </w:tcPr>
          <w:p w:rsidR="005E7B34" w:rsidRDefault="005E7B34" w:rsidP="005573C7">
            <w:r>
              <w:t>195</w:t>
            </w:r>
          </w:p>
        </w:tc>
        <w:tc>
          <w:tcPr>
            <w:tcW w:w="2041" w:type="dxa"/>
          </w:tcPr>
          <w:p w:rsidR="005E7B34" w:rsidRDefault="005E7B34" w:rsidP="005573C7">
            <w:r>
              <w:t>196</w:t>
            </w:r>
          </w:p>
        </w:tc>
        <w:tc>
          <w:tcPr>
            <w:tcW w:w="2041" w:type="dxa"/>
          </w:tcPr>
          <w:p w:rsidR="005E7B34" w:rsidRDefault="005E7B34" w:rsidP="005573C7">
            <w:r>
              <w:t>197</w:t>
            </w:r>
          </w:p>
        </w:tc>
      </w:tr>
    </w:tbl>
    <w:p w:rsidR="005E7B34" w:rsidRDefault="005E7B34" w:rsidP="005E7B34"/>
    <w:p w:rsidR="005E7B34" w:rsidRDefault="005E7B34"/>
    <w:sectPr w:rsidR="005E7B34" w:rsidSect="00804FE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6B6"/>
    <w:multiLevelType w:val="hybridMultilevel"/>
    <w:tmpl w:val="008414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4"/>
    <w:rsid w:val="000B1283"/>
    <w:rsid w:val="00132514"/>
    <w:rsid w:val="0017684A"/>
    <w:rsid w:val="00332F98"/>
    <w:rsid w:val="003666A2"/>
    <w:rsid w:val="003F20BB"/>
    <w:rsid w:val="0043507F"/>
    <w:rsid w:val="004478FC"/>
    <w:rsid w:val="005D729E"/>
    <w:rsid w:val="005E7B34"/>
    <w:rsid w:val="00666A47"/>
    <w:rsid w:val="00695758"/>
    <w:rsid w:val="00804FE2"/>
    <w:rsid w:val="008417E3"/>
    <w:rsid w:val="008E5B98"/>
    <w:rsid w:val="009B3330"/>
    <w:rsid w:val="009C6AE8"/>
    <w:rsid w:val="00A229C8"/>
    <w:rsid w:val="00A33632"/>
    <w:rsid w:val="00A42650"/>
    <w:rsid w:val="00A91FC4"/>
    <w:rsid w:val="00A93CA3"/>
    <w:rsid w:val="00AA5F60"/>
    <w:rsid w:val="00AD12F7"/>
    <w:rsid w:val="00AF0737"/>
    <w:rsid w:val="00B62112"/>
    <w:rsid w:val="00BF7DDF"/>
    <w:rsid w:val="00C25FE5"/>
    <w:rsid w:val="00C31B97"/>
    <w:rsid w:val="00C36C7D"/>
    <w:rsid w:val="00C648CF"/>
    <w:rsid w:val="00D61CD9"/>
    <w:rsid w:val="00D77785"/>
    <w:rsid w:val="00FA6B45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25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D729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7684A"/>
  </w:style>
  <w:style w:type="character" w:customStyle="1" w:styleId="Rubrik1Char">
    <w:name w:val="Rubrik 1 Char"/>
    <w:basedOn w:val="Standardstycketeckensnitt"/>
    <w:link w:val="Rubrik1"/>
    <w:uiPriority w:val="9"/>
    <w:rsid w:val="00C25FE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watch-title">
    <w:name w:val="watch-title"/>
    <w:basedOn w:val="Standardstycketeckensnitt"/>
    <w:rsid w:val="00C25FE5"/>
  </w:style>
  <w:style w:type="paragraph" w:styleId="Ingetavstnd">
    <w:name w:val="No Spacing"/>
    <w:uiPriority w:val="1"/>
    <w:qFormat/>
    <w:rsid w:val="00C25FE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666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25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D729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7684A"/>
  </w:style>
  <w:style w:type="character" w:customStyle="1" w:styleId="Rubrik1Char">
    <w:name w:val="Rubrik 1 Char"/>
    <w:basedOn w:val="Standardstycketeckensnitt"/>
    <w:link w:val="Rubrik1"/>
    <w:uiPriority w:val="9"/>
    <w:rsid w:val="00C25FE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watch-title">
    <w:name w:val="watch-title"/>
    <w:basedOn w:val="Standardstycketeckensnitt"/>
    <w:rsid w:val="00C25FE5"/>
  </w:style>
  <w:style w:type="paragraph" w:styleId="Ingetavstnd">
    <w:name w:val="No Spacing"/>
    <w:uiPriority w:val="1"/>
    <w:qFormat/>
    <w:rsid w:val="00C25FE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66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kE0fzujus" TargetMode="External"/><Relationship Id="rId13" Type="http://schemas.openxmlformats.org/officeDocument/2006/relationships/hyperlink" Target="https://www.youtube.com/watch?v=BwE8ul7g8CY" TargetMode="External"/><Relationship Id="rId18" Type="http://schemas.openxmlformats.org/officeDocument/2006/relationships/hyperlink" Target="https://www.youtube.com/watch?v=xLCj3XpBEQ0" TargetMode="External"/><Relationship Id="rId26" Type="http://schemas.openxmlformats.org/officeDocument/2006/relationships/hyperlink" Target="https://www.youtube.com/watch?v=W43JaufnEI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HvXOubsGpG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6TStrMPe7jA" TargetMode="External"/><Relationship Id="rId12" Type="http://schemas.openxmlformats.org/officeDocument/2006/relationships/hyperlink" Target="https://www.youtube.com/watch?v=QAlo_1zQDuo" TargetMode="External"/><Relationship Id="rId17" Type="http://schemas.openxmlformats.org/officeDocument/2006/relationships/hyperlink" Target="https://www.youtube.com/watch?v=uiNCHh7XHuU" TargetMode="External"/><Relationship Id="rId25" Type="http://schemas.openxmlformats.org/officeDocument/2006/relationships/hyperlink" Target="https://www.youtube.com/watch?v=600PhFHOcn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OFE4c-tAic" TargetMode="External"/><Relationship Id="rId20" Type="http://schemas.openxmlformats.org/officeDocument/2006/relationships/hyperlink" Target="https://www.youtube.com/watch?v=kFzqJ5yVN64" TargetMode="External"/><Relationship Id="rId29" Type="http://schemas.openxmlformats.org/officeDocument/2006/relationships/hyperlink" Target="https://www.youtube.com/watch?v=Tm88QAI8I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lay2FvUEd8" TargetMode="External"/><Relationship Id="rId11" Type="http://schemas.openxmlformats.org/officeDocument/2006/relationships/hyperlink" Target="https://www.youtube.com/watch?v=DF01PMmu2_E" TargetMode="External"/><Relationship Id="rId24" Type="http://schemas.openxmlformats.org/officeDocument/2006/relationships/hyperlink" Target="https://www.youtube.com/watch?v=xVy0xLykSM8" TargetMode="External"/><Relationship Id="rId32" Type="http://schemas.openxmlformats.org/officeDocument/2006/relationships/hyperlink" Target="https://www.youtube.com/watch?v=XOz0iC8bZ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4MV7D6dPmw" TargetMode="External"/><Relationship Id="rId23" Type="http://schemas.openxmlformats.org/officeDocument/2006/relationships/hyperlink" Target="https://www.youtube.com/watch?v=JPnWI5w9ta4" TargetMode="External"/><Relationship Id="rId28" Type="http://schemas.openxmlformats.org/officeDocument/2006/relationships/hyperlink" Target="https://www.youtube.com/watch?v=CrAOw5i9UwM" TargetMode="External"/><Relationship Id="rId10" Type="http://schemas.openxmlformats.org/officeDocument/2006/relationships/hyperlink" Target="https://www.youtube.com/watch?v=xTo79sPCVXA" TargetMode="External"/><Relationship Id="rId19" Type="http://schemas.openxmlformats.org/officeDocument/2006/relationships/hyperlink" Target="https://www.youtube.com/watch?v=dNGSsDAmr1Y" TargetMode="External"/><Relationship Id="rId31" Type="http://schemas.openxmlformats.org/officeDocument/2006/relationships/hyperlink" Target="https://www.youtube.com/watch?v=DEHJLd8QRz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q2cr1D3bvQ" TargetMode="External"/><Relationship Id="rId14" Type="http://schemas.openxmlformats.org/officeDocument/2006/relationships/hyperlink" Target="https://www.youtube.com/watch?v=j7kzfytoBao" TargetMode="External"/><Relationship Id="rId22" Type="http://schemas.openxmlformats.org/officeDocument/2006/relationships/hyperlink" Target="https://www.youtube.com/watch?v=yPVJX7wWRD8" TargetMode="External"/><Relationship Id="rId27" Type="http://schemas.openxmlformats.org/officeDocument/2006/relationships/hyperlink" Target="https://www.youtube.com/watch?v=yOafFb0ZNdM" TargetMode="External"/><Relationship Id="rId30" Type="http://schemas.openxmlformats.org/officeDocument/2006/relationships/hyperlink" Target="https://www.youtube.com/watch?v=m5qXr9lLdw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Gustafsson, Stefan</cp:lastModifiedBy>
  <cp:revision>2</cp:revision>
  <dcterms:created xsi:type="dcterms:W3CDTF">2016-09-18T16:14:00Z</dcterms:created>
  <dcterms:modified xsi:type="dcterms:W3CDTF">2016-09-18T16:14:00Z</dcterms:modified>
</cp:coreProperties>
</file>