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CC" w:rsidRPr="000B2E30" w:rsidRDefault="00CC53CF">
      <w:pPr>
        <w:rPr>
          <w:rFonts w:cs="Helvetica"/>
          <w:color w:val="000000"/>
          <w:shd w:val="clear" w:color="auto" w:fill="FFFFFF"/>
          <w:lang w:val="fr-FR"/>
        </w:rPr>
      </w:pPr>
      <w:hyperlink r:id="rId6" w:history="1">
        <w:r w:rsidR="002C4DBA" w:rsidRPr="00CC53CF">
          <w:rPr>
            <w:rStyle w:val="Hyperlnk"/>
            <w:caps/>
            <w:sz w:val="30"/>
            <w:szCs w:val="30"/>
            <w:shd w:val="clear" w:color="auto" w:fill="FFFFFF"/>
            <w:lang w:val="fr-FR"/>
          </w:rPr>
          <w:t>chansons folkloriques</w:t>
        </w:r>
      </w:hyperlink>
      <w:bookmarkStart w:id="0" w:name="_GoBack"/>
      <w:bookmarkEnd w:id="0"/>
      <w:r w:rsidR="002C4DBA">
        <w:rPr>
          <w:caps/>
          <w:color w:val="24BBD3"/>
          <w:sz w:val="30"/>
          <w:szCs w:val="30"/>
          <w:shd w:val="clear" w:color="auto" w:fill="FFFFFF"/>
          <w:lang w:val="fr-FR"/>
        </w:rPr>
        <w:t xml:space="preserve"> et comptines malbr</w:t>
      </w:r>
      <w:r>
        <w:rPr>
          <w:caps/>
          <w:color w:val="24BBD3"/>
          <w:sz w:val="30"/>
          <w:szCs w:val="30"/>
          <w:shd w:val="clear" w:color="auto" w:fill="FFFFFF"/>
          <w:lang w:val="fr-FR"/>
        </w:rPr>
        <w:t xml:space="preserve"> ; </w:t>
      </w:r>
      <w:hyperlink r:id="rId7" w:history="1">
        <w:r w:rsidRPr="00CC53CF">
          <w:rPr>
            <w:rStyle w:val="Hyperlnk"/>
            <w:caps/>
            <w:sz w:val="30"/>
            <w:szCs w:val="30"/>
            <w:shd w:val="clear" w:color="auto" w:fill="FFFFFF"/>
            <w:lang w:val="fr-FR"/>
          </w:rPr>
          <w:t>pdf </w:t>
        </w:r>
      </w:hyperlink>
      <w:r>
        <w:rPr>
          <w:caps/>
          <w:color w:val="24BBD3"/>
          <w:sz w:val="30"/>
          <w:szCs w:val="30"/>
          <w:shd w:val="clear" w:color="auto" w:fill="FFFFFF"/>
          <w:lang w:val="fr-FR"/>
        </w:rPr>
        <w:t xml:space="preserve">; </w:t>
      </w:r>
      <w:hyperlink r:id="rId8" w:history="1">
        <w:r w:rsidRPr="00CC53CF">
          <w:rPr>
            <w:rStyle w:val="Hyperlnk"/>
            <w:caps/>
            <w:sz w:val="30"/>
            <w:szCs w:val="30"/>
            <w:shd w:val="clear" w:color="auto" w:fill="FFFFFF"/>
            <w:lang w:val="fr-FR"/>
          </w:rPr>
          <w:t>doc</w:t>
        </w:r>
      </w:hyperlink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vad skall vi göra idag magistern ?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 xml:space="preserve">idag skall jag </w:t>
      </w:r>
      <w:r w:rsidR="004A134E" w:rsidRPr="00FC3375">
        <w:rPr>
          <w:rFonts w:cs="Helvetica"/>
          <w:color w:val="000000"/>
          <w:sz w:val="28"/>
          <w:szCs w:val="28"/>
        </w:rPr>
        <w:t>prata</w:t>
      </w:r>
      <w:r w:rsidRPr="00FC3375">
        <w:rPr>
          <w:rFonts w:cs="Helvetica"/>
          <w:color w:val="000000"/>
          <w:sz w:val="28"/>
          <w:szCs w:val="28"/>
        </w:rPr>
        <w:t xml:space="preserve"> om gamla franska fol</w:t>
      </w:r>
      <w:r w:rsidR="009F1775" w:rsidRPr="00FC3375">
        <w:rPr>
          <w:rFonts w:cs="Helvetica"/>
          <w:color w:val="000000"/>
          <w:sz w:val="28"/>
          <w:szCs w:val="28"/>
        </w:rPr>
        <w:t>k</w:t>
      </w:r>
      <w:r w:rsidRPr="00FC3375">
        <w:rPr>
          <w:rFonts w:cs="Helvetica"/>
          <w:color w:val="000000"/>
          <w:sz w:val="28"/>
          <w:szCs w:val="28"/>
        </w:rPr>
        <w:t>sånger för er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kul......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det finns en gammal visa som heter ”Malbrough drar iväg till krig” (s’en aller)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det är John Churchill som var första hertigen av Malbrough; han deltar i slaget i Malplaquet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han blir allvarligt skadad den 11:e september 1709; han dör inte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större delen av sitt liv ägnar han åt (se consacrer à) att kämpa mot Frankrike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det är därför fransmännen roar sig med att berätta om hans död och begravning på ett humoristiskt sätt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sången blev berömd först (blev berömd bara) från och med 1781</w:t>
      </w:r>
    </w:p>
    <w:p w:rsidR="00FB28CC" w:rsidRPr="00FC3375" w:rsidRDefault="00FB28CC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författaren och dramatikern Beaumarchais tog med sången i Figaros Bröllop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Geneviève Poitrine som tog hand om den unge Ludvig den 16:e sjöng denna sång för kungabarnet</w:t>
      </w:r>
    </w:p>
    <w:p w:rsidR="00EB22F0" w:rsidRPr="00FC3375" w:rsidRDefault="00EB22F0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Marie-Antoinette gör den riktigt populär och berömd i hela världen</w:t>
      </w:r>
    </w:p>
    <w:p w:rsidR="00473158" w:rsidRPr="00FC3375" w:rsidRDefault="00473158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engelsmännen</w:t>
      </w:r>
      <w:r w:rsidR="00FB28CC" w:rsidRPr="00FC3375">
        <w:rPr>
          <w:rFonts w:cs="Helvetica"/>
          <w:color w:val="000000"/>
          <w:sz w:val="28"/>
          <w:szCs w:val="28"/>
        </w:rPr>
        <w:t xml:space="preserve"> tog melodin och skrev en annan text</w:t>
      </w:r>
    </w:p>
    <w:p w:rsidR="00FB28CC" w:rsidRPr="00FC3375" w:rsidRDefault="00FB28CC" w:rsidP="00EB22F0">
      <w:pPr>
        <w:pStyle w:val="Liststycke"/>
        <w:numPr>
          <w:ilvl w:val="0"/>
          <w:numId w:val="1"/>
        </w:numPr>
        <w:rPr>
          <w:rFonts w:cs="Helvetica"/>
          <w:color w:val="000000"/>
          <w:sz w:val="28"/>
          <w:szCs w:val="28"/>
        </w:rPr>
      </w:pPr>
      <w:r w:rsidRPr="00FC3375">
        <w:rPr>
          <w:rFonts w:cs="Helvetica"/>
          <w:color w:val="000000"/>
          <w:sz w:val="28"/>
          <w:szCs w:val="28"/>
        </w:rPr>
        <w:t>man påstår att denna sång var den första europeiska sången som förmedlades till urinvånarna i Australien</w:t>
      </w:r>
    </w:p>
    <w:p w:rsidR="00593C89" w:rsidRDefault="00593C89" w:rsidP="00F53BA2">
      <w:pPr>
        <w:pStyle w:val="Ingetavstnd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>version1</w:t>
      </w:r>
    </w:p>
    <w:p w:rsidR="004E2F5E" w:rsidRPr="005D0B2C" w:rsidRDefault="004E2F5E" w:rsidP="004E2F5E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1574"/>
        <w:gridCol w:w="1842"/>
        <w:gridCol w:w="1985"/>
        <w:gridCol w:w="2410"/>
        <w:gridCol w:w="1771"/>
      </w:tblGrid>
      <w:tr w:rsidR="004E2F5E" w:rsidRPr="00136710" w:rsidTr="004C6837">
        <w:trPr>
          <w:trHeight w:val="306"/>
        </w:trPr>
        <w:tc>
          <w:tcPr>
            <w:tcW w:w="624" w:type="dxa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</w:p>
        </w:tc>
        <w:tc>
          <w:tcPr>
            <w:tcW w:w="3416" w:type="dxa"/>
            <w:gridSpan w:val="2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1985" w:type="dxa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10" w:type="dxa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1771" w:type="dxa"/>
          </w:tcPr>
          <w:p w:rsidR="004E2F5E" w:rsidRPr="005D6284" w:rsidRDefault="004E2F5E" w:rsidP="00253611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4E2F5E" w:rsidRPr="00011313" w:rsidTr="004C6837">
        <w:trPr>
          <w:trHeight w:val="454"/>
        </w:trPr>
        <w:tc>
          <w:tcPr>
            <w:tcW w:w="624" w:type="dxa"/>
          </w:tcPr>
          <w:p w:rsidR="004E2F5E" w:rsidRPr="00011313" w:rsidRDefault="004E2F5E" w:rsidP="00253611">
            <w:pPr>
              <w:pStyle w:val="Ingetavstnd"/>
              <w:rPr>
                <w:sz w:val="28"/>
                <w:szCs w:val="28"/>
                <w:lang w:val="fr-FR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5E" w:rsidRPr="00011313" w:rsidRDefault="004E2F5E" w:rsidP="004E2F5E">
            <w:pPr>
              <w:pStyle w:val="Ingetavstnd"/>
              <w:rPr>
                <w:sz w:val="28"/>
                <w:szCs w:val="28"/>
                <w:lang w:val="fr-FR"/>
              </w:rPr>
            </w:pPr>
            <w:r w:rsidRPr="00011313">
              <w:rPr>
                <w:sz w:val="28"/>
                <w:szCs w:val="28"/>
                <w:lang w:val="fr-FR"/>
              </w:rPr>
              <w:t>venir = komma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5E" w:rsidRPr="00011313" w:rsidRDefault="004E2F5E" w:rsidP="00253611">
            <w:pPr>
              <w:pStyle w:val="Ingetavstnd"/>
              <w:rPr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5E" w:rsidRPr="00011313" w:rsidRDefault="004E2F5E" w:rsidP="00253611">
            <w:pPr>
              <w:pStyle w:val="Ingetavstnd"/>
              <w:rPr>
                <w:sz w:val="28"/>
                <w:szCs w:val="28"/>
                <w:lang w:val="fr-FR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F5E" w:rsidRPr="00011313" w:rsidRDefault="004E2F5E" w:rsidP="00253611">
            <w:pPr>
              <w:pStyle w:val="Ingetavstnd"/>
              <w:rPr>
                <w:sz w:val="28"/>
                <w:szCs w:val="28"/>
                <w:lang w:val="fr-FR"/>
              </w:rPr>
            </w:pPr>
          </w:p>
        </w:tc>
      </w:tr>
      <w:tr w:rsidR="004E2F5E" w:rsidTr="004C6837">
        <w:tc>
          <w:tcPr>
            <w:tcW w:w="624" w:type="dxa"/>
          </w:tcPr>
          <w:p w:rsidR="004E2F5E" w:rsidRPr="00136710" w:rsidRDefault="004E2F5E" w:rsidP="00253611">
            <w:pPr>
              <w:pStyle w:val="Ingetavstnd"/>
              <w:rPr>
                <w:lang w:val="fr-FR"/>
              </w:rPr>
            </w:pPr>
          </w:p>
        </w:tc>
        <w:tc>
          <w:tcPr>
            <w:tcW w:w="3416" w:type="dxa"/>
            <w:gridSpan w:val="2"/>
          </w:tcPr>
          <w:p w:rsidR="004E2F5E" w:rsidRDefault="004E2F5E" w:rsidP="00253611">
            <w:pPr>
              <w:pStyle w:val="Ingetavstnd"/>
            </w:pPr>
            <w:r w:rsidRPr="00136710">
              <w:rPr>
                <w:lang w:val="fr-FR"/>
              </w:rPr>
              <w:t>futur = ska, komm</w:t>
            </w:r>
            <w:r>
              <w:t>er att</w:t>
            </w:r>
          </w:p>
        </w:tc>
        <w:tc>
          <w:tcPr>
            <w:tcW w:w="1985" w:type="dxa"/>
          </w:tcPr>
          <w:p w:rsidR="004E2F5E" w:rsidRPr="004C6837" w:rsidRDefault="004E2F5E" w:rsidP="00253611">
            <w:pPr>
              <w:pStyle w:val="Ingetavstnd"/>
              <w:rPr>
                <w:sz w:val="20"/>
                <w:szCs w:val="20"/>
              </w:rPr>
            </w:pPr>
            <w:r w:rsidRPr="004C6837">
              <w:rPr>
                <w:sz w:val="20"/>
                <w:szCs w:val="20"/>
              </w:rPr>
              <w:t>imparfait = dåtid/igår</w:t>
            </w:r>
          </w:p>
        </w:tc>
        <w:tc>
          <w:tcPr>
            <w:tcW w:w="2410" w:type="dxa"/>
          </w:tcPr>
          <w:p w:rsidR="004E2F5E" w:rsidRPr="00F31711" w:rsidRDefault="004E2F5E" w:rsidP="00253611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1771" w:type="dxa"/>
          </w:tcPr>
          <w:p w:rsidR="004E2F5E" w:rsidRDefault="004E2F5E" w:rsidP="00253611">
            <w:pPr>
              <w:pStyle w:val="Ingetavstnd"/>
            </w:pPr>
            <w:r>
              <w:t>présent = nutid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E2F5E" w:rsidRPr="007F1A26" w:rsidTr="004C6837">
        <w:tc>
          <w:tcPr>
            <w:tcW w:w="624" w:type="dxa"/>
          </w:tcPr>
          <w:p w:rsidR="004E2F5E" w:rsidRPr="007F1A26" w:rsidRDefault="004E2F5E" w:rsidP="00253611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4E2F5E" w:rsidRPr="007F1A26" w:rsidRDefault="004E2F5E" w:rsidP="00253611">
            <w:pPr>
              <w:pStyle w:val="Ingetavstnd"/>
              <w:rPr>
                <w:sz w:val="18"/>
                <w:szCs w:val="18"/>
              </w:rPr>
            </w:pPr>
            <w:r w:rsidRPr="007F1A26">
              <w:rPr>
                <w:sz w:val="18"/>
                <w:szCs w:val="18"/>
              </w:rPr>
              <w:t>conditionnel = skulle</w:t>
            </w:r>
          </w:p>
        </w:tc>
        <w:tc>
          <w:tcPr>
            <w:tcW w:w="1985" w:type="dxa"/>
          </w:tcPr>
          <w:p w:rsidR="004E2F5E" w:rsidRPr="007F1A26" w:rsidRDefault="004E2F5E" w:rsidP="00253611">
            <w:pPr>
              <w:pStyle w:val="Ingetavstnd"/>
              <w:rPr>
                <w:sz w:val="18"/>
                <w:szCs w:val="18"/>
              </w:rPr>
            </w:pPr>
            <w:r w:rsidRPr="007F1A26">
              <w:rPr>
                <w:sz w:val="18"/>
                <w:szCs w:val="18"/>
              </w:rPr>
              <w:t>subjonctif</w:t>
            </w:r>
          </w:p>
        </w:tc>
        <w:tc>
          <w:tcPr>
            <w:tcW w:w="2410" w:type="dxa"/>
          </w:tcPr>
          <w:p w:rsidR="004E2F5E" w:rsidRPr="007F1A26" w:rsidRDefault="004E2F5E" w:rsidP="00253611">
            <w:pPr>
              <w:pStyle w:val="Ingetavstnd"/>
              <w:rPr>
                <w:sz w:val="18"/>
                <w:szCs w:val="18"/>
              </w:rPr>
            </w:pPr>
            <w:r w:rsidRPr="007F1A26">
              <w:rPr>
                <w:sz w:val="18"/>
                <w:szCs w:val="18"/>
              </w:rPr>
              <w:t>plusqueparfait = hadeform</w:t>
            </w:r>
          </w:p>
        </w:tc>
        <w:tc>
          <w:tcPr>
            <w:tcW w:w="1771" w:type="dxa"/>
          </w:tcPr>
          <w:p w:rsidR="004E2F5E" w:rsidRPr="007F1A26" w:rsidRDefault="004E2F5E" w:rsidP="00253611">
            <w:pPr>
              <w:pStyle w:val="Ingetavstnd"/>
              <w:rPr>
                <w:sz w:val="16"/>
                <w:szCs w:val="16"/>
              </w:rPr>
            </w:pPr>
            <w:r w:rsidRPr="007F1A26">
              <w:rPr>
                <w:sz w:val="16"/>
                <w:szCs w:val="16"/>
              </w:rPr>
              <w:t>impératif = uppmaning</w:t>
            </w: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4C6837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  <w:tr w:rsidR="004C6837" w:rsidTr="007F1A26">
        <w:trPr>
          <w:trHeight w:val="454"/>
        </w:trPr>
        <w:tc>
          <w:tcPr>
            <w:tcW w:w="624" w:type="dxa"/>
          </w:tcPr>
          <w:p w:rsidR="004C6837" w:rsidRDefault="004C6837" w:rsidP="00253611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37" w:rsidRPr="004C6837" w:rsidRDefault="004C6837" w:rsidP="00253611">
            <w:pPr>
              <w:pStyle w:val="Ingetavstnd"/>
              <w:rPr>
                <w:sz w:val="28"/>
                <w:szCs w:val="28"/>
              </w:rPr>
            </w:pPr>
          </w:p>
        </w:tc>
      </w:tr>
    </w:tbl>
    <w:p w:rsidR="004E2F5E" w:rsidRDefault="004E2F5E">
      <w:pPr>
        <w:rPr>
          <w:rFonts w:cs="Helvetica"/>
          <w:color w:val="000000"/>
          <w:shd w:val="clear" w:color="auto" w:fill="FFFFFF"/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E2F7B" w:rsidRPr="000B2E30" w:rsidTr="00593C89">
        <w:tc>
          <w:tcPr>
            <w:tcW w:w="5103" w:type="dxa"/>
          </w:tcPr>
          <w:p w:rsidR="000E2F7B" w:rsidRDefault="000E2F7B" w:rsidP="000E2F7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lastRenderedPageBreak/>
              <w:t>gå iväg</w:t>
            </w:r>
          </w:p>
        </w:tc>
        <w:tc>
          <w:tcPr>
            <w:tcW w:w="5103" w:type="dxa"/>
          </w:tcPr>
          <w:p w:rsidR="000E2F7B" w:rsidRDefault="000E2F7B" w:rsidP="000E2F7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0E2F7B" w:rsidP="000E2F7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vi drar, vi går</w:t>
            </w:r>
          </w:p>
        </w:tc>
        <w:tc>
          <w:tcPr>
            <w:tcW w:w="5103" w:type="dxa"/>
          </w:tcPr>
          <w:p w:rsidR="00593C89" w:rsidRPr="000B2E30" w:rsidRDefault="00593C89" w:rsidP="000E2F7B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0E2F7B" w:rsidRPr="00B17CB6" w:rsidTr="00253611">
        <w:tc>
          <w:tcPr>
            <w:tcW w:w="5103" w:type="dxa"/>
          </w:tcPr>
          <w:p w:rsidR="000E2F7B" w:rsidRPr="000B2E30" w:rsidRDefault="000E2F7B" w:rsidP="00253611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Malbrough drar ut i krig</w:t>
            </w:r>
          </w:p>
        </w:tc>
        <w:tc>
          <w:tcPr>
            <w:tcW w:w="5103" w:type="dxa"/>
          </w:tcPr>
          <w:p w:rsidR="00FC3375" w:rsidRPr="000B2E30" w:rsidRDefault="00FC3375" w:rsidP="000E2F7B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B17CB6" w:rsidTr="00593C89">
        <w:tc>
          <w:tcPr>
            <w:tcW w:w="5103" w:type="dxa"/>
          </w:tcPr>
          <w:p w:rsidR="00593C89" w:rsidRPr="000B2E30" w:rsidRDefault="00593C89" w:rsidP="000E2F7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vet inte när han skall komma tillbaka</w:t>
            </w:r>
          </w:p>
        </w:tc>
        <w:tc>
          <w:tcPr>
            <w:tcW w:w="5103" w:type="dxa"/>
          </w:tcPr>
          <w:p w:rsidR="00593C89" w:rsidRPr="000B2E30" w:rsidRDefault="00593C89" w:rsidP="000E2F7B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B17CB6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han skall komma tillbaka i Påsk</w:t>
            </w:r>
          </w:p>
        </w:tc>
        <w:tc>
          <w:tcPr>
            <w:tcW w:w="5103" w:type="dxa"/>
          </w:tcPr>
          <w:p w:rsidR="00FC3375" w:rsidRPr="000B2E30" w:rsidRDefault="00FC3375" w:rsidP="000E2F7B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eller vid Den heliga Trefaldighetens Dag</w:t>
            </w:r>
          </w:p>
        </w:tc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Trefaldigheten går förbi</w:t>
            </w:r>
          </w:p>
        </w:tc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Malbrough kommer inte tillbaka</w:t>
            </w:r>
          </w:p>
        </w:tc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0E2F7B" w:rsidRPr="000B2E30" w:rsidTr="00593C89">
        <w:tc>
          <w:tcPr>
            <w:tcW w:w="5103" w:type="dxa"/>
          </w:tcPr>
          <w:p w:rsidR="000E2F7B" w:rsidRPr="000B2E30" w:rsidRDefault="000E2F7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en tur, en tävling</w:t>
            </w:r>
          </w:p>
        </w:tc>
        <w:tc>
          <w:tcPr>
            <w:tcW w:w="5103" w:type="dxa"/>
          </w:tcPr>
          <w:p w:rsidR="000E2F7B" w:rsidRDefault="000E2F7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0E2F7B" w:rsidRPr="000B2E30" w:rsidTr="00593C89">
        <w:tc>
          <w:tcPr>
            <w:tcW w:w="5103" w:type="dxa"/>
          </w:tcPr>
          <w:p w:rsidR="000E2F7B" w:rsidRDefault="000E2F7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ett torn</w:t>
            </w:r>
          </w:p>
        </w:tc>
        <w:tc>
          <w:tcPr>
            <w:tcW w:w="5103" w:type="dxa"/>
          </w:tcPr>
          <w:p w:rsidR="000E2F7B" w:rsidRDefault="000E2F7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593C89" w:rsidRPr="00B17CB6" w:rsidTr="00593C89">
        <w:tc>
          <w:tcPr>
            <w:tcW w:w="5103" w:type="dxa"/>
          </w:tcPr>
          <w:p w:rsidR="00593C89" w:rsidRPr="000B2E30" w:rsidRDefault="00593C89" w:rsidP="000E2F7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frun i </w:t>
            </w:r>
            <w:r w:rsidR="000E2F7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sitt torn </w:t>
            </w: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går upp</w:t>
            </w:r>
          </w:p>
        </w:tc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B17CB6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så högt som hon kan gå upp</w:t>
            </w:r>
          </w:p>
        </w:tc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B17CB6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hon ser </w:t>
            </w:r>
            <w:r w:rsidR="000E2F7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sin hovsven komma </w:t>
            </w:r>
          </w:p>
        </w:tc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helt i svart klädd</w:t>
            </w:r>
          </w:p>
        </w:tc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B17CB6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vacker hovsven, min vackra hovsven</w:t>
            </w:r>
          </w:p>
        </w:tc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593C89" w:rsidRPr="000B2E30" w:rsidTr="00593C89"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vilka ny</w:t>
            </w:r>
            <w:r w:rsidR="009342A3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heter kommer ni med ? </w:t>
            </w:r>
          </w:p>
        </w:tc>
        <w:tc>
          <w:tcPr>
            <w:tcW w:w="5103" w:type="dxa"/>
          </w:tcPr>
          <w:p w:rsidR="00593C89" w:rsidRPr="000B2E30" w:rsidRDefault="00593C89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9342A3" w:rsidRPr="00B17CB6" w:rsidTr="00593C89"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era vackra ögon kommer att gråta</w:t>
            </w:r>
          </w:p>
        </w:tc>
        <w:tc>
          <w:tcPr>
            <w:tcW w:w="5103" w:type="dxa"/>
          </w:tcPr>
          <w:p w:rsidR="009342A3" w:rsidRPr="000B2E30" w:rsidRDefault="009342A3" w:rsidP="009342A3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9342A3" w:rsidRPr="00F95A36" w:rsidTr="00593C89">
        <w:tc>
          <w:tcPr>
            <w:tcW w:w="5103" w:type="dxa"/>
          </w:tcPr>
          <w:p w:rsidR="009342A3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med de nyheter som jag har med mig</w:t>
            </w:r>
          </w:p>
        </w:tc>
        <w:tc>
          <w:tcPr>
            <w:tcW w:w="5103" w:type="dxa"/>
          </w:tcPr>
          <w:p w:rsidR="009342A3" w:rsidRPr="000B2E30" w:rsidRDefault="009342A3" w:rsidP="00253611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9342A3" w:rsidRPr="009342A3" w:rsidTr="00593C89">
        <w:tc>
          <w:tcPr>
            <w:tcW w:w="5103" w:type="dxa"/>
          </w:tcPr>
          <w:p w:rsidR="009342A3" w:rsidRPr="009342A3" w:rsidRDefault="009342A3" w:rsidP="00593C89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*</w:t>
            </w:r>
            <w:r w:rsidRPr="009342A3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med de nyheter som jag har med mig</w:t>
            </w:r>
          </w:p>
        </w:tc>
        <w:tc>
          <w:tcPr>
            <w:tcW w:w="5103" w:type="dxa"/>
          </w:tcPr>
          <w:p w:rsidR="009342A3" w:rsidRPr="009342A3" w:rsidRDefault="009342A3" w:rsidP="00593C89">
            <w:pPr>
              <w:rPr>
                <w:rFonts w:cs="Helvetica"/>
                <w:i/>
                <w:color w:val="000000"/>
                <w:sz w:val="36"/>
                <w:szCs w:val="36"/>
                <w:lang w:val="fr-FR"/>
              </w:rPr>
            </w:pPr>
          </w:p>
        </w:tc>
      </w:tr>
      <w:tr w:rsidR="009342A3" w:rsidRPr="00B17CB6" w:rsidTr="00593C89">
        <w:tc>
          <w:tcPr>
            <w:tcW w:w="5103" w:type="dxa"/>
          </w:tcPr>
          <w:p w:rsidR="009342A3" w:rsidRPr="009342A3" w:rsidRDefault="009342A3" w:rsidP="00593C89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*</w:t>
            </w:r>
            <w:r w:rsidRPr="009342A3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kommer era vackra ögon att gråta</w:t>
            </w:r>
          </w:p>
        </w:tc>
        <w:tc>
          <w:tcPr>
            <w:tcW w:w="5103" w:type="dxa"/>
          </w:tcPr>
          <w:p w:rsidR="009342A3" w:rsidRPr="009342A3" w:rsidRDefault="009342A3" w:rsidP="00593C89">
            <w:pPr>
              <w:rPr>
                <w:rFonts w:cs="Helvetica"/>
                <w:i/>
                <w:color w:val="000000"/>
                <w:sz w:val="36"/>
                <w:szCs w:val="36"/>
                <w:lang w:val="fr-FR"/>
              </w:rPr>
            </w:pPr>
          </w:p>
        </w:tc>
      </w:tr>
      <w:tr w:rsidR="009342A3" w:rsidRPr="000B2E30" w:rsidTr="00593C89"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lämna era rosa kläder</w:t>
            </w:r>
          </w:p>
        </w:tc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9342A3" w:rsidRPr="000B2E30" w:rsidTr="00593C89"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och era smyck</w:t>
            </w:r>
            <w:r w:rsidR="006F423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esprydda satänger </w:t>
            </w:r>
          </w:p>
        </w:tc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9342A3" w:rsidRPr="000B2E30" w:rsidTr="00593C89"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Herr Malbrough är död</w:t>
            </w:r>
          </w:p>
        </w:tc>
        <w:tc>
          <w:tcPr>
            <w:tcW w:w="5103" w:type="dxa"/>
          </w:tcPr>
          <w:p w:rsidR="009342A3" w:rsidRPr="000B2E30" w:rsidRDefault="009342A3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9342A3" w:rsidRPr="00B17CB6" w:rsidTr="00593C89">
        <w:tc>
          <w:tcPr>
            <w:tcW w:w="5103" w:type="dxa"/>
          </w:tcPr>
          <w:p w:rsidR="009342A3" w:rsidRP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6F423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han </w:t>
            </w:r>
            <w:r w:rsidR="009342A3" w:rsidRPr="006F423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är död och begraven</w:t>
            </w:r>
          </w:p>
        </w:tc>
        <w:tc>
          <w:tcPr>
            <w:tcW w:w="5103" w:type="dxa"/>
          </w:tcPr>
          <w:p w:rsidR="009342A3" w:rsidRPr="000B2E30" w:rsidRDefault="009342A3" w:rsidP="006F423B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9342A3" w:rsidRPr="000B2E30" w:rsidTr="00593C89">
        <w:tc>
          <w:tcPr>
            <w:tcW w:w="5103" w:type="dxa"/>
          </w:tcPr>
          <w:p w:rsidR="009342A3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jag såg honom </w:t>
            </w:r>
          </w:p>
        </w:tc>
        <w:tc>
          <w:tcPr>
            <w:tcW w:w="5103" w:type="dxa"/>
          </w:tcPr>
          <w:p w:rsidR="009342A3" w:rsidRPr="000B2E30" w:rsidRDefault="009342A3" w:rsidP="006F423B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6F423B" w:rsidRPr="00B17CB6" w:rsidTr="00593C89">
        <w:tc>
          <w:tcPr>
            <w:tcW w:w="5103" w:type="dxa"/>
          </w:tcPr>
          <w:p w:rsidR="006F423B" w:rsidRPr="000B2E30" w:rsidRDefault="006F423B" w:rsidP="00253611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jag såg honom bäras till jord</w:t>
            </w:r>
          </w:p>
        </w:tc>
        <w:tc>
          <w:tcPr>
            <w:tcW w:w="5103" w:type="dxa"/>
          </w:tcPr>
          <w:p w:rsidR="006F423B" w:rsidRPr="000B2E30" w:rsidRDefault="006F423B" w:rsidP="00253611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6F423B" w:rsidRPr="000B2E30" w:rsidTr="00593C89"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av fyra officerare</w:t>
            </w:r>
          </w:p>
        </w:tc>
        <w:tc>
          <w:tcPr>
            <w:tcW w:w="5103" w:type="dxa"/>
          </w:tcPr>
          <w:p w:rsidR="006F423B" w:rsidRPr="000B2E30" w:rsidRDefault="006F423B" w:rsidP="006F423B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6F423B" w:rsidRPr="000B2E30" w:rsidTr="00593C89"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den ena – den andra</w:t>
            </w:r>
          </w:p>
        </w:tc>
        <w:tc>
          <w:tcPr>
            <w:tcW w:w="5103" w:type="dxa"/>
          </w:tcPr>
          <w:p w:rsidR="006F423B" w:rsidRPr="000B2E30" w:rsidRDefault="006F423B" w:rsidP="006F423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6F423B" w:rsidRPr="006F423B" w:rsidTr="00593C89">
        <w:tc>
          <w:tcPr>
            <w:tcW w:w="5103" w:type="dxa"/>
          </w:tcPr>
          <w:p w:rsidR="006F423B" w:rsidRP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6F423B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lastRenderedPageBreak/>
              <w:t>varken den ena eller den andra</w:t>
            </w:r>
          </w:p>
        </w:tc>
        <w:tc>
          <w:tcPr>
            <w:tcW w:w="5103" w:type="dxa"/>
          </w:tcPr>
          <w:p w:rsidR="006F423B" w:rsidRPr="006F423B" w:rsidRDefault="006F423B" w:rsidP="006F423B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6F423B" w:rsidRPr="000B2E30" w:rsidTr="00593C89"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en bar hans rustning </w:t>
            </w:r>
          </w:p>
        </w:tc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6F423B" w:rsidRPr="000B2E30" w:rsidTr="00593C89"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den andra hans sköld </w:t>
            </w:r>
          </w:p>
        </w:tc>
        <w:tc>
          <w:tcPr>
            <w:tcW w:w="5103" w:type="dxa"/>
          </w:tcPr>
          <w:p w:rsidR="006F423B" w:rsidRPr="000B2E30" w:rsidRDefault="006F423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6F423B" w:rsidRPr="00B17CB6" w:rsidTr="00593C89">
        <w:tc>
          <w:tcPr>
            <w:tcW w:w="5103" w:type="dxa"/>
          </w:tcPr>
          <w:p w:rsid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planterade rosmarin</w:t>
            </w:r>
          </w:p>
        </w:tc>
        <w:tc>
          <w:tcPr>
            <w:tcW w:w="5103" w:type="dxa"/>
          </w:tcPr>
          <w:p w:rsid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6F423B" w:rsidRPr="00B17CB6" w:rsidTr="00593C89">
        <w:tc>
          <w:tcPr>
            <w:tcW w:w="5103" w:type="dxa"/>
          </w:tcPr>
          <w:p w:rsid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rosmarin blev planterat</w:t>
            </w:r>
          </w:p>
        </w:tc>
        <w:tc>
          <w:tcPr>
            <w:tcW w:w="5103" w:type="dxa"/>
          </w:tcPr>
          <w:p w:rsid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6F423B" w:rsidRPr="00B17CB6" w:rsidTr="00593C89">
        <w:tc>
          <w:tcPr>
            <w:tcW w:w="5103" w:type="dxa"/>
          </w:tcPr>
          <w:p w:rsid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runtomkring hans grav</w:t>
            </w:r>
          </w:p>
        </w:tc>
        <w:tc>
          <w:tcPr>
            <w:tcW w:w="5103" w:type="dxa"/>
          </w:tcPr>
          <w:p w:rsidR="006F423B" w:rsidRDefault="006F423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6F423B" w:rsidRPr="00B17CB6" w:rsidTr="00593C89">
        <w:tc>
          <w:tcPr>
            <w:tcW w:w="5103" w:type="dxa"/>
          </w:tcPr>
          <w:p w:rsidR="006F423B" w:rsidRPr="006F423B" w:rsidRDefault="006F423B" w:rsidP="006F423B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*</w:t>
            </w:r>
            <w:r w:rsidRPr="006F423B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runtomkring hans grav</w:t>
            </w:r>
          </w:p>
        </w:tc>
        <w:tc>
          <w:tcPr>
            <w:tcW w:w="5103" w:type="dxa"/>
          </w:tcPr>
          <w:p w:rsidR="006F423B" w:rsidRPr="006F423B" w:rsidRDefault="006F423B" w:rsidP="00593C89">
            <w:pPr>
              <w:rPr>
                <w:rFonts w:cs="Helvetica"/>
                <w:i/>
                <w:color w:val="000000"/>
                <w:sz w:val="36"/>
                <w:szCs w:val="36"/>
                <w:lang w:val="fr-FR"/>
              </w:rPr>
            </w:pPr>
          </w:p>
        </w:tc>
      </w:tr>
      <w:tr w:rsidR="006F423B" w:rsidRPr="006F423B" w:rsidTr="00593C89">
        <w:tc>
          <w:tcPr>
            <w:tcW w:w="5103" w:type="dxa"/>
          </w:tcPr>
          <w:p w:rsidR="006F423B" w:rsidRPr="006F423B" w:rsidRDefault="006F423B" w:rsidP="006F423B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  <w:t>*</w:t>
            </w:r>
            <w:r w:rsidRPr="006F423B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  <w:t>blev rosmarin planterat</w:t>
            </w:r>
          </w:p>
        </w:tc>
        <w:tc>
          <w:tcPr>
            <w:tcW w:w="5103" w:type="dxa"/>
          </w:tcPr>
          <w:p w:rsidR="006F423B" w:rsidRPr="006F423B" w:rsidRDefault="006F423B" w:rsidP="00593C89">
            <w:pPr>
              <w:rPr>
                <w:rFonts w:cs="Helvetica"/>
                <w:i/>
                <w:color w:val="000000"/>
                <w:sz w:val="36"/>
                <w:szCs w:val="36"/>
                <w:lang w:val="fr-FR"/>
              </w:rPr>
            </w:pPr>
          </w:p>
        </w:tc>
      </w:tr>
      <w:tr w:rsidR="00DD1695" w:rsidRPr="000B2E30" w:rsidTr="00593C89">
        <w:tc>
          <w:tcPr>
            <w:tcW w:w="5103" w:type="dxa"/>
          </w:tcPr>
          <w:p w:rsidR="00DD1695" w:rsidRPr="000B2E30" w:rsidRDefault="00DD1695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en näktergal sjöng</w:t>
            </w:r>
          </w:p>
        </w:tc>
        <w:tc>
          <w:tcPr>
            <w:tcW w:w="5103" w:type="dxa"/>
          </w:tcPr>
          <w:p w:rsidR="00DD1695" w:rsidRPr="000B2E30" w:rsidRDefault="00DD1695" w:rsidP="00253611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DD1695" w:rsidRPr="00B17CB6" w:rsidTr="00593C89">
        <w:tc>
          <w:tcPr>
            <w:tcW w:w="5103" w:type="dxa"/>
          </w:tcPr>
          <w:p w:rsidR="00DD1695" w:rsidRPr="000B2E30" w:rsidRDefault="00DD1695" w:rsidP="00DD1695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på den högsta grenen</w:t>
            </w:r>
          </w:p>
        </w:tc>
        <w:tc>
          <w:tcPr>
            <w:tcW w:w="5103" w:type="dxa"/>
          </w:tcPr>
          <w:p w:rsidR="00DD1695" w:rsidRPr="000B2E30" w:rsidRDefault="00DD1695" w:rsidP="00253611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DD1695" w:rsidRPr="00B17CB6" w:rsidTr="00593C89">
        <w:tc>
          <w:tcPr>
            <w:tcW w:w="5103" w:type="dxa"/>
          </w:tcPr>
          <w:p w:rsidR="00DD1695" w:rsidRPr="00DD1695" w:rsidRDefault="00DD1695" w:rsidP="00DD1695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*</w:t>
            </w:r>
            <w:r w:rsidRPr="00DD1695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</w:rPr>
              <w:t>på den högsta grenen</w:t>
            </w:r>
          </w:p>
        </w:tc>
        <w:tc>
          <w:tcPr>
            <w:tcW w:w="5103" w:type="dxa"/>
          </w:tcPr>
          <w:p w:rsidR="00DD1695" w:rsidRPr="00DD1695" w:rsidRDefault="00DD1695" w:rsidP="00253611">
            <w:pPr>
              <w:rPr>
                <w:rFonts w:cs="Helvetica"/>
                <w:i/>
                <w:color w:val="000000"/>
                <w:sz w:val="36"/>
                <w:szCs w:val="36"/>
                <w:lang w:val="fr-FR"/>
              </w:rPr>
            </w:pPr>
          </w:p>
        </w:tc>
      </w:tr>
      <w:tr w:rsidR="00DD1695" w:rsidRPr="00DD1695" w:rsidTr="00593C89">
        <w:tc>
          <w:tcPr>
            <w:tcW w:w="5103" w:type="dxa"/>
          </w:tcPr>
          <w:p w:rsidR="00DD1695" w:rsidRPr="00DD1695" w:rsidRDefault="00DD1695" w:rsidP="00593C89">
            <w:pP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  <w:t>*</w:t>
            </w:r>
            <w:r w:rsidRPr="00DD1695">
              <w:rPr>
                <w:rFonts w:cs="Helvetica"/>
                <w:i/>
                <w:color w:val="000000"/>
                <w:sz w:val="36"/>
                <w:szCs w:val="36"/>
                <w:shd w:val="clear" w:color="auto" w:fill="FFFFFF"/>
                <w:lang w:val="fr-FR"/>
              </w:rPr>
              <w:t xml:space="preserve">sjöng en näktergal </w:t>
            </w:r>
          </w:p>
        </w:tc>
        <w:tc>
          <w:tcPr>
            <w:tcW w:w="5103" w:type="dxa"/>
          </w:tcPr>
          <w:p w:rsidR="00DD1695" w:rsidRPr="00DD1695" w:rsidRDefault="00DD1695" w:rsidP="00593C89">
            <w:pPr>
              <w:rPr>
                <w:rFonts w:cs="Helvetica"/>
                <w:i/>
                <w:color w:val="000000"/>
                <w:sz w:val="36"/>
                <w:szCs w:val="36"/>
                <w:lang w:val="fr-FR"/>
              </w:rPr>
            </w:pPr>
          </w:p>
        </w:tc>
      </w:tr>
      <w:tr w:rsidR="002E5122" w:rsidRPr="000B2E30" w:rsidTr="00593C89">
        <w:tc>
          <w:tcPr>
            <w:tcW w:w="5103" w:type="dxa"/>
          </w:tcPr>
          <w:p w:rsidR="002E5122" w:rsidRPr="000B2E30" w:rsidRDefault="002E5122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en själ</w:t>
            </w:r>
          </w:p>
        </w:tc>
        <w:tc>
          <w:tcPr>
            <w:tcW w:w="5103" w:type="dxa"/>
          </w:tcPr>
          <w:p w:rsidR="002E5122" w:rsidRPr="000B2E30" w:rsidRDefault="002E5122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2E5122" w:rsidRPr="000B2E30" w:rsidTr="00593C89">
        <w:tc>
          <w:tcPr>
            <w:tcW w:w="5103" w:type="dxa"/>
          </w:tcPr>
          <w:p w:rsidR="002E5122" w:rsidRDefault="002E5122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flyga</w:t>
            </w:r>
          </w:p>
        </w:tc>
        <w:tc>
          <w:tcPr>
            <w:tcW w:w="5103" w:type="dxa"/>
          </w:tcPr>
          <w:p w:rsidR="002E5122" w:rsidRPr="000B2E30" w:rsidRDefault="002E5122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DD1695" w:rsidRPr="000B2E30" w:rsidTr="00593C89">
        <w:tc>
          <w:tcPr>
            <w:tcW w:w="5103" w:type="dxa"/>
          </w:tcPr>
          <w:p w:rsidR="00DD1695" w:rsidRPr="000B2E30" w:rsidRDefault="00DD1695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 xml:space="preserve">man såg </w:t>
            </w:r>
          </w:p>
        </w:tc>
        <w:tc>
          <w:tcPr>
            <w:tcW w:w="5103" w:type="dxa"/>
          </w:tcPr>
          <w:p w:rsidR="00DD1695" w:rsidRPr="000B2E30" w:rsidRDefault="00DD1695" w:rsidP="002E5122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2E5122" w:rsidRPr="000B2E30" w:rsidTr="00593C89">
        <w:tc>
          <w:tcPr>
            <w:tcW w:w="5103" w:type="dxa"/>
          </w:tcPr>
          <w:p w:rsidR="002E5122" w:rsidRPr="000B2E30" w:rsidRDefault="002E5122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såg (passé simple)</w:t>
            </w:r>
          </w:p>
        </w:tc>
        <w:tc>
          <w:tcPr>
            <w:tcW w:w="5103" w:type="dxa"/>
          </w:tcPr>
          <w:p w:rsidR="002E5122" w:rsidRPr="000B2E30" w:rsidRDefault="002E5122" w:rsidP="002E5122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  <w:tr w:rsidR="002E5122" w:rsidRPr="00B17CB6" w:rsidTr="00253611">
        <w:tc>
          <w:tcPr>
            <w:tcW w:w="5103" w:type="dxa"/>
          </w:tcPr>
          <w:p w:rsidR="002E5122" w:rsidRPr="000B2E30" w:rsidRDefault="002E5122" w:rsidP="00253611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såg hans själ flyga iväg</w:t>
            </w:r>
          </w:p>
        </w:tc>
        <w:tc>
          <w:tcPr>
            <w:tcW w:w="5103" w:type="dxa"/>
          </w:tcPr>
          <w:p w:rsidR="002E5122" w:rsidRPr="000B2E30" w:rsidRDefault="002E5122" w:rsidP="00253611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DD1695" w:rsidRPr="000B2E30" w:rsidTr="00593C89">
        <w:tc>
          <w:tcPr>
            <w:tcW w:w="5103" w:type="dxa"/>
          </w:tcPr>
          <w:p w:rsidR="00DD1695" w:rsidRPr="000B2E30" w:rsidRDefault="00DD1695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genom lagerbladen</w:t>
            </w:r>
          </w:p>
        </w:tc>
        <w:tc>
          <w:tcPr>
            <w:tcW w:w="5103" w:type="dxa"/>
          </w:tcPr>
          <w:p w:rsidR="00DD1695" w:rsidRPr="000B2E30" w:rsidRDefault="00DD1695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</w:tbl>
    <w:p w:rsidR="00593C89" w:rsidRDefault="00593C89">
      <w:pPr>
        <w:rPr>
          <w:rFonts w:cs="Helvetica"/>
          <w:color w:val="000000"/>
          <w:shd w:val="clear" w:color="auto" w:fill="FFFFFF"/>
          <w:lang w:val="fr-FR"/>
        </w:rPr>
      </w:pPr>
    </w:p>
    <w:p w:rsidR="00593C89" w:rsidRPr="000B2E30" w:rsidRDefault="004A134E">
      <w:pPr>
        <w:rPr>
          <w:rFonts w:cs="Helvetica"/>
          <w:color w:val="000000"/>
          <w:shd w:val="clear" w:color="auto" w:fill="FFFFFF"/>
          <w:lang w:val="fr-FR"/>
        </w:rPr>
      </w:pPr>
      <w:r>
        <w:rPr>
          <w:rFonts w:cs="Helvetica"/>
          <w:color w:val="000000"/>
          <w:shd w:val="clear" w:color="auto" w:fill="FFFFFF"/>
          <w:lang w:val="fr-FR"/>
        </w:rPr>
        <w:t>version2 (vo)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Malbrough drar ut i krig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(man) vet inte när han skall komma tillbaka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han skall komma tillbaka i Påsk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eller vid Den heliga Trefaldighetens Dag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Trefaldigheten går förbi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Malbrough kommer inte tillbaka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frun i sin tur går upp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så högt som hon kan gå upp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hon ser sin hovsven komma (page=hovsven)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helt i svart klädd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vacker hovsven, min vackra hovsven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vilka nyheter kommer ni med ? (apporter)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vid de nyheter som jag har med mig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kommer era vackra ögon att gråta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lämna era rosa kläder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och era smyckesprydda satänger (satin broché)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Herr Malbrough är död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är död och begraven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jag såg honom bäras till jord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av fyra officerare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en bar hans rustning (cuirasse)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den andra hans sköld (bouclier)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en bar hans stora sabel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den andra bar ingenting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runtomkring (à l’entour) hans grav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blev (passé simple) rosmarin planterat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på dess högsta gren (branche)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sjöng en näktergal (rossignol)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</w:rPr>
              <w:t>man såg hans själ flyga iväg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  <w:r w:rsidRPr="000B2E30"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  <w:t>genom lagerbladen</w:t>
            </w: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b/>
                <w:bCs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b/>
                <w:bCs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b/>
                <w:bCs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B17CB6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lang w:val="fr-FR"/>
              </w:rPr>
            </w:pPr>
          </w:p>
        </w:tc>
      </w:tr>
      <w:tr w:rsidR="00BF00AB" w:rsidRPr="000B2E30" w:rsidTr="00593C89"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  <w:tc>
          <w:tcPr>
            <w:tcW w:w="5103" w:type="dxa"/>
          </w:tcPr>
          <w:p w:rsidR="00BF00AB" w:rsidRPr="000B2E30" w:rsidRDefault="00BF00AB" w:rsidP="00593C89">
            <w:pPr>
              <w:rPr>
                <w:rFonts w:cs="Helvetica"/>
                <w:color w:val="000000"/>
                <w:sz w:val="36"/>
                <w:szCs w:val="36"/>
                <w:shd w:val="clear" w:color="auto" w:fill="FFFFFF"/>
                <w:lang w:val="fr-FR"/>
              </w:rPr>
            </w:pPr>
          </w:p>
        </w:tc>
      </w:tr>
    </w:tbl>
    <w:p w:rsidR="002B379C" w:rsidRPr="000B2E30" w:rsidRDefault="002B379C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p w:rsidR="00407824" w:rsidRPr="000B2E30" w:rsidRDefault="00407824">
      <w:pPr>
        <w:rPr>
          <w:rFonts w:cs="Helvetica"/>
          <w:color w:val="000000"/>
          <w:shd w:val="clear" w:color="auto" w:fill="FFFFFF"/>
        </w:rPr>
      </w:pPr>
    </w:p>
    <w:sectPr w:rsidR="00407824" w:rsidRPr="000B2E30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7C4"/>
    <w:multiLevelType w:val="hybridMultilevel"/>
    <w:tmpl w:val="17D0D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CC"/>
    <w:rsid w:val="00011313"/>
    <w:rsid w:val="000B2E30"/>
    <w:rsid w:val="000E2F7B"/>
    <w:rsid w:val="00132FE5"/>
    <w:rsid w:val="00180761"/>
    <w:rsid w:val="001C74A2"/>
    <w:rsid w:val="002B379C"/>
    <w:rsid w:val="002C4DBA"/>
    <w:rsid w:val="002C79C3"/>
    <w:rsid w:val="002E5122"/>
    <w:rsid w:val="00407824"/>
    <w:rsid w:val="00473158"/>
    <w:rsid w:val="004A134E"/>
    <w:rsid w:val="004C6837"/>
    <w:rsid w:val="004E2F5E"/>
    <w:rsid w:val="004E4EE1"/>
    <w:rsid w:val="00593C89"/>
    <w:rsid w:val="00600299"/>
    <w:rsid w:val="006F423B"/>
    <w:rsid w:val="007F1A26"/>
    <w:rsid w:val="00811246"/>
    <w:rsid w:val="009342A3"/>
    <w:rsid w:val="0093640A"/>
    <w:rsid w:val="009F1775"/>
    <w:rsid w:val="00AE12AD"/>
    <w:rsid w:val="00B000B8"/>
    <w:rsid w:val="00B031AF"/>
    <w:rsid w:val="00B17CB6"/>
    <w:rsid w:val="00BE20BF"/>
    <w:rsid w:val="00BF00AB"/>
    <w:rsid w:val="00C73BCC"/>
    <w:rsid w:val="00CC53CF"/>
    <w:rsid w:val="00D4687D"/>
    <w:rsid w:val="00D51139"/>
    <w:rsid w:val="00DD1695"/>
    <w:rsid w:val="00E35841"/>
    <w:rsid w:val="00EB22F0"/>
    <w:rsid w:val="00F53BA2"/>
    <w:rsid w:val="00F95A36"/>
    <w:rsid w:val="00FB28CC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73BCC"/>
  </w:style>
  <w:style w:type="paragraph" w:styleId="Liststycke">
    <w:name w:val="List Paragraph"/>
    <w:basedOn w:val="Normal"/>
    <w:uiPriority w:val="34"/>
    <w:qFormat/>
    <w:rsid w:val="00EB22F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7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3158"/>
    <w:rPr>
      <w:color w:val="0000FF"/>
      <w:u w:val="single"/>
    </w:rPr>
  </w:style>
  <w:style w:type="character" w:customStyle="1" w:styleId="romain">
    <w:name w:val="romain"/>
    <w:basedOn w:val="Standardstycketeckensnitt"/>
    <w:rsid w:val="00473158"/>
  </w:style>
  <w:style w:type="character" w:styleId="Stark">
    <w:name w:val="Strong"/>
    <w:basedOn w:val="Standardstycketeckensnitt"/>
    <w:uiPriority w:val="22"/>
    <w:qFormat/>
    <w:rsid w:val="00407824"/>
    <w:rPr>
      <w:b/>
      <w:bCs/>
    </w:rPr>
  </w:style>
  <w:style w:type="table" w:styleId="Tabellrutnt">
    <w:name w:val="Table Grid"/>
    <w:basedOn w:val="Normaltabell"/>
    <w:uiPriority w:val="59"/>
    <w:rsid w:val="004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E12AD"/>
    <w:pPr>
      <w:spacing w:after="0" w:line="240" w:lineRule="auto"/>
    </w:pPr>
  </w:style>
  <w:style w:type="character" w:customStyle="1" w:styleId="cite-reference-link-bracket">
    <w:name w:val="cite-reference-link-bracket"/>
    <w:basedOn w:val="Standardstycketeckensnitt"/>
    <w:rsid w:val="002B379C"/>
  </w:style>
  <w:style w:type="paragraph" w:customStyle="1" w:styleId="Stefan">
    <w:name w:val="Stefan"/>
    <w:basedOn w:val="Normal"/>
    <w:rsid w:val="004E2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73BCC"/>
  </w:style>
  <w:style w:type="paragraph" w:styleId="Liststycke">
    <w:name w:val="List Paragraph"/>
    <w:basedOn w:val="Normal"/>
    <w:uiPriority w:val="34"/>
    <w:qFormat/>
    <w:rsid w:val="00EB22F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7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3158"/>
    <w:rPr>
      <w:color w:val="0000FF"/>
      <w:u w:val="single"/>
    </w:rPr>
  </w:style>
  <w:style w:type="character" w:customStyle="1" w:styleId="romain">
    <w:name w:val="romain"/>
    <w:basedOn w:val="Standardstycketeckensnitt"/>
    <w:rsid w:val="00473158"/>
  </w:style>
  <w:style w:type="character" w:styleId="Stark">
    <w:name w:val="Strong"/>
    <w:basedOn w:val="Standardstycketeckensnitt"/>
    <w:uiPriority w:val="22"/>
    <w:qFormat/>
    <w:rsid w:val="00407824"/>
    <w:rPr>
      <w:b/>
      <w:bCs/>
    </w:rPr>
  </w:style>
  <w:style w:type="table" w:styleId="Tabellrutnt">
    <w:name w:val="Table Grid"/>
    <w:basedOn w:val="Normaltabell"/>
    <w:uiPriority w:val="59"/>
    <w:rsid w:val="004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E12AD"/>
    <w:pPr>
      <w:spacing w:after="0" w:line="240" w:lineRule="auto"/>
    </w:pPr>
  </w:style>
  <w:style w:type="character" w:customStyle="1" w:styleId="cite-reference-link-bracket">
    <w:name w:val="cite-reference-link-bracket"/>
    <w:basedOn w:val="Standardstycketeckensnitt"/>
    <w:rsid w:val="002B379C"/>
  </w:style>
  <w:style w:type="paragraph" w:customStyle="1" w:styleId="Stefan">
    <w:name w:val="Stefan"/>
    <w:basedOn w:val="Normal"/>
    <w:rsid w:val="004E2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6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2" w:color="auto"/>
            <w:bottom w:val="none" w:sz="0" w:space="0" w:color="auto"/>
            <w:right w:val="none" w:sz="0" w:space="0" w:color="auto"/>
          </w:divBdr>
          <w:divsChild>
            <w:div w:id="1456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5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  <w:divsChild>
            <w:div w:id="1781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om/comptinesfrancaiseM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om/comptinesfrancaise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om/comptinesfrancaiseM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</dc:creator>
  <cp:lastModifiedBy>Gustafsson, Stefan</cp:lastModifiedBy>
  <cp:revision>4</cp:revision>
  <dcterms:created xsi:type="dcterms:W3CDTF">2017-09-03T06:30:00Z</dcterms:created>
  <dcterms:modified xsi:type="dcterms:W3CDTF">2017-09-03T06:33:00Z</dcterms:modified>
</cp:coreProperties>
</file>