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EF2154" w:rsidRDefault="00AF362B">
      <w:pPr>
        <w:rPr>
          <w:rFonts w:ascii="Calibri" w:hAnsi="Calibri"/>
        </w:rPr>
      </w:pPr>
      <w:hyperlink r:id="rId4" w:history="1">
        <w:r w:rsidR="00EF2154" w:rsidRPr="00EF2154">
          <w:rPr>
            <w:rStyle w:val="Hyperlnk"/>
            <w:rFonts w:ascii="Calibri" w:hAnsi="Calibri"/>
          </w:rPr>
          <w:t>MINMITTDINDITT</w:t>
        </w:r>
      </w:hyperlink>
      <w:bookmarkStart w:id="0" w:name="_GoBack"/>
      <w:bookmarkEnd w:id="0"/>
    </w:p>
    <w:p w:rsidR="00000000" w:rsidRPr="00EF2154" w:rsidRDefault="00EF2154">
      <w:pPr>
        <w:rPr>
          <w:rFonts w:ascii="Calibri" w:hAnsi="Calibri"/>
        </w:rPr>
      </w:pPr>
    </w:p>
    <w:p w:rsidR="00000000" w:rsidRPr="00EF2154" w:rsidRDefault="00EF2154">
      <w:pPr>
        <w:rPr>
          <w:rFonts w:ascii="Calibri" w:hAnsi="Calibri"/>
        </w:rPr>
      </w:pPr>
      <w:r w:rsidRPr="00EF2154">
        <w:rPr>
          <w:rFonts w:ascii="Calibri" w:hAnsi="Calibri"/>
        </w:rPr>
        <w:t>Une famille part en voyage</w:t>
      </w:r>
    </w:p>
    <w:p w:rsidR="00000000" w:rsidRPr="00EF2154" w:rsidRDefault="00EF2154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8255"/>
      </w:tblGrid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Madame Mercier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Aude, c’est ta valise ?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Aude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Mais oui, maman, c’est ma valise !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Madame Mercier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Ce sac, c’est à votre père ?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Quentin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Mais non, son sac est là, dans l’entrée, à côté de sa veste et de ses papiers.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Monsieur Mercier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Je ne trouve pas mon passeport !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Madame Mercier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Mon chéri, ton passeport est sur cette table, là, avec tes clés.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Monsieur Mercier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Ah oui ! Tu as nos billets ?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Madame Mercier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Oui, mon chéri, nos billets sont dans cette enveloppe.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Mons</w:t>
            </w:r>
            <w:r w:rsidRPr="00EF2154">
              <w:rPr>
                <w:rFonts w:ascii="Calibri" w:hAnsi="Calibri"/>
              </w:rPr>
              <w:t>ieur Mercier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Les enfants, vos affaires sont prêtes ?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Quentin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Maman ! Je ne trouve pas mes tennis !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Madame Mercier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Et ces tennis, là.........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Quentin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Euh........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Aude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Maman ! Où est mon anorak ?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Madame Mercier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 xml:space="preserve">Demandez à votre père..........Moi aussi, </w:t>
            </w:r>
            <w:r w:rsidRPr="00EF2154">
              <w:rPr>
                <w:rFonts w:ascii="Calibri" w:hAnsi="Calibri"/>
              </w:rPr>
              <w:t>je dois préparer mes affaires.....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Monsieur Mercier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Aude, ton anorak est avec tes affaires de sport.........Regarde !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Quelques minutes plus tard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Aude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Papa, finalement, je ne prends pas cet anorak, je prends juste ma veste.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Monsieur Mercier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Comme tu ve</w:t>
            </w:r>
            <w:r w:rsidRPr="00EF2154">
              <w:rPr>
                <w:rFonts w:ascii="Calibri" w:hAnsi="Calibri"/>
              </w:rPr>
              <w:t>ux, ma chérie.......Cette veste est un peu bizarre, non ?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Aude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Comment ça « bizarre » ? Ma veste est à la mode, c’est tout !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Quentin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Papa, elle est super*, sa veste !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Monsieur Mercier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Ah bon.....est-ce que votre mère est prête ?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Madame Mercier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Presque </w:t>
            </w:r>
            <w:r w:rsidRPr="00EF2154">
              <w:rPr>
                <w:rFonts w:ascii="Calibri" w:hAnsi="Calibri"/>
              </w:rPr>
              <w:t>! Ils me fatiguent, avec leurs questions, leurs problèmes, leurs chaussures, leurs affaires, leurs billets et leur anorak.....Bon, où est mon appareil photo ? Chéri, tu as mon appareil photo ?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Quentin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Il est là, maman ! Il est dans mon sac !</w:t>
            </w:r>
          </w:p>
        </w:tc>
      </w:tr>
      <w:tr w:rsidR="00000000" w:rsidRPr="00EF2154">
        <w:tblPrEx>
          <w:tblCellMar>
            <w:top w:w="0" w:type="dxa"/>
            <w:bottom w:w="0" w:type="dxa"/>
          </w:tblCellMar>
        </w:tblPrEx>
        <w:tc>
          <w:tcPr>
            <w:tcW w:w="1990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Madame Merci</w:t>
            </w:r>
            <w:r w:rsidRPr="00EF2154">
              <w:rPr>
                <w:rFonts w:ascii="Calibri" w:hAnsi="Calibri"/>
              </w:rPr>
              <w:t>er</w:t>
            </w:r>
          </w:p>
        </w:tc>
        <w:tc>
          <w:tcPr>
            <w:tcW w:w="8525" w:type="dxa"/>
          </w:tcPr>
          <w:p w:rsidR="00000000" w:rsidRPr="00EF2154" w:rsidRDefault="00EF2154">
            <w:pPr>
              <w:rPr>
                <w:rFonts w:ascii="Calibri" w:hAnsi="Calibri"/>
              </w:rPr>
            </w:pPr>
            <w:r w:rsidRPr="00EF2154">
              <w:rPr>
                <w:rFonts w:ascii="Calibri" w:hAnsi="Calibri"/>
              </w:rPr>
              <w:t>Quentin, tu peux m’expliquer pourquoi mon appareil photo est dans ton sac ?</w:t>
            </w:r>
          </w:p>
        </w:tc>
      </w:tr>
    </w:tbl>
    <w:p w:rsidR="00EF2154" w:rsidRPr="00EF2154" w:rsidRDefault="00EF2154">
      <w:pPr>
        <w:rPr>
          <w:rFonts w:ascii="Calibri" w:hAnsi="Calibri"/>
        </w:rPr>
      </w:pPr>
    </w:p>
    <w:sectPr w:rsidR="00EF2154" w:rsidRPr="00EF215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4A3B"/>
    <w:rsid w:val="00834A3B"/>
    <w:rsid w:val="00AF362B"/>
    <w:rsid w:val="00E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F3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/exercices3/renelacoste/minmitt1texte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MINMITTDINDITT</vt:lpstr>
      <vt:lpstr>MINMITTDINDITT</vt:lpstr>
    </vt:vector>
  </TitlesOfParts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2017-02-26T07:40:00Z</dcterms:created>
  <dcterms:modified xsi:type="dcterms:W3CDTF">2017-02-26T07:40:00Z</dcterms:modified>
</cp:coreProperties>
</file>