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148" w:rsidRPr="009E1030" w:rsidRDefault="009E1030">
      <w:pPr>
        <w:rPr>
          <w:lang w:val="fr-FR"/>
        </w:rPr>
      </w:pPr>
      <w:r w:rsidRPr="009E1030">
        <w:rPr>
          <w:lang w:val="fr-FR"/>
        </w:rPr>
        <w:t>exercices Mon fils a vidé mon compte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5"/>
        <w:gridCol w:w="5101"/>
      </w:tblGrid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tömma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inköp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des achats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rendre compte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 vilken grad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quel point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bedrift, storverk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prouesse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vars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dont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uppmärksamma, märka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s’apercevoir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sin bekostnad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ses dépens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tillflykt, hjälp, utväg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recours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säga upp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annuler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utföra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effectuer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tillgång till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accès à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 pire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vad gäller, gällande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propos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3C480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fastän</w:t>
            </w:r>
            <w:r w:rsidR="00552AA1" w:rsidRPr="004A7FC8">
              <w:rPr>
                <w:sz w:val="20"/>
                <w:szCs w:val="20"/>
                <w:lang w:val="fr-FR"/>
              </w:rPr>
              <w:t xml:space="preserve"> att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quoi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montrer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räcka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suffire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säkra, säkerställa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sécuriser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taper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fått – ta emot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reçu – recevoir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ingå i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partie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hända, ske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passer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beställning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une commande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sätta i förtroende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mettre dans la confidence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ersätta, avlöna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rétribuer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helt och hållet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tout à fait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compte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så länge som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tant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full av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plein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slant, pengar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sou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fortsätta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enchaîner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förvarna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prévenir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ne...que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överskridelse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dépassement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 w:rsidP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découvert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tyvärr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hélas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stå på bar backe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être sur la paille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kontoutdrag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relevé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utgift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dépense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läggas på, öka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s’accumuler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som kommer från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provenance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samtidigt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parallèle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vägra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refuser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mindre än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moins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lika, likadan, sådan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pareil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stil, smak, sätt</w:t>
            </w:r>
          </w:p>
        </w:tc>
        <w:tc>
          <w:tcPr>
            <w:tcW w:w="5183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genre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synbarligen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visiblement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rådgivare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conseiller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minnas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souvenir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découvert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avoir besoin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höra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bankavgifter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agios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övertyga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persuader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med flit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exprès</w:t>
            </w:r>
          </w:p>
        </w:tc>
      </w:tr>
      <w:tr w:rsidR="0052598E" w:rsidRPr="008D69C7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 av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mettre plein les poches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vidd, omfattning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entendue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förbannad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furieux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bestraffa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punir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skyldig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coupable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 övrigt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d’ailleurs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lastRenderedPageBreak/>
              <w:t>otaliga, oräkneliga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innombrable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skicka (iväg)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envoyer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från den ena dagen till den andra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jour au lendemain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artig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poli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 tillbaka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vara, handelsvara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marchandise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stjäla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voler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självklart</w:t>
            </w:r>
            <w:r w:rsidR="00164DF0" w:rsidRPr="004A7FC8">
              <w:rPr>
                <w:sz w:val="20"/>
                <w:szCs w:val="20"/>
                <w:lang w:val="fr-FR"/>
              </w:rPr>
              <w:t>, givetvis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évidemment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umgås med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fréquenter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unge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gamin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sortir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fylla igen, täppa till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combler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hål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trou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bli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devenir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avgrunds-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abyssal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bekymmer, problem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galère</w:t>
            </w:r>
          </w:p>
        </w:tc>
      </w:tr>
    </w:tbl>
    <w:p w:rsidR="008D69C7" w:rsidRDefault="008D69C7" w:rsidP="004A7FC8">
      <w:pPr>
        <w:pStyle w:val="Ingetavstnd"/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6"/>
        <w:gridCol w:w="5100"/>
      </w:tblGrid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rendre compte de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man inser inte sina misstag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ne se rend pas compte de ses erreurs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vet inte till vilken grad jag tycker om dig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ne sais pas à quel point je t’aime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pratar om den här artikeln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parles de cet article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pratar om den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en parles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förstår vad du pratar om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comprends ce dont tu parles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vill ha något, är jag kapabel till allt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je veux quelque chose, je suis capable de tout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är kapabel att minnas 100 ord på en minut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est capable de mémoriser 100 mots en 1 minute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skulle aldrig ha trott honom kapabel att göra detta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l’aurais jamais cru capable de faire ça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hade inte trott det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l’avais pas cru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här barnet har kunnat/kunde märka vad som hände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cet enfant a pu s’apercevoir de ce qui se passait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han kunde märka det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a pu s’en apercevoir</w:t>
            </w:r>
          </w:p>
        </w:tc>
      </w:tr>
      <w:tr w:rsidR="00A64074" w:rsidTr="00CB31B6">
        <w:tc>
          <w:tcPr>
            <w:tcW w:w="5182" w:type="dxa"/>
          </w:tcPr>
          <w:p w:rsidR="00A6407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ingen, inte en enda</w:t>
            </w:r>
          </w:p>
        </w:tc>
        <w:tc>
          <w:tcPr>
            <w:tcW w:w="5183" w:type="dxa"/>
          </w:tcPr>
          <w:p w:rsidR="00A64074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ne...aucun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ger mig inte en enda hjälp</w:t>
            </w:r>
          </w:p>
        </w:tc>
        <w:tc>
          <w:tcPr>
            <w:tcW w:w="5183" w:type="dxa"/>
          </w:tcPr>
          <w:p w:rsidR="008D69C7" w:rsidRPr="004A7FC8" w:rsidRDefault="00A64074" w:rsidP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ne me donne aucune aide</w:t>
            </w:r>
          </w:p>
        </w:tc>
      </w:tr>
      <w:tr w:rsidR="00926A29" w:rsidTr="00CB31B6">
        <w:tc>
          <w:tcPr>
            <w:tcW w:w="5182" w:type="dxa"/>
          </w:tcPr>
          <w:p w:rsidR="00926A29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måste, vara tvungen att, böra</w:t>
            </w:r>
          </w:p>
        </w:tc>
        <w:tc>
          <w:tcPr>
            <w:tcW w:w="5183" w:type="dxa"/>
          </w:tcPr>
          <w:p w:rsidR="00926A29" w:rsidRPr="004A7FC8" w:rsidRDefault="00926A29" w:rsidP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 xml:space="preserve">devoir 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har försökt att säga till mina elever att de måste läsa den här artikeln</w:t>
            </w:r>
          </w:p>
        </w:tc>
        <w:tc>
          <w:tcPr>
            <w:tcW w:w="5183" w:type="dxa"/>
          </w:tcPr>
          <w:p w:rsidR="008D69C7" w:rsidRPr="004A7FC8" w:rsidRDefault="00926A29" w:rsidP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essayé de dire à mes élèves qu’ils devaient lire cet article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har gjort ett misstag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enfant a fait une erreur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misstag har gjorts av ett barn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une erreur a été faite par un enfant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hade utfört köp</w:t>
            </w:r>
          </w:p>
        </w:tc>
        <w:tc>
          <w:tcPr>
            <w:tcW w:w="5183" w:type="dxa"/>
          </w:tcPr>
          <w:p w:rsidR="008D69C7" w:rsidRPr="004A7FC8" w:rsidRDefault="00926A29" w:rsidP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enfant avait effectué des achats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köp hade utförts av ett barn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des achats avaient été effectués par un enfant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mår du bra ? nej, det är värre idag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ça va ? non, c’est pire aujourd’hui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 pire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vad du än gör så tycker jag bra om dig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quoi que tu fasses, je t’aime bien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är du som skall betala notan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c’est à toi de payer l’addition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hon fick den goda idén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elle a eu la bonne idée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lät sin granne jobba/han fick sin granne att jobba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a fait travailler son voisin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så länge han hade pengar, spelade han på kasinot varje dag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tant qu’il avait de l’argent, il jouait au casino chaque jour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var redan för sent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était déjà trop tard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 xml:space="preserve">du skulle </w:t>
            </w:r>
            <w:r w:rsidRPr="004A7FC8">
              <w:rPr>
                <w:i/>
                <w:sz w:val="20"/>
                <w:szCs w:val="20"/>
              </w:rPr>
              <w:t>i alla fall</w:t>
            </w:r>
            <w:r w:rsidRPr="004A7FC8">
              <w:rPr>
                <w:sz w:val="20"/>
                <w:szCs w:val="20"/>
              </w:rPr>
              <w:t xml:space="preserve"> ha kunnat säga mig att din bror var kär i mig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même, tu aurais pu me dire que ton frère était amoureux de moi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skulle ha kunnat sagt mig det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aurais pu me le dire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mina föräldrars bank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de mes parents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presidentens bank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du président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ringde min moster – jag ringde henne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appelé ma tante – je l’ai appelée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 bror ringde mig sägandes att han var pank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mon frère m’a appelé en me disant qu’il était sur la paille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har vägrat/nekat alla utgifter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a refusé toutes les dépenses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banken nekade alla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les a toutes refusées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hade aldrig ännu hänt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ce n’était encore jamais arrivé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är inte den (typen av person) som går ut på nätterna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suis pas du genre à sortir la nuit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ringer mig bara vid behov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ne me rappelle qu’en cas de besoin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finns ingen mer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n’y a plus personne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ursäkta mig, jag gjorde inte med flit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excusez-moi, je n’ai pas fait exprès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mettre plein les poches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jag blev förbannad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été furieux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skall inte leka med brandsläckaren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n’as pas à jouer avec l’extincteur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lastRenderedPageBreak/>
              <w:t>kompisens föräldrar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les parents du copain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kompisens föräldrar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a bien expliqué aux parents du copain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dem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leur a bien expliqué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gick för att träffa min granne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je suis allé voir mon voisin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gav mitt telefonnummer till din bror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donné mon numéro de téléphone à ton frère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men din bror vägrar att ge mig hans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mais ton frère refuse de me donner le sien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mina dina systrar har gett mig deras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mais tes soeurs m’ont donné le leur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umgås inte längre med min granntjej på 3 :e våningen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fréquente plus ma voisine du 3 :ème étage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 något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sortir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klarar du dig ur detta ?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t’en sors ?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en liten unge vars pappa är i fängelse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 petit gamin dont le père est en prison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behöver du något ?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as besoin de quelque chose ?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säg mig vad du behöver (har behov av)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dis-moi ce dont tu as besoin</w:t>
            </w:r>
          </w:p>
        </w:tc>
      </w:tr>
    </w:tbl>
    <w:p w:rsidR="008D69C7" w:rsidRPr="004A7FC8" w:rsidRDefault="008D69C7" w:rsidP="004A7FC8">
      <w:pPr>
        <w:pStyle w:val="Ingetavstnd"/>
        <w:rPr>
          <w:sz w:val="8"/>
          <w:szCs w:val="8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60"/>
        <w:gridCol w:w="9646"/>
      </w:tblGrid>
      <w:tr w:rsidR="00CC4865" w:rsidTr="004A7FC8">
        <w:trPr>
          <w:trHeight w:val="1134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qui raconte cet article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n’a-t-elle plus d’argent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la banque c’est à qui la faute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qu’en pense-t-elle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la banque ne veut-elle pas les aider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Émelie n’a-t-elle pas vu tout de suite que l’argent disparaissait de son compte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qu’a fait le fils pour encore cacher les achats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la banque a tout de suite prévenu la famille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est-ce une famille dépensière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10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comment a réagi la banque de sa soeur lors d’un fait semblable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Émelie, que pense-t-elle de sa banque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elle qui sont les vrais responsables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comment ont réagi les parents du copains de leur fils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aujourd’hui, est-ce qu’ils ont tout remboursé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qu’ils ont fait avec les achats de leur fils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pourquoi le fils d’Émelie ne fréquente-t-il plus son copain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que c’est que les agios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et vous ? faites-vous des achats sur Internet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déjà eu des problèmes avec des achats ou des commandes sur Internet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peur de faire vos courses sur le net ?</w:t>
            </w:r>
          </w:p>
        </w:tc>
      </w:tr>
    </w:tbl>
    <w:p w:rsidR="008D69C7" w:rsidRDefault="008D69C7">
      <w:pPr>
        <w:rPr>
          <w:lang w:val="fr-FR"/>
        </w:rPr>
      </w:pPr>
    </w:p>
    <w:p w:rsidR="009E1030" w:rsidRDefault="00515E85">
      <w:pPr>
        <w:rPr>
          <w:lang w:val="fr-FR"/>
        </w:rPr>
      </w:pPr>
      <w:bookmarkStart w:id="0" w:name="_GoBack"/>
      <w:r>
        <w:rPr>
          <w:noProof/>
          <w:lang w:eastAsia="sv-SE"/>
        </w:rPr>
        <w:lastRenderedPageBreak/>
        <w:drawing>
          <wp:inline distT="0" distB="0" distL="0" distR="0">
            <wp:extent cx="6420139" cy="81057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svidecompt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56" cy="81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5E85" w:rsidRPr="009E1030" w:rsidRDefault="00515E85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588125" cy="816038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svidecompte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E85" w:rsidRPr="009E1030" w:rsidSect="00EA335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30"/>
    <w:rsid w:val="00164DF0"/>
    <w:rsid w:val="001777F7"/>
    <w:rsid w:val="00242481"/>
    <w:rsid w:val="00267604"/>
    <w:rsid w:val="002848C3"/>
    <w:rsid w:val="00382D44"/>
    <w:rsid w:val="003835C5"/>
    <w:rsid w:val="003C4806"/>
    <w:rsid w:val="004A7FC8"/>
    <w:rsid w:val="00515E85"/>
    <w:rsid w:val="0052598E"/>
    <w:rsid w:val="00552AA1"/>
    <w:rsid w:val="00850148"/>
    <w:rsid w:val="008D69C7"/>
    <w:rsid w:val="00926A29"/>
    <w:rsid w:val="009E1030"/>
    <w:rsid w:val="00A64074"/>
    <w:rsid w:val="00BF0B65"/>
    <w:rsid w:val="00CB31B6"/>
    <w:rsid w:val="00CC4865"/>
    <w:rsid w:val="00EA3355"/>
    <w:rsid w:val="00E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ED201-7DD9-4ABB-A746-95FF9AB0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BF0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1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5E85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4A7F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1100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cp:lastPrinted>2016-02-20T12:58:00Z</cp:lastPrinted>
  <dcterms:created xsi:type="dcterms:W3CDTF">2016-02-20T12:58:00Z</dcterms:created>
  <dcterms:modified xsi:type="dcterms:W3CDTF">2016-02-20T12:58:00Z</dcterms:modified>
</cp:coreProperties>
</file>