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8" w:rsidRDefault="00A209AC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1905</wp:posOffset>
            </wp:positionV>
            <wp:extent cx="2432050" cy="2082800"/>
            <wp:effectExtent l="0" t="0" r="6350" b="0"/>
            <wp:wrapThrough wrapText="bothSides">
              <wp:wrapPolygon edited="0">
                <wp:start x="0" y="0"/>
                <wp:lineTo x="0" y="21337"/>
                <wp:lineTo x="21487" y="21337"/>
                <wp:lineTo x="21487" y="0"/>
                <wp:lineTo x="0" y="0"/>
              </wp:wrapPolygon>
            </wp:wrapThrough>
            <wp:docPr id="2" name="Bildobjekt 0" descr="paris-97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paris-973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6226</w:t>
      </w:r>
      <w:r w:rsidR="00193D48">
        <w:t>SITUATIONS IMPORTANTES EN FRANCE;  vad säger du när…………</w:t>
      </w:r>
      <w:bookmarkStart w:id="0" w:name="_GoBack"/>
      <w:bookmarkEnd w:id="0"/>
      <w:r w:rsidR="00193D48">
        <w:t>..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trampar någon på foten i tunnelbanan?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hur mycket en tunnelbanebiljett kostar?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gå ut ur tunnelbanevagnen och det står folk framför dig?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någon knuffat till dig och ber om ursäkt?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beställa en liten sallad till förrätt?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beställa en tomatsallad till förrätt men utan dressing?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beställa en blodig biff?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beställa en välstekt biff med såsen vid sidan av?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om de har béarnaisesås?</w:t>
      </w:r>
    </w:p>
    <w:p w:rsidR="00193D48" w:rsidRDefault="00193D48">
      <w:pPr>
        <w:pStyle w:val="Liststycke"/>
        <w:numPr>
          <w:ilvl w:val="0"/>
          <w:numId w:val="1"/>
        </w:numPr>
      </w:pPr>
      <w:r>
        <w:t>ber om mer pommes-frites?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frågar om du får prova den svarta skjortan?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frågar om det finns andra modeller?</w:t>
      </w:r>
    </w:p>
    <w:p w:rsidR="00193D48" w:rsidRDefault="00A209AC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17780</wp:posOffset>
            </wp:positionV>
            <wp:extent cx="2864485" cy="1917700"/>
            <wp:effectExtent l="0" t="0" r="0" b="6350"/>
            <wp:wrapNone/>
            <wp:docPr id="3" name="Bildobjekt 1" descr="Voyage_a_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oyage_a_Par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48">
        <w:t>när du säger att byxan är fin men du gillar inte färgen?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inte vill köpa vykort av den envisa försäljaren?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säger att du inte har någon växel?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frågar efter vägen till närmaste toalett?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när du ber att få en större handduk på hotellet?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någon frågar dig hur resan har gått?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någon frågar dig på vilket hotell du bor och var det ligger?</w:t>
      </w:r>
    </w:p>
    <w:p w:rsidR="00193D48" w:rsidRDefault="00A209AC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52705</wp:posOffset>
            </wp:positionV>
            <wp:extent cx="1466850" cy="1511300"/>
            <wp:effectExtent l="0" t="0" r="0" b="0"/>
            <wp:wrapNone/>
            <wp:docPr id="4" name="Bildobjekt 2" descr="StatueLibertePari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tatueLiberteParis-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48">
        <w:t>du ber någon tala långsammare?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ber att få en servett till?</w:t>
      </w:r>
    </w:p>
    <w:p w:rsidR="00193D48" w:rsidRDefault="00193D48">
      <w:pPr>
        <w:pStyle w:val="Liststycke"/>
        <w:numPr>
          <w:ilvl w:val="0"/>
          <w:numId w:val="1"/>
        </w:numPr>
      </w:pPr>
      <w:r>
        <w:t>någon frågar dig varifrån du kommer?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ber att få en chokladmousse till?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ha vispgrädde på chokladmoussen?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ha glass till päronpajen?</w:t>
      </w:r>
    </w:p>
    <w:p w:rsidR="00193D48" w:rsidRDefault="00193D4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om pajen innehåller nötter?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säger att du inte gillar för starka maträtter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säger att du är jättehungrig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vilka olika drickor de har på restaurangen?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försöker sänka priset på en laserpekare som en envis försäljare vill sälja till dig?</w:t>
      </w:r>
    </w:p>
    <w:p w:rsidR="00193D48" w:rsidRDefault="00193D4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vill flirta med den snygge kyparen/den vackra servitrisen?</w:t>
      </w:r>
    </w:p>
    <w:p w:rsidR="00193D48" w:rsidRDefault="00193D48">
      <w:pPr>
        <w:pStyle w:val="Liststycke"/>
        <w:numPr>
          <w:ilvl w:val="0"/>
          <w:numId w:val="1"/>
        </w:numPr>
      </w:pPr>
      <w:r>
        <w:lastRenderedPageBreak/>
        <w:t>du säger att du talar lite franska?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var utgången ligger?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är törstig?</w:t>
      </w:r>
    </w:p>
    <w:p w:rsidR="00193D48" w:rsidRDefault="00193D4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säger att du inte visste om något?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ber att få låna en penna?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vad det finns för efterrätter?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talar om att du redan har köpt en laserpekare åt den envisa försäljaren?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beställer en pannkaka med nutella?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säger att du inte har några pengar kvar?</w:t>
      </w:r>
    </w:p>
    <w:p w:rsidR="00193D48" w:rsidRDefault="00A209AC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114935</wp:posOffset>
            </wp:positionV>
            <wp:extent cx="1263650" cy="1663700"/>
            <wp:effectExtent l="0" t="0" r="0" b="0"/>
            <wp:wrapNone/>
            <wp:docPr id="5" name="Bildobjekt 3" descr="CarteParisNotre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arteParisNotreD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48">
        <w:t>du säger att du inte gillar den färgen?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beställer en glass med tre olika smaker: jordgubbe, hallon och choklad?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ber att få peppar och salt på restaurangen?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säger att du har ont i: huvudet……….magen………….fötterna………….ryggen?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vill ha rumsnyckel 153?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säger att det är stopp i toaletten?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behöver ha en ny kniv?</w:t>
      </w:r>
    </w:p>
    <w:p w:rsidR="00193D48" w:rsidRDefault="00193D4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vilka olika såser de har på restaurangen?</w:t>
      </w:r>
    </w:p>
    <w:p w:rsidR="00193D48" w:rsidRDefault="00193D48">
      <w:pPr>
        <w:pStyle w:val="Liststycke"/>
        <w:numPr>
          <w:ilvl w:val="0"/>
          <w:numId w:val="1"/>
        </w:numPr>
      </w:pPr>
      <w:r>
        <w:t>du frågar om du kan få ris till kycklingen?</w:t>
      </w:r>
    </w:p>
    <w:p w:rsidR="00193D48" w:rsidRDefault="00193D4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ber att få hjälp i en butik?</w:t>
      </w:r>
    </w:p>
    <w:sectPr w:rsidR="00193D48" w:rsidSect="00193D48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6260"/>
    <w:multiLevelType w:val="hybridMultilevel"/>
    <w:tmpl w:val="A3FC6C9C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48"/>
    <w:rsid w:val="00193D48"/>
    <w:rsid w:val="00A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IMPORTANTES EN FRANCE;  vad säger du när…………………</vt:lpstr>
    </vt:vector>
  </TitlesOfParts>
  <Company>Proaros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IMPORTANTES EN FRANCE;  vad säger du när…………………</dc:title>
  <dc:creator>Stefan Gustafsson</dc:creator>
  <cp:lastModifiedBy>Robin</cp:lastModifiedBy>
  <cp:revision>2</cp:revision>
  <dcterms:created xsi:type="dcterms:W3CDTF">2013-09-21T17:47:00Z</dcterms:created>
  <dcterms:modified xsi:type="dcterms:W3CDTF">2013-09-21T17:47:00Z</dcterms:modified>
</cp:coreProperties>
</file>