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36CD1">
      <w:pPr>
        <w:rPr>
          <w:sz w:val="110"/>
          <w:szCs w:val="110"/>
          <w:lang w:val="en-US"/>
        </w:rPr>
      </w:pPr>
      <w:bookmarkStart w:id="0" w:name="_GoBack"/>
      <w:bookmarkEnd w:id="0"/>
      <w:r>
        <w:rPr>
          <w:sz w:val="110"/>
          <w:szCs w:val="110"/>
          <w:lang w:val="en-US"/>
        </w:rPr>
        <w:t xml:space="preserve">exercices pour le </w:t>
      </w:r>
      <w:r>
        <w:rPr>
          <w:noProof/>
          <w:sz w:val="110"/>
          <w:szCs w:val="110"/>
          <w:lang w:eastAsia="sv-SE"/>
        </w:rPr>
        <w:drawing>
          <wp:inline distT="0" distB="0" distL="0" distR="0">
            <wp:extent cx="6588125" cy="4940935"/>
            <wp:effectExtent l="0" t="0" r="3175" b="0"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d8549e3b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10"/>
          <w:szCs w:val="110"/>
          <w:lang w:val="en-US"/>
        </w:rPr>
        <w:t xml:space="preserve">contrôle </w:t>
      </w:r>
    </w:p>
    <w:p w:rsidR="00036CD1" w:rsidRPr="00036CD1" w:rsidRDefault="00036CD1">
      <w:pPr>
        <w:rPr>
          <w:color w:val="000000" w:themeColor="text1"/>
          <w:sz w:val="110"/>
          <w:szCs w:val="110"/>
          <w:lang w:val="en-US"/>
        </w:rPr>
      </w:pPr>
      <w:r>
        <w:rPr>
          <w:sz w:val="110"/>
          <w:szCs w:val="110"/>
          <w:lang w:val="en-US"/>
        </w:rPr>
        <w:t>classe 4</w:t>
      </w:r>
      <w:r>
        <w:rPr>
          <w:noProof/>
          <w:color w:val="000000" w:themeColor="text1"/>
          <w:sz w:val="110"/>
          <w:szCs w:val="110"/>
          <w:lang w:eastAsia="sv-SE"/>
        </w:rPr>
        <w:drawing>
          <wp:inline distT="0" distB="0" distL="0" distR="0">
            <wp:extent cx="3910988" cy="2688804"/>
            <wp:effectExtent l="0" t="0" r="0" b="0"/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tenant_tu_rentres__la_tanire_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274" cy="2691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4F" w:rsidRPr="002A55D3" w:rsidRDefault="0071694F" w:rsidP="0071694F">
      <w:pPr>
        <w:pStyle w:val="Normalwebb"/>
        <w:rPr>
          <w:color w:val="000000" w:themeColor="text1"/>
          <w:lang w:val="en-US"/>
        </w:rPr>
      </w:pPr>
      <w:r w:rsidRPr="002A55D3">
        <w:rPr>
          <w:color w:val="000000" w:themeColor="text1"/>
          <w:lang w:val="en-US"/>
        </w:rPr>
        <w:lastRenderedPageBreak/>
        <w:t>DIALOGUES IMPORTANTS 1</w:t>
      </w:r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  <w:lang w:val="en-US"/>
        </w:rPr>
      </w:pPr>
      <w:r w:rsidRPr="002A55D3">
        <w:rPr>
          <w:color w:val="000000" w:themeColor="text1"/>
          <w:lang w:val="en-US"/>
        </w:rPr>
        <w:t xml:space="preserve">1.      </w:t>
      </w:r>
      <w:hyperlink r:id="rId7" w:history="1">
        <w:r w:rsidRPr="002A55D3">
          <w:rPr>
            <w:rStyle w:val="Hyperlnk"/>
            <w:color w:val="000000" w:themeColor="text1"/>
            <w:lang w:val="en-US"/>
          </w:rPr>
          <w:t>à la boulangerie 1</w:t>
        </w:r>
      </w:hyperlink>
      <w:r w:rsidRPr="002A55D3">
        <w:rPr>
          <w:color w:val="000000" w:themeColor="text1"/>
          <w:lang w:val="en-US"/>
        </w:rPr>
        <w:t xml:space="preserve"> </w:t>
      </w:r>
      <w:hyperlink r:id="rId8" w:history="1">
        <w:r w:rsidRPr="002A55D3">
          <w:rPr>
            <w:rStyle w:val="Hyperlnk"/>
            <w:color w:val="000000" w:themeColor="text1"/>
            <w:lang w:val="en-US"/>
          </w:rPr>
          <w:t>2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  <w:lang w:val="en-US"/>
        </w:rPr>
      </w:pPr>
      <w:r w:rsidRPr="002A55D3">
        <w:rPr>
          <w:color w:val="000000" w:themeColor="text1"/>
          <w:lang w:val="en-US"/>
        </w:rPr>
        <w:t xml:space="preserve">2.      </w:t>
      </w:r>
      <w:hyperlink r:id="rId9" w:history="1">
        <w:r w:rsidRPr="002A55D3">
          <w:rPr>
            <w:rStyle w:val="Hyperlnk"/>
            <w:color w:val="000000" w:themeColor="text1"/>
            <w:lang w:val="en-US"/>
          </w:rPr>
          <w:t>un accident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  <w:lang w:val="en-US"/>
        </w:rPr>
      </w:pPr>
      <w:r w:rsidRPr="002A55D3">
        <w:rPr>
          <w:color w:val="000000" w:themeColor="text1"/>
          <w:lang w:val="en-US"/>
        </w:rPr>
        <w:t xml:space="preserve">3.      </w:t>
      </w:r>
      <w:hyperlink r:id="rId10" w:history="1">
        <w:r w:rsidRPr="002A55D3">
          <w:rPr>
            <w:rStyle w:val="Hyperlnk"/>
            <w:color w:val="000000" w:themeColor="text1"/>
            <w:lang w:val="en-US"/>
          </w:rPr>
          <w:t>chez le coiffeur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  <w:lang w:val="en-US"/>
        </w:rPr>
        <w:t xml:space="preserve">4.      </w:t>
      </w:r>
      <w:hyperlink r:id="rId11" w:history="1">
        <w:r w:rsidRPr="002A55D3">
          <w:rPr>
            <w:rStyle w:val="Hyperlnk"/>
            <w:color w:val="000000" w:themeColor="text1"/>
          </w:rPr>
          <w:t>un anniversaire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5.      </w:t>
      </w:r>
      <w:hyperlink r:id="rId12" w:history="1">
        <w:r w:rsidRPr="002A55D3">
          <w:rPr>
            <w:rStyle w:val="Hyperlnk"/>
            <w:color w:val="000000" w:themeColor="text1"/>
          </w:rPr>
          <w:t>aller au musée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6.      </w:t>
      </w:r>
      <w:hyperlink r:id="rId13" w:history="1">
        <w:r w:rsidRPr="002A55D3">
          <w:rPr>
            <w:rStyle w:val="Hyperlnk"/>
            <w:color w:val="000000" w:themeColor="text1"/>
          </w:rPr>
          <w:t>à la poste 1</w:t>
        </w:r>
      </w:hyperlink>
      <w:r w:rsidRPr="002A55D3">
        <w:rPr>
          <w:color w:val="000000" w:themeColor="text1"/>
        </w:rPr>
        <w:t xml:space="preserve"> </w:t>
      </w:r>
      <w:hyperlink r:id="rId14" w:history="1">
        <w:r w:rsidRPr="002A55D3">
          <w:rPr>
            <w:rStyle w:val="Hyperlnk"/>
            <w:color w:val="000000" w:themeColor="text1"/>
          </w:rPr>
          <w:t>2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7.      </w:t>
      </w:r>
      <w:hyperlink r:id="rId15" w:history="1">
        <w:r w:rsidRPr="002A55D3">
          <w:rPr>
            <w:rStyle w:val="Hyperlnk"/>
            <w:color w:val="000000" w:themeColor="text1"/>
          </w:rPr>
          <w:t>demander son chemin 1</w:t>
        </w:r>
      </w:hyperlink>
      <w:r w:rsidRPr="002A55D3">
        <w:rPr>
          <w:color w:val="000000" w:themeColor="text1"/>
        </w:rPr>
        <w:t xml:space="preserve"> </w:t>
      </w:r>
      <w:hyperlink r:id="rId16" w:history="1">
        <w:r w:rsidRPr="002A55D3">
          <w:rPr>
            <w:rStyle w:val="Hyperlnk"/>
            <w:color w:val="000000" w:themeColor="text1"/>
          </w:rPr>
          <w:t>2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8.      </w:t>
      </w:r>
      <w:hyperlink r:id="rId17" w:history="1">
        <w:r w:rsidRPr="002A55D3">
          <w:rPr>
            <w:rStyle w:val="Hyperlnk"/>
            <w:color w:val="000000" w:themeColor="text1"/>
          </w:rPr>
          <w:t>à l'hôtel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9.      </w:t>
      </w:r>
      <w:hyperlink r:id="rId18" w:history="1">
        <w:r w:rsidRPr="002A55D3">
          <w:rPr>
            <w:rStyle w:val="Hyperlnk"/>
            <w:color w:val="000000" w:themeColor="text1"/>
          </w:rPr>
          <w:t>invitation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10.  </w:t>
      </w:r>
      <w:hyperlink r:id="rId19" w:history="1">
        <w:r w:rsidRPr="002A55D3">
          <w:rPr>
            <w:rStyle w:val="Hyperlnk"/>
            <w:color w:val="000000" w:themeColor="text1"/>
          </w:rPr>
          <w:t>où est la gare?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11.  </w:t>
      </w:r>
      <w:hyperlink r:id="rId20" w:history="1">
        <w:r w:rsidRPr="002A55D3">
          <w:rPr>
            <w:rStyle w:val="Hyperlnk"/>
            <w:color w:val="000000" w:themeColor="text1"/>
          </w:rPr>
          <w:t>que pensez-vous de....1?</w:t>
        </w:r>
      </w:hyperlink>
    </w:p>
    <w:p w:rsidR="0071694F" w:rsidRPr="002A55D3" w:rsidRDefault="0071694F" w:rsidP="0071694F">
      <w:pPr>
        <w:pStyle w:val="Normalwebb"/>
        <w:ind w:left="720" w:hanging="360"/>
        <w:rPr>
          <w:color w:val="000000" w:themeColor="text1"/>
        </w:rPr>
      </w:pPr>
      <w:r w:rsidRPr="002A55D3">
        <w:rPr>
          <w:color w:val="000000" w:themeColor="text1"/>
        </w:rPr>
        <w:t xml:space="preserve">12.  </w:t>
      </w:r>
      <w:hyperlink r:id="rId21" w:history="1">
        <w:r w:rsidRPr="002A55D3">
          <w:rPr>
            <w:rStyle w:val="Hyperlnk"/>
            <w:color w:val="000000" w:themeColor="text1"/>
          </w:rPr>
          <w:t>que pensez-vous de....2?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552"/>
      </w:tblGrid>
      <w:tr w:rsidR="002A55D3" w:rsidRPr="002A55D3" w:rsidTr="004B686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2A55D3" w:rsidRDefault="004B6867" w:rsidP="007C0E62">
            <w:pPr>
              <w:spacing w:after="0" w:line="240" w:lineRule="auto"/>
              <w:rPr>
                <w:color w:val="000000" w:themeColor="text1"/>
              </w:rPr>
            </w:pPr>
            <w:r w:rsidRPr="002A55D3">
              <w:rPr>
                <w:color w:val="000000" w:themeColor="text1"/>
                <w:lang w:val="en-US"/>
              </w:rPr>
              <w:t>révision</w:t>
            </w:r>
            <w:hyperlink r:id="rId22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 xml:space="preserve"> 1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</w:t>
            </w:r>
            <w:hyperlink r:id="rId23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 xml:space="preserve"> </w:t>
              </w:r>
            </w:hyperlink>
            <w:hyperlink r:id="rId24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2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</w:t>
            </w:r>
            <w:hyperlink r:id="rId25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 xml:space="preserve"> 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2A55D3" w:rsidRDefault="004B6867">
            <w:pPr>
              <w:spacing w:after="0" w:line="240" w:lineRule="auto"/>
              <w:rPr>
                <w:color w:val="000000" w:themeColor="text1"/>
              </w:rPr>
            </w:pPr>
            <w:r w:rsidRPr="002A55D3">
              <w:rPr>
                <w:color w:val="000000" w:themeColor="text1"/>
                <w:lang w:val="en-US"/>
              </w:rPr>
              <w:t>214. fiche révision</w:t>
            </w:r>
            <w:hyperlink r:id="rId26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 xml:space="preserve"> 4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</w:t>
            </w:r>
            <w:hyperlink r:id="rId27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 xml:space="preserve"> </w:t>
              </w:r>
            </w:hyperlink>
            <w:hyperlink r:id="rId28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5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 </w:t>
            </w:r>
            <w:hyperlink r:id="rId29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6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2A55D3" w:rsidRDefault="004B6867">
            <w:pPr>
              <w:spacing w:after="0" w:line="240" w:lineRule="auto"/>
              <w:rPr>
                <w:color w:val="000000" w:themeColor="text1"/>
              </w:rPr>
            </w:pPr>
            <w:r w:rsidRPr="002A55D3">
              <w:rPr>
                <w:color w:val="000000" w:themeColor="text1"/>
                <w:lang w:val="en-US"/>
              </w:rPr>
              <w:t xml:space="preserve">215. fiche révision </w:t>
            </w:r>
            <w:hyperlink r:id="rId30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7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 </w:t>
            </w:r>
            <w:hyperlink r:id="rId31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8</w:t>
              </w:r>
            </w:hyperlink>
            <w:r w:rsidRPr="002A55D3">
              <w:rPr>
                <w:color w:val="000000" w:themeColor="text1"/>
                <w:lang w:val="en-US"/>
              </w:rPr>
              <w:t xml:space="preserve">   </w:t>
            </w:r>
            <w:hyperlink r:id="rId32" w:history="1">
              <w:r w:rsidRPr="002A55D3">
                <w:rPr>
                  <w:rStyle w:val="Hyperlnk"/>
                  <w:color w:val="000000" w:themeColor="text1"/>
                  <w:lang w:val="en-US"/>
                </w:rPr>
                <w:t>9</w:t>
              </w:r>
            </w:hyperlink>
          </w:p>
        </w:tc>
      </w:tr>
    </w:tbl>
    <w:p w:rsidR="00DF0A9B" w:rsidRPr="002A55D3" w:rsidRDefault="00036CD1">
      <w:pPr>
        <w:rPr>
          <w:color w:val="000000" w:themeColor="text1"/>
        </w:rPr>
      </w:pPr>
      <w:r>
        <w:rPr>
          <w:noProof/>
          <w:color w:val="000000" w:themeColor="text1"/>
          <w:lang w:eastAsia="sv-SE"/>
        </w:rPr>
        <w:drawing>
          <wp:inline distT="0" distB="0" distL="0" distR="0">
            <wp:extent cx="5859460" cy="5122843"/>
            <wp:effectExtent l="0" t="0" r="8255" b="1905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2c2d1e79eb.jp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805" cy="511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94F" w:rsidRPr="0071694F" w:rsidRDefault="0071694F" w:rsidP="0071694F">
      <w:pPr>
        <w:rPr>
          <w:color w:val="000000" w:themeColor="text1"/>
        </w:rPr>
      </w:pPr>
      <w:r w:rsidRPr="0071694F">
        <w:rPr>
          <w:color w:val="000000" w:themeColor="text1"/>
        </w:rPr>
        <w:lastRenderedPageBreak/>
        <w:t>6071questionsetréponses1c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12"/>
        <w:gridCol w:w="3294"/>
      </w:tblGrid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ert favoritförnamn?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favoritfärg?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favoritfilm?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*vilken är filmen som du avskyr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film avskyr du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favoritsångerska?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favoritskådespelare?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favoritskådespelerska?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mammas förnamn? *vilket är förnamnet på din mamma?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pappas förnamn? *vilket är förnamnet på din pappa?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förnamnet på din första pojkvän/flickvän?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mest?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yrket som du gillar minst?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er favoritdricka?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din mammas födelsedatum?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datumet för din födelsedag?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skrämmer dig?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djur är du rädd för?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lastRenderedPageBreak/>
              <w:t>hur dags stiger du upp på morgonen?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skostorlek?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längd/storlek?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vilken är din vikt? hur mycket väger du?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efternamnet på din bästa kompis?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är din favoritsport?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är ditt telefonnummer?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71694F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vilket är ditt bästa ämne i skolan?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694F" w:rsidRPr="001A78B4" w:rsidRDefault="0071694F" w:rsidP="0071694F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dags lägger du dig normalt sett?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694F" w:rsidRPr="001A78B4" w:rsidRDefault="0071694F" w:rsidP="0071694F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</w:tbl>
    <w:p w:rsidR="0071694F" w:rsidRPr="0071694F" w:rsidRDefault="0071694F" w:rsidP="001A78B4">
      <w:pPr>
        <w:pStyle w:val="Ingetavstnd"/>
        <w:rPr>
          <w:lang w:val="en-US"/>
        </w:rPr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t>1FICHE15DIALOGUES2faire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1753"/>
        <w:gridCol w:w="283"/>
        <w:gridCol w:w="4163"/>
        <w:gridCol w:w="2041"/>
      </w:tblGrid>
      <w:tr w:rsidR="002A55D3" w:rsidRPr="004B6867" w:rsidTr="001A78B4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présent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867" w:rsidRPr="001A78B4" w:rsidRDefault="004B6867" w:rsidP="004B686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78B4">
              <w:rPr>
                <w:color w:val="000000" w:themeColor="text1"/>
                <w:sz w:val="24"/>
                <w:szCs w:val="24"/>
              </w:rPr>
              <w:t>faire au passé composé</w:t>
            </w: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du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han/hon/vi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han/hon/vi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ni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A78B4" w:rsidRPr="004B6867" w:rsidTr="001A78B4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21749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gör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B9141A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de har gjort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B6867" w:rsidRPr="004B6867" w:rsidRDefault="004B6867" w:rsidP="001A78B4">
      <w:pPr>
        <w:pStyle w:val="Ingetavstnd"/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gjort? /vad gjorde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ni gjort?/vad gjorde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har sportat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jag har bowlat, spelat handboll, volleyboll etc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vi har spelat tennis/vi spelade tennis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har du shoppat?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tagit promenader? (gjort promenader)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under semestern/lovet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under din semester/ditt lov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båt/segla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åka skidor (vattenskidor)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festa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utflykter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göra promenader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cykla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bränna i solen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besöka monument/ett museum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ta (tagit) solbad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sova – sovit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*gå ut med kompisar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*bada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*vila sig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 iväg på en resa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*stanna hemma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*åka/gå och besöka någon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</w:tbl>
    <w:p w:rsidR="00DF0A9B" w:rsidRPr="002A55D3" w:rsidRDefault="00DF0A9B">
      <w:pPr>
        <w:rPr>
          <w:color w:val="000000" w:themeColor="text1"/>
          <w:lang w:val="en-US"/>
        </w:rPr>
      </w:pPr>
    </w:p>
    <w:p w:rsidR="004B6867" w:rsidRPr="002A55D3" w:rsidRDefault="004B6867">
      <w:pPr>
        <w:rPr>
          <w:color w:val="000000" w:themeColor="text1"/>
          <w:lang w:val="en-US"/>
        </w:rPr>
      </w:pPr>
    </w:p>
    <w:p w:rsidR="004B6867" w:rsidRPr="002A55D3" w:rsidRDefault="004B6867">
      <w:pPr>
        <w:rPr>
          <w:color w:val="000000" w:themeColor="text1"/>
          <w:lang w:val="en-US"/>
        </w:rPr>
      </w:pPr>
    </w:p>
    <w:p w:rsidR="004B6867" w:rsidRPr="004B6867" w:rsidRDefault="004B6867" w:rsidP="004B6867">
      <w:pPr>
        <w:rPr>
          <w:color w:val="000000" w:themeColor="text1"/>
        </w:rPr>
      </w:pPr>
      <w:r w:rsidRPr="004B6867">
        <w:rPr>
          <w:color w:val="000000" w:themeColor="text1"/>
        </w:rPr>
        <w:lastRenderedPageBreak/>
        <w:t>fiche230repetitionsfraserniveau1b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gillar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önskas?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dag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vilket datum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var är järnvägsstationen?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letar efter posten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en kaffe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heter din pappa?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syskon?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ni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hungrig?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är du törstig?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ni glass?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vilken storlek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har du djur?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är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vad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vad har du gjort i går?/vad gjorde du i går?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4B6867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1A78B4">
              <w:rPr>
                <w:color w:val="000000" w:themeColor="text1"/>
                <w:sz w:val="20"/>
                <w:szCs w:val="20"/>
                <w:lang w:val="en-US"/>
              </w:rPr>
              <w:t>gillar du tennis?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  <w:tr w:rsidR="002A55D3" w:rsidRPr="00036CD1" w:rsidTr="001A78B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6867" w:rsidRPr="001A78B4" w:rsidRDefault="004B6867" w:rsidP="004B6867">
            <w:pPr>
              <w:rPr>
                <w:color w:val="000000" w:themeColor="text1"/>
                <w:sz w:val="20"/>
                <w:szCs w:val="20"/>
              </w:rPr>
            </w:pPr>
            <w:r w:rsidRPr="001A78B4">
              <w:rPr>
                <w:color w:val="000000" w:themeColor="text1"/>
                <w:sz w:val="20"/>
                <w:szCs w:val="20"/>
              </w:rPr>
              <w:t>har ni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867" w:rsidRPr="001A78B4" w:rsidRDefault="004B6867" w:rsidP="004B6867">
            <w:pPr>
              <w:rPr>
                <w:color w:val="000000" w:themeColor="text1"/>
                <w:sz w:val="56"/>
                <w:szCs w:val="56"/>
                <w:lang w:val="en-US"/>
              </w:rPr>
            </w:pPr>
          </w:p>
        </w:tc>
      </w:tr>
    </w:tbl>
    <w:p w:rsidR="004B6867" w:rsidRPr="004B6867" w:rsidRDefault="004B6867" w:rsidP="004B6867">
      <w:pPr>
        <w:rPr>
          <w:color w:val="000000" w:themeColor="text1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2037"/>
        <w:gridCol w:w="2749"/>
        <w:gridCol w:w="239"/>
        <w:gridCol w:w="15"/>
        <w:gridCol w:w="3309"/>
        <w:gridCol w:w="1857"/>
      </w:tblGrid>
      <w:tr w:rsidR="001A78B4" w:rsidRPr="004B6867" w:rsidTr="001A78B4"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8B4" w:rsidRPr="004B6867" w:rsidRDefault="001A78B4" w:rsidP="004B6867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vara i presens</w:t>
            </w:r>
          </w:p>
        </w:tc>
        <w:tc>
          <w:tcPr>
            <w:tcW w:w="5166" w:type="dxa"/>
            <w:gridSpan w:val="2"/>
          </w:tcPr>
          <w:p w:rsidR="001A78B4" w:rsidRPr="004B6867" w:rsidRDefault="001A78B4" w:rsidP="00567381">
            <w:pPr>
              <w:jc w:val="center"/>
              <w:rPr>
                <w:color w:val="000000" w:themeColor="text1"/>
                <w:sz w:val="48"/>
                <w:szCs w:val="48"/>
                <w:lang w:val="en-US"/>
              </w:rPr>
            </w:pPr>
            <w:r w:rsidRPr="004B6867">
              <w:rPr>
                <w:color w:val="000000" w:themeColor="text1"/>
                <w:sz w:val="48"/>
                <w:szCs w:val="48"/>
                <w:lang w:val="en-US"/>
              </w:rPr>
              <w:t>verbet ha i presens</w:t>
            </w: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jag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du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han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hon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hon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är/vi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man har/vi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vi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ni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  <w:tr w:rsidR="001A78B4" w:rsidRPr="004B6867" w:rsidTr="001A78B4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är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sz w:val="36"/>
                <w:szCs w:val="36"/>
                <w:lang w:val="en-US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B6867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  <w:r w:rsidRPr="001A78B4">
              <w:rPr>
                <w:color w:val="000000" w:themeColor="text1"/>
                <w:lang w:val="en-US"/>
              </w:rPr>
              <w:t>de har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78B4" w:rsidRPr="001A78B4" w:rsidRDefault="001A78B4" w:rsidP="004C235B">
            <w:pPr>
              <w:rPr>
                <w:color w:val="000000" w:themeColor="text1"/>
                <w:lang w:val="en-US"/>
              </w:rPr>
            </w:pPr>
          </w:p>
        </w:tc>
      </w:tr>
    </w:tbl>
    <w:p w:rsidR="004B6867" w:rsidRPr="004B6867" w:rsidRDefault="00B27C78" w:rsidP="004B6867">
      <w:pPr>
        <w:rPr>
          <w:color w:val="000000" w:themeColor="text1"/>
          <w:sz w:val="48"/>
          <w:szCs w:val="48"/>
          <w:lang w:val="en-US"/>
        </w:rPr>
      </w:pPr>
      <w:r>
        <w:rPr>
          <w:noProof/>
          <w:color w:val="000000" w:themeColor="text1"/>
          <w:sz w:val="48"/>
          <w:szCs w:val="48"/>
          <w:lang w:eastAsia="sv-SE"/>
        </w:rPr>
        <w:drawing>
          <wp:inline distT="0" distB="0" distL="0" distR="0">
            <wp:extent cx="2816352" cy="3657600"/>
            <wp:effectExtent l="0" t="0" r="3175" b="0"/>
            <wp:docPr id="16" name="Bildobjekt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i_retrouve_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8253" cy="366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lastRenderedPageBreak/>
        <w:t>fiche214fichephrasesderevision4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förlåt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ursäkta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till höger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till vänster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rakt fram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 med detta? /var det bra så?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peppar?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– det är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grönsaker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enkelt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komplicerat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suveränt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sant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ni en påse, tack?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är min mobil?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möjligt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han är konstig/det är konstigt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sovit bra?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tillbringat en bra helg?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där borta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långt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härifrån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inte härifrån?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ingen orsak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 inte allvarligt (det gör ingenting)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har du kort hår?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han har glasögon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har lockigt hår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har du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har ont i magen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 lyssnar på musik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arbetar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avskyr fisk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är inte sjuk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letar efter en tröja till mig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för sent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tröjan är för stor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andra modeller?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finns det rabatter?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skostorlek?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lastRenderedPageBreak/>
        <w:t>fiche213fichephrasesderevision2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 jag hjälpa 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 xml:space="preserve">jag letar efter järnvägsstationen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är posten?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 ligger banken?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vilket är ert namn?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mitt namn är Gustafsson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är er storlek?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vilken färg föredrar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föredrar rosa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gillar inte choklad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skulle vilja ha en glass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ja, självklart, vilken smak?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finns det (för smaker)?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jordgubb, päron, plommon, hallon, svarta vinbär och vanilj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jag tar en glass med choklad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notan 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mycket kostar en melon?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kostar körsbären?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det är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inte dyrt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trött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förbannad?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nej, jag är inte förbannad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hungriga?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är ni törstiga?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mycket törstig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är inte hungrig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gör ingenting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tittar på teve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 spelar på datorn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jag städar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vill du ha en godis?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vill ni smaka?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10.20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17.10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036CD1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den är 14.55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vad är det för väder?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soligt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är kallt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det snöar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9"/>
                <w:szCs w:val="49"/>
                <w:lang w:val="en-US"/>
              </w:rPr>
            </w:pPr>
          </w:p>
        </w:tc>
      </w:tr>
    </w:tbl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  <w:r w:rsidRPr="002A55D3">
        <w:rPr>
          <w:color w:val="000000" w:themeColor="text1"/>
          <w:sz w:val="48"/>
          <w:szCs w:val="48"/>
        </w:rPr>
        <w:lastRenderedPageBreak/>
        <w:t>fiche214fichemotsderevision5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och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jo, 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eller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för, till, 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till, 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från, av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hur, på vilket sätt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varför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vilken, vilket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vem, som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tack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 xml:space="preserve">ung. var så snäll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också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ännu,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med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utan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för...för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var, där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lustig, rolig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dum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illa, ont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  <w:lang w:val="en-US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B27C78">
              <w:rPr>
                <w:color w:val="000000" w:themeColor="text1"/>
                <w:sz w:val="20"/>
                <w:szCs w:val="20"/>
                <w:lang w:val="en-US"/>
              </w:rPr>
              <w:t>inte alls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ibland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alltid,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aldrig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även, samma, t.o.m.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på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under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bredvid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mellan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bakom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snäll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elak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därför att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i närheten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svår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hur många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många, mycket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  <w:tr w:rsidR="002A55D3" w:rsidRPr="002A55D3" w:rsidTr="00B27C7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55D3" w:rsidRPr="00B27C78" w:rsidRDefault="002A55D3" w:rsidP="002A55D3">
            <w:pPr>
              <w:rPr>
                <w:color w:val="000000" w:themeColor="text1"/>
                <w:sz w:val="20"/>
                <w:szCs w:val="20"/>
              </w:rPr>
            </w:pPr>
            <w:r w:rsidRPr="00B27C78">
              <w:rPr>
                <w:color w:val="000000" w:themeColor="text1"/>
                <w:sz w:val="20"/>
                <w:szCs w:val="20"/>
              </w:rPr>
              <w:t>bra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55D3" w:rsidRPr="00B27C78" w:rsidRDefault="002A55D3" w:rsidP="002A55D3">
            <w:pPr>
              <w:rPr>
                <w:color w:val="000000" w:themeColor="text1"/>
                <w:sz w:val="48"/>
                <w:szCs w:val="48"/>
              </w:rPr>
            </w:pPr>
          </w:p>
        </w:tc>
      </w:tr>
    </w:tbl>
    <w:p w:rsidR="002A55D3" w:rsidRPr="002A55D3" w:rsidRDefault="002A55D3" w:rsidP="002A55D3">
      <w:pPr>
        <w:rPr>
          <w:color w:val="000000" w:themeColor="text1"/>
          <w:sz w:val="48"/>
          <w:szCs w:val="48"/>
        </w:rPr>
      </w:pPr>
    </w:p>
    <w:p w:rsidR="002A55D3" w:rsidRDefault="007C0E62">
      <w:pPr>
        <w:rPr>
          <w:lang w:val="en-US"/>
        </w:rPr>
      </w:pPr>
      <w:r>
        <w:rPr>
          <w:noProof/>
          <w:lang w:eastAsia="sv-SE"/>
        </w:rPr>
        <w:lastRenderedPageBreak/>
        <w:drawing>
          <wp:inline distT="0" distB="0" distL="0" distR="0">
            <wp:extent cx="5467350" cy="40576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ident1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6588125" cy="4932680"/>
            <wp:effectExtent l="0" t="0" r="3175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boulangerie.jp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3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6588125" cy="4924425"/>
            <wp:effectExtent l="0" t="0" r="3175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poste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5257800" cy="3924300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eraumusee1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5676900" cy="3771900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iversaire1.jp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6588125" cy="4656455"/>
            <wp:effectExtent l="0" t="0" r="3175" b="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clinerinvitation1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65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6588125" cy="4784725"/>
            <wp:effectExtent l="0" t="0" r="3175" b="0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anderchemin.jpg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78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6588125" cy="4413250"/>
            <wp:effectExtent l="0" t="0" r="3175" b="635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el1.jpg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41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lastRenderedPageBreak/>
        <w:drawing>
          <wp:inline distT="0" distB="0" distL="0" distR="0">
            <wp:extent cx="5934075" cy="4267200"/>
            <wp:effectExtent l="0" t="0" r="9525" b="0"/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estlagare1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6588125" cy="4949190"/>
            <wp:effectExtent l="0" t="0" r="3175" b="381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serde1.jpg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494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0A" w:rsidRDefault="00095F0A">
      <w:pPr>
        <w:rPr>
          <w:lang w:val="en-US"/>
        </w:rPr>
      </w:pPr>
    </w:p>
    <w:p w:rsidR="00095F0A" w:rsidRDefault="00095F0A">
      <w:pPr>
        <w:rPr>
          <w:lang w:val="en-US"/>
        </w:rPr>
      </w:pPr>
    </w:p>
    <w:p w:rsidR="00095F0A" w:rsidRPr="00095F0A" w:rsidRDefault="00095F0A">
      <w:pPr>
        <w:rPr>
          <w:sz w:val="198"/>
          <w:szCs w:val="198"/>
          <w:lang w:val="en-US"/>
        </w:rPr>
      </w:pPr>
      <w:r w:rsidRPr="00095F0A">
        <w:rPr>
          <w:sz w:val="198"/>
          <w:szCs w:val="198"/>
          <w:lang w:val="en-US"/>
        </w:rPr>
        <w:lastRenderedPageBreak/>
        <w:t>corrigé</w:t>
      </w:r>
    </w:p>
    <w:p w:rsidR="00D12D70" w:rsidRDefault="00D12D70" w:rsidP="00095F0A">
      <w:pPr>
        <w:rPr>
          <w:color w:val="000000" w:themeColor="text1"/>
        </w:rPr>
      </w:pPr>
      <w:r>
        <w:rPr>
          <w:noProof/>
          <w:color w:val="000000" w:themeColor="text1"/>
          <w:lang w:eastAsia="sv-SE"/>
        </w:rPr>
        <w:drawing>
          <wp:inline distT="0" distB="0" distL="0" distR="0">
            <wp:extent cx="5144877" cy="8119459"/>
            <wp:effectExtent l="0" t="0" r="0" b="0"/>
            <wp:docPr id="15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b98fe13e9e6.jpg"/>
                    <pic:cNvPicPr/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1191" cy="812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5F0A" w:rsidRPr="0071694F" w:rsidRDefault="00095F0A" w:rsidP="00095F0A">
      <w:pPr>
        <w:rPr>
          <w:color w:val="000000" w:themeColor="text1"/>
        </w:rPr>
      </w:pPr>
      <w:r w:rsidRPr="0071694F">
        <w:rPr>
          <w:color w:val="000000" w:themeColor="text1"/>
        </w:rPr>
        <w:lastRenderedPageBreak/>
        <w:t>6071questionsetréponses1c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ditt favoritförnamn?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prénom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vilket är ert favoritförnamn?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votre prénom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favoritfärg?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ta couleur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er favoritfärg?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votre couleur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favoritfilm?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film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*vilken är filmen som du avskyr mest?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le film que tu détestes le plus?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vilken film avskyr du mest?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film est-ce que tu détestes le plus?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favoritsångare?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chanteur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favoritsångerska?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ta chanteuse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er favoritskådespelare?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votre acteur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er favoritskådespelerska?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votre actrice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din mammas förnamn? *vilket är förnamnet på din mamma?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 est le prénom de ta mère?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din pappas förnamn? *vilket är förnamnet på din pappa?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 est le prénom de ton père?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förnamnet på din första pojkvän/flickvän?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le prénom de ton premier copain/ta première copine?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yrket som du gillar mest?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le métier que tu aimes le plus?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yrket som du gillar minst?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le métier que tu aimes le moins?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favoritdricka?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quelle est ta boisson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er favoritdricka?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votre boisson préférée?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din mammas födelsedatum?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quelle est la date de naissance de ta mère?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datumet för din födelsedag?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quelle est la date de ton anniversaire?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djur skrämmer dig?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animal te fait peur?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djur är du rädd för?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tu as peur de quel animal?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hur dags stiger du upp på morgonen?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tu te lèves à quelle heure le matin?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skostorlek?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ta pointure?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vilken är din längd/storlek?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quelle est ta taille?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vilken är din vikt? hur mycket väger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poids? tu pèses combien?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efternamnet på din bästa kompis?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le nom de famille de ton meilleur ami?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vilken är din favoritsport?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sport préféré?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vilket är ditt telefonnummer?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quel est ton numéro de téléphone?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vilket är ditt bästa ämne i skolan?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quelle est ta meilleure matière à l’école?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hur dags lägger du dig normalt sett?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tu te couches à quelle heure normalement?</w:t>
            </w:r>
          </w:p>
        </w:tc>
      </w:tr>
    </w:tbl>
    <w:p w:rsidR="00095F0A" w:rsidRPr="00095F0A" w:rsidRDefault="00095F0A" w:rsidP="00095F0A">
      <w:pPr>
        <w:rPr>
          <w:color w:val="000000" w:themeColor="text1"/>
          <w:sz w:val="24"/>
          <w:szCs w:val="24"/>
          <w:lang w:val="en-US"/>
        </w:rPr>
      </w:pPr>
    </w:p>
    <w:p w:rsidR="00095F0A" w:rsidRPr="00095F0A" w:rsidRDefault="00095F0A" w:rsidP="00095F0A">
      <w:pPr>
        <w:rPr>
          <w:color w:val="000000" w:themeColor="text1"/>
          <w:sz w:val="24"/>
          <w:szCs w:val="24"/>
        </w:rPr>
      </w:pPr>
      <w:r w:rsidRPr="00095F0A">
        <w:rPr>
          <w:color w:val="000000" w:themeColor="text1"/>
          <w:sz w:val="24"/>
          <w:szCs w:val="24"/>
        </w:rPr>
        <w:t>1FICHE15DIALOGUES2faire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041"/>
        <w:gridCol w:w="2320"/>
        <w:gridCol w:w="567"/>
        <w:gridCol w:w="2551"/>
        <w:gridCol w:w="2802"/>
      </w:tblGrid>
      <w:tr w:rsidR="00095F0A" w:rsidRPr="00095F0A" w:rsidTr="00D12D70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faire au présent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faire au passé composé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je fais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jag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j’ai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jag har gjort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tu fais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du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tu as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du har gjort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il/elle/on fait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han/hon/vi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095F0A">
              <w:rPr>
                <w:color w:val="000000" w:themeColor="text1"/>
                <w:sz w:val="24"/>
                <w:szCs w:val="24"/>
                <w:lang w:val="en-US"/>
              </w:rPr>
              <w:t>il/elle/on a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han/hon/vi har gjort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nous faisons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nous avons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vi har gjort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vous faites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ni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vous avez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ni har gjort</w:t>
            </w:r>
          </w:p>
        </w:tc>
      </w:tr>
      <w:tr w:rsidR="00095F0A" w:rsidRPr="00095F0A" w:rsidTr="00D12D70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ils/elles font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de gör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ils ont fait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095F0A" w:rsidRDefault="00095F0A" w:rsidP="00E30F03">
            <w:pPr>
              <w:rPr>
                <w:color w:val="000000" w:themeColor="text1"/>
                <w:sz w:val="24"/>
                <w:szCs w:val="24"/>
              </w:rPr>
            </w:pPr>
            <w:r w:rsidRPr="00095F0A">
              <w:rPr>
                <w:color w:val="000000" w:themeColor="text1"/>
                <w:sz w:val="24"/>
                <w:szCs w:val="24"/>
              </w:rPr>
              <w:t>de har gjort</w:t>
            </w:r>
          </w:p>
        </w:tc>
      </w:tr>
    </w:tbl>
    <w:p w:rsidR="00095F0A" w:rsidRDefault="00095F0A" w:rsidP="00095F0A">
      <w:pPr>
        <w:rPr>
          <w:color w:val="000000" w:themeColor="text1"/>
          <w:sz w:val="24"/>
          <w:szCs w:val="24"/>
        </w:rPr>
      </w:pPr>
    </w:p>
    <w:p w:rsidR="00D12D70" w:rsidRDefault="00D12D70" w:rsidP="00095F0A">
      <w:pPr>
        <w:rPr>
          <w:color w:val="000000" w:themeColor="text1"/>
          <w:sz w:val="24"/>
          <w:szCs w:val="24"/>
        </w:rPr>
      </w:pPr>
    </w:p>
    <w:p w:rsidR="00D12D70" w:rsidRDefault="00D12D70" w:rsidP="00095F0A">
      <w:pPr>
        <w:rPr>
          <w:color w:val="000000" w:themeColor="text1"/>
          <w:sz w:val="24"/>
          <w:szCs w:val="24"/>
        </w:rPr>
      </w:pPr>
    </w:p>
    <w:p w:rsidR="00D12D70" w:rsidRPr="00095F0A" w:rsidRDefault="00D12D70" w:rsidP="00095F0A">
      <w:pPr>
        <w:rPr>
          <w:color w:val="000000" w:themeColor="text1"/>
          <w:sz w:val="24"/>
          <w:szCs w:val="24"/>
        </w:rPr>
      </w:pPr>
    </w:p>
    <w:p w:rsidR="00095F0A" w:rsidRPr="00095F0A" w:rsidRDefault="00095F0A" w:rsidP="00D12D70">
      <w:pPr>
        <w:pStyle w:val="Ingetavstnd"/>
      </w:pPr>
      <w:r w:rsidRPr="00095F0A">
        <w:lastRenderedPageBreak/>
        <w:t>DIALOGUE FAIRE – VACANCES 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tu fais?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vous faites?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har du gjort? /vad gjorde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tu as fait?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har ni gjort?/vad gjorde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vous avez fait?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har sportat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j’ai fait du sport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jag har bowlat, spelat handboll, volleyboll etc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j’ai fait du bowling, du handball, du volley etc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vi har spelat tennis/vi spelade tennis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on a fait du tennis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har du shoppat?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 fait du shopping?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har ni tagit promenader? (gjort promenader)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avez fait des promenades?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under semestern/lovet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pendant les vacances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under din semester/ditt lov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pendant tes vacances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göra en resa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faire un voyage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åka båt/segla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faire du bateau/faire du bateau à voile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åka skidor (vattenskidor)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faire du ski (ski nautique)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festa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faire la fête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göra utflykter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faire des excursions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göra promenader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faire des balades/des promenades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cykla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faire du vélo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bränna i solen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bronzer au soleil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besöka monument/ett museum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visiter des monuments/un musée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ta (tagit) solbad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prendre (pris) des bains de soleil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sova – sovit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dormir – dormi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*gå ut med kompisar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*sortir avec des amis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*bada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*se baigner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*vila sig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*se reposer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*åka iväg på en resa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*partir en voyage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*stanna hemma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*rester à la maison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*åka/gå och besöka någon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*aller voir quelqu’un</w:t>
            </w:r>
          </w:p>
        </w:tc>
      </w:tr>
    </w:tbl>
    <w:p w:rsidR="00D12D70" w:rsidRDefault="00D12D70" w:rsidP="00D12D70">
      <w:pPr>
        <w:pStyle w:val="Ingetavstnd"/>
      </w:pPr>
    </w:p>
    <w:p w:rsidR="00095F0A" w:rsidRPr="00095F0A" w:rsidRDefault="00095F0A" w:rsidP="00D12D70">
      <w:pPr>
        <w:pStyle w:val="Ingetavstnd"/>
      </w:pPr>
      <w:r w:rsidRPr="00095F0A">
        <w:t>fiche230repetitionsfraserniveau1b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qu’est-ce que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heter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tu t’appelles comment?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var bor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tu habites où?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hur gammal är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tu as quel âge?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tu fais?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gillar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tu aimes?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hur mycket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c’est combien?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önskas?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désirez?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vilken dag är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c’est quel jour?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vilket datum är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c’est quelle date?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var är järnvägsstationen?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où est la gare?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letar efter posten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je cherche la poste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en kaffe tack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un café, 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heter din pappa?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comment s’appelle ton père?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har du syskon?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 des frères et sœurs?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es fatigué?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är ni trött?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êtes fatigué?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är du hungrig?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 faim?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är du törstig?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 soif?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har ni glass?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avez des glaces?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vilken storlek är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c’est quelle taille?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je ne comprends pas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je viens de Suède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quelle heure est-il?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har du djur?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 des animaux?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är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c’est?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vad finns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qu’il y a?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vad har du gjort i går?/vad gjorde du i går?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qu’est-ce que tu as fait hier?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gillar du tennis?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aimes le tennis?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D12D70">
              <w:rPr>
                <w:color w:val="000000" w:themeColor="text1"/>
                <w:sz w:val="20"/>
                <w:szCs w:val="20"/>
              </w:rPr>
              <w:t>har ni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D12D7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avez mal à la tête?</w:t>
            </w:r>
          </w:p>
        </w:tc>
      </w:tr>
    </w:tbl>
    <w:p w:rsidR="00095F0A" w:rsidRPr="00095F0A" w:rsidRDefault="00095F0A" w:rsidP="00095F0A">
      <w:pPr>
        <w:rPr>
          <w:color w:val="000000" w:themeColor="text1"/>
          <w:sz w:val="24"/>
          <w:szCs w:val="24"/>
          <w:lang w:val="en-US"/>
        </w:rPr>
      </w:pP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901"/>
        <w:gridCol w:w="2289"/>
        <w:gridCol w:w="171"/>
        <w:gridCol w:w="64"/>
        <w:gridCol w:w="2660"/>
        <w:gridCol w:w="3121"/>
      </w:tblGrid>
      <w:tr w:rsidR="00E512C6" w:rsidRPr="00D12D70" w:rsidTr="00E512C6"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2C6" w:rsidRPr="00D12D70" w:rsidRDefault="00E512C6" w:rsidP="00E30F03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verbet vara i presens</w:t>
            </w:r>
          </w:p>
        </w:tc>
        <w:tc>
          <w:tcPr>
            <w:tcW w:w="5845" w:type="dxa"/>
            <w:gridSpan w:val="3"/>
          </w:tcPr>
          <w:p w:rsidR="00E512C6" w:rsidRPr="00D12D70" w:rsidRDefault="00E512C6" w:rsidP="003335B4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verbet ha i presens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je suis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jag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 xml:space="preserve">j’ai 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du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es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du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tu as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han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il est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han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il a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hon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elle est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hon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elle a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man är/vi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on est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man har/vi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on a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vi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nous sommes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vi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nous avons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ni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êtes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ni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vous avez</w:t>
            </w:r>
          </w:p>
        </w:tc>
      </w:tr>
      <w:tr w:rsidR="00D12D70" w:rsidRPr="00D12D70" w:rsidTr="00E512C6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de är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ils sont</w:t>
            </w:r>
          </w:p>
        </w:tc>
        <w:tc>
          <w:tcPr>
            <w:tcW w:w="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de har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70" w:rsidRPr="00D12D70" w:rsidRDefault="00D12D70" w:rsidP="005B617F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D12D70">
              <w:rPr>
                <w:color w:val="000000" w:themeColor="text1"/>
                <w:sz w:val="20"/>
                <w:szCs w:val="20"/>
                <w:lang w:val="en-US"/>
              </w:rPr>
              <w:t>ils ont</w:t>
            </w:r>
          </w:p>
        </w:tc>
      </w:tr>
    </w:tbl>
    <w:p w:rsidR="00095F0A" w:rsidRPr="00D12D70" w:rsidRDefault="00095F0A" w:rsidP="00E512C6">
      <w:pPr>
        <w:pStyle w:val="Ingetavstnd"/>
        <w:rPr>
          <w:lang w:val="en-US"/>
        </w:rPr>
      </w:pPr>
    </w:p>
    <w:p w:rsidR="00095F0A" w:rsidRPr="00095F0A" w:rsidRDefault="00095F0A" w:rsidP="00E512C6">
      <w:pPr>
        <w:pStyle w:val="Ingetavstnd"/>
        <w:rPr>
          <w:color w:val="000000" w:themeColor="text1"/>
          <w:sz w:val="24"/>
          <w:szCs w:val="24"/>
        </w:rPr>
      </w:pPr>
      <w:r w:rsidRPr="00095F0A">
        <w:rPr>
          <w:color w:val="000000" w:themeColor="text1"/>
          <w:sz w:val="24"/>
          <w:szCs w:val="24"/>
        </w:rPr>
        <w:t>fiche214fichephrasesderevision4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förlåt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pardon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ursäkta mig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excusez-moi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är till höger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c’est à droite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är till vänster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c’est à gauche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är rakt fram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c’est tout droit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varför?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pourquoi?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och med detta? /var det bra så?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et avec ça?/c’est tout?/ ce sera tout?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har ni peppar?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vous avez du poivre, s’il vous plaît?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il y a – il y a?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är – det är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c’est – ce n’</w:t>
            </w: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est pas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jag gillar grönsaker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j’aime les légumes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jag gillar inte grönsaker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je n’aime pas les légumes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enkelt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c’est facile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komplicerat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c’est compliqué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suveränt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c’est génial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inte sant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ce n’est pas vrai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har ni en påse, tack?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vous avez un sac, s’il vous plaît?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var är min mobil?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où est mon portable?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peut-être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möjligt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c’est possible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han är konstig/det är konstigt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il est bizarre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har du sovit bra?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tu as bien dormi?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har du tillbringat en bra helg?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tu as passé un bon week-end?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där borta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là-bas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långt härifrån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loin d’ici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jag är inte härifrån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je ne suis pas d’ici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är ni inte härifrån?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vous n’êtes pas d’ici?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n’est-ce pas?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ingen orsak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 rien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det är inte allvarligt (det gör ingenting)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ce n’est pas grave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har du kort hår?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tu as des cheveux courts?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han har glasögon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il a des lunettes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jag har lockigt hår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j’ai des cheveux frisés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har du ont i huvudet?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tu as mal à la tête?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nej, jag har ont i magen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non, j’ai mal au ventre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du lyssnar på musik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tu écoutes de la musique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har inte tid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je n’ai pas le temps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var arbetar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tu travailles où?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avskyr fisk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je déteste le poisson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var har du ont?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où as-tu mal?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var har ni ont?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où avez-vous mal?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är sjuk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je suis malade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är inte sjuk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je ne suis pas malade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vill bara titta lite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je veux juste regarder un peu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E512C6">
              <w:rPr>
                <w:color w:val="000000" w:themeColor="text1"/>
                <w:sz w:val="20"/>
                <w:szCs w:val="20"/>
              </w:rPr>
              <w:t>jag letar efter en tröja till mig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je cherche un  pull pour moi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det är för sent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c’est trop tard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tröjan är för stor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le pull est trop grand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finns det andra modeller?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il y a d’autres modèles?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finns det rabatter?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il y a des réductions?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vilken är er skostorlek?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E512C6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E512C6">
              <w:rPr>
                <w:color w:val="000000" w:themeColor="text1"/>
                <w:sz w:val="20"/>
                <w:szCs w:val="20"/>
                <w:lang w:val="en-US"/>
              </w:rPr>
              <w:t>quelle est votre pointure?</w:t>
            </w:r>
          </w:p>
        </w:tc>
      </w:tr>
    </w:tbl>
    <w:p w:rsidR="00095F0A" w:rsidRPr="00095F0A" w:rsidRDefault="00095F0A" w:rsidP="00095F0A">
      <w:pPr>
        <w:rPr>
          <w:color w:val="000000" w:themeColor="text1"/>
          <w:sz w:val="24"/>
          <w:szCs w:val="24"/>
          <w:lang w:val="en-US"/>
        </w:rPr>
      </w:pPr>
    </w:p>
    <w:p w:rsidR="00095F0A" w:rsidRPr="00095F0A" w:rsidRDefault="00095F0A" w:rsidP="00095F0A">
      <w:pPr>
        <w:rPr>
          <w:color w:val="000000" w:themeColor="text1"/>
          <w:sz w:val="24"/>
          <w:szCs w:val="24"/>
        </w:rPr>
      </w:pPr>
      <w:r w:rsidRPr="00095F0A">
        <w:rPr>
          <w:color w:val="000000" w:themeColor="text1"/>
          <w:sz w:val="24"/>
          <w:szCs w:val="24"/>
        </w:rPr>
        <w:lastRenderedPageBreak/>
        <w:t>fiche213fichephrasesderevision2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kan jag hjälpa 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je peux vous aider?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 xml:space="preserve">jag letar efter järnvägsstationen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cherche la gare, 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var är posten?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où est la poste, s’il vous plaît?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var ligger banken?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où se trouve la banque, s’il vous plaît?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vet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ne sais pas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förstår inte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ne comprends pas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vilket är ert namn?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 est votre nom?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mitt namn är Gustafsson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mon nom est Gustafsson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varifrån kommer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vous venez d’où? / d’où venez-vous?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kommer från Sverige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viens de Suède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vilken storlek?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quelle taille?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vilken är er storlek?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quelle est votre taille?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vilken färg föredrar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quelle couleur préférez-vous?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föredrar rosa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préfère le rose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gillar inte choklad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n’aime pas le chocolat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jag skulle vilja ha en glass tack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voudrais une glace, 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ja, självklart, vilken smak?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oui, bien sûr, quel parfum?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vad finns det (för smaker)?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qu’est-ce qu’il y a (comme parfums)?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det finns jordgubb, päron, plommon, hallon, svarta vinbär och vanilj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y a fraise, poire, prune, framboise, cassis et vanille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jag tar en glass med choklad tack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prends une glace au chocolat, 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notan tack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l’addition, 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vad kostar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c’est combien/ça fait combien?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hur mycket kostar en melon?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combien coûte un melon?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hur mycket kostar körsbären?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c’est combien les cerises?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det är dyrt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c’est cher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det är inte dyrt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ce n’est pas cher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är du trött?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tu es fatigué?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nej, jag är inte trött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non, je ne suis pas fatigué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är ni förbannad?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vous êtes fâché?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nej, jag är inte förbannad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non, je ne suis pas fâché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är ni hungriga?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vous avez faim?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är ni törstiga?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vous avez soif?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är mycket törstig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j’ai très soif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är inte hungrig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n’ai pas faim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vad gör du?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qu’est-ce que tu fais?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vad gör ni?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qu’est-ce que vous faites?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gör ingenting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ne fais rien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tittar på teve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regarde la télé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 spelar på datorn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on joue sur l’ordinateur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jag städar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je fais le ménage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vill du ha en godis?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tu veux un bonbon?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vill ni smaka?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vous voulez goûter?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hur mycket är klockan?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quelle heure est-il?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den är 10.20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est dix heures vingt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den är 17.10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est cinq heures dix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den är 14.55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est trois heures moins cinq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vad är det för väder?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quel temps fait-il?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det är soligt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fait du soleil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det är kallt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fait froid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det snöar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 neige</w:t>
            </w:r>
          </w:p>
        </w:tc>
      </w:tr>
    </w:tbl>
    <w:p w:rsidR="00095F0A" w:rsidRDefault="00095F0A" w:rsidP="00095F0A">
      <w:pPr>
        <w:rPr>
          <w:color w:val="000000" w:themeColor="text1"/>
          <w:sz w:val="24"/>
          <w:szCs w:val="24"/>
          <w:lang w:val="en-US"/>
        </w:rPr>
      </w:pPr>
    </w:p>
    <w:p w:rsidR="00454C10" w:rsidRDefault="00454C10" w:rsidP="00095F0A">
      <w:pPr>
        <w:rPr>
          <w:color w:val="000000" w:themeColor="text1"/>
          <w:sz w:val="24"/>
          <w:szCs w:val="24"/>
          <w:lang w:val="en-US"/>
        </w:rPr>
      </w:pPr>
    </w:p>
    <w:p w:rsidR="00454C10" w:rsidRDefault="00454C10" w:rsidP="00095F0A">
      <w:pPr>
        <w:rPr>
          <w:color w:val="000000" w:themeColor="text1"/>
          <w:sz w:val="24"/>
          <w:szCs w:val="24"/>
          <w:lang w:val="en-US"/>
        </w:rPr>
      </w:pPr>
    </w:p>
    <w:p w:rsidR="00454C10" w:rsidRDefault="00454C10" w:rsidP="00095F0A">
      <w:pPr>
        <w:rPr>
          <w:color w:val="000000" w:themeColor="text1"/>
          <w:sz w:val="24"/>
          <w:szCs w:val="24"/>
          <w:lang w:val="en-US"/>
        </w:rPr>
      </w:pPr>
    </w:p>
    <w:p w:rsidR="00454C10" w:rsidRPr="00095F0A" w:rsidRDefault="00454C10" w:rsidP="00095F0A">
      <w:pPr>
        <w:rPr>
          <w:color w:val="000000" w:themeColor="text1"/>
          <w:sz w:val="24"/>
          <w:szCs w:val="24"/>
          <w:lang w:val="en-US"/>
        </w:rPr>
      </w:pPr>
    </w:p>
    <w:p w:rsidR="00095F0A" w:rsidRPr="00095F0A" w:rsidRDefault="00095F0A" w:rsidP="00454C10">
      <w:pPr>
        <w:pStyle w:val="Ingetavstnd"/>
      </w:pPr>
      <w:r w:rsidRPr="00095F0A">
        <w:lastRenderedPageBreak/>
        <w:t>fiche214fichemotsderevision5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och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et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oui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nej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non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jo, 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si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mais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eller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ou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för, till, för att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pour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till, 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à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från, 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quand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hur, på vilket sätt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comment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varför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pourquoi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vilken, vilket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quel, quelle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vem, som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qui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tack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merci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det 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c’est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det finns – finns det?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il y a (?)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 xml:space="preserve">ung. var så snäll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s’il vous plaît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också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aussi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ännu,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encore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med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avec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utan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sans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för...för mycket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trop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que, qu’est-ce que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var, där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où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eller hur?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n’est-ce pas?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lustig, rolig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drôle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dum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bête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illa, ont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mal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>inte alls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  <w:lang w:val="en-US"/>
              </w:rPr>
              <w:t xml:space="preserve">pas </w:t>
            </w:r>
            <w:r w:rsidRPr="00454C10">
              <w:rPr>
                <w:color w:val="000000" w:themeColor="text1"/>
                <w:sz w:val="20"/>
                <w:szCs w:val="20"/>
              </w:rPr>
              <w:t>du tout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kanske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peut-être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ibland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parfois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alltid, fortfarande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toujours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aldrig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ne...jamais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även, samma, t.o.m.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même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på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sur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under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sous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bredvid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à côté de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mellan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entre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dans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bakom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derrière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framför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devant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snäll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gentil, -le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elak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méchant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därför att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parce que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i närheten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près d’ici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svår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difficile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hur många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combien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många, mycket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beaucoup</w:t>
            </w:r>
          </w:p>
        </w:tc>
      </w:tr>
      <w:tr w:rsidR="00095F0A" w:rsidRPr="00095F0A" w:rsidTr="00E30F0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bra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0A" w:rsidRPr="00454C10" w:rsidRDefault="00095F0A" w:rsidP="00E30F03">
            <w:pPr>
              <w:rPr>
                <w:color w:val="000000" w:themeColor="text1"/>
                <w:sz w:val="20"/>
                <w:szCs w:val="20"/>
              </w:rPr>
            </w:pPr>
            <w:r w:rsidRPr="00454C10">
              <w:rPr>
                <w:color w:val="000000" w:themeColor="text1"/>
                <w:sz w:val="20"/>
                <w:szCs w:val="20"/>
              </w:rPr>
              <w:t>bien</w:t>
            </w:r>
          </w:p>
        </w:tc>
      </w:tr>
    </w:tbl>
    <w:p w:rsidR="00095F0A" w:rsidRPr="002A55D3" w:rsidRDefault="00095F0A" w:rsidP="00095F0A">
      <w:pPr>
        <w:rPr>
          <w:color w:val="000000" w:themeColor="text1"/>
          <w:sz w:val="48"/>
          <w:szCs w:val="48"/>
        </w:rPr>
      </w:pPr>
    </w:p>
    <w:p w:rsidR="00095F0A" w:rsidRDefault="00095F0A">
      <w:pPr>
        <w:rPr>
          <w:lang w:val="en-US"/>
        </w:rPr>
      </w:pPr>
    </w:p>
    <w:p w:rsidR="00095F0A" w:rsidRPr="0071694F" w:rsidRDefault="00095F0A">
      <w:pPr>
        <w:rPr>
          <w:lang w:val="en-US"/>
        </w:rPr>
      </w:pPr>
    </w:p>
    <w:sectPr w:rsidR="00095F0A" w:rsidRPr="007169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9B"/>
    <w:rsid w:val="00036CD1"/>
    <w:rsid w:val="00095F0A"/>
    <w:rsid w:val="001A78B4"/>
    <w:rsid w:val="00226B1F"/>
    <w:rsid w:val="00272CAD"/>
    <w:rsid w:val="002A55D3"/>
    <w:rsid w:val="00454C10"/>
    <w:rsid w:val="004B6867"/>
    <w:rsid w:val="006E215A"/>
    <w:rsid w:val="007131D1"/>
    <w:rsid w:val="0071694F"/>
    <w:rsid w:val="007C0E62"/>
    <w:rsid w:val="009153E5"/>
    <w:rsid w:val="009E4938"/>
    <w:rsid w:val="00A376F0"/>
    <w:rsid w:val="00B27C78"/>
    <w:rsid w:val="00C011CB"/>
    <w:rsid w:val="00D12D70"/>
    <w:rsid w:val="00DF0A9B"/>
    <w:rsid w:val="00E37549"/>
    <w:rsid w:val="00E512C6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71694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E6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12D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71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71694F"/>
    <w:rPr>
      <w:strike w:val="0"/>
      <w:dstrike w:val="0"/>
      <w:color w:val="0000FF"/>
      <w:u w:val="none"/>
      <w:effect w:val="none"/>
    </w:rPr>
  </w:style>
  <w:style w:type="paragraph" w:styleId="Normalwebb">
    <w:name w:val="Normal (Web)"/>
    <w:basedOn w:val="Normal"/>
    <w:uiPriority w:val="99"/>
    <w:semiHidden/>
    <w:unhideWhenUsed/>
    <w:rsid w:val="0071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C0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C0E62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D12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ranska.be/exercices/dialdessins/alaposte.jpg" TargetMode="External"/><Relationship Id="rId18" Type="http://schemas.openxmlformats.org/officeDocument/2006/relationships/hyperlink" Target="http://www.franska.be/exercices/dialdessins/declinerinvitation1.jpg" TargetMode="External"/><Relationship Id="rId26" Type="http://schemas.openxmlformats.org/officeDocument/2006/relationships/hyperlink" Target="http://franska.be/exercices/exercices2a/fichesetexercices1/fiche214fichephrasesderevision4.htm" TargetMode="External"/><Relationship Id="rId39" Type="http://schemas.openxmlformats.org/officeDocument/2006/relationships/image" Target="media/image9.jpg"/><Relationship Id="rId21" Type="http://schemas.openxmlformats.org/officeDocument/2006/relationships/hyperlink" Target="http://www.franska.be/exercices/dialdessins/penserde2.jpg" TargetMode="External"/><Relationship Id="rId34" Type="http://schemas.openxmlformats.org/officeDocument/2006/relationships/image" Target="media/image4.jpg"/><Relationship Id="rId42" Type="http://schemas.openxmlformats.org/officeDocument/2006/relationships/image" Target="media/image12.jpg"/><Relationship Id="rId47" Type="http://schemas.openxmlformats.org/officeDocument/2006/relationships/fontTable" Target="fontTable.xml"/><Relationship Id="rId7" Type="http://schemas.openxmlformats.org/officeDocument/2006/relationships/hyperlink" Target="http://www.franska.be/exercices/dialdessins/alaboulangerie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franska.be/exercices/dialdessins/demanderchemin2.jpg" TargetMode="External"/><Relationship Id="rId29" Type="http://schemas.openxmlformats.org/officeDocument/2006/relationships/hyperlink" Target="http://franska.be/exercices/exercices2a/fichesetexercices1/fiche214ficheverberevision6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www.franska.be/exercices/dialdessins/anniversaire1.jpg" TargetMode="External"/><Relationship Id="rId24" Type="http://schemas.openxmlformats.org/officeDocument/2006/relationships/hyperlink" Target="http://franska.be/exercices/exercices2a/fichesetexercices1/fiche213fichephrasesderevision2.htm" TargetMode="External"/><Relationship Id="rId32" Type="http://schemas.openxmlformats.org/officeDocument/2006/relationships/hyperlink" Target="http://franska.be/exercices/exercices2a/fichesetexercices1/fiche215ficherevision9fruitsetlegumes.htm" TargetMode="External"/><Relationship Id="rId37" Type="http://schemas.openxmlformats.org/officeDocument/2006/relationships/image" Target="media/image7.jpg"/><Relationship Id="rId40" Type="http://schemas.openxmlformats.org/officeDocument/2006/relationships/image" Target="media/image10.jpg"/><Relationship Id="rId45" Type="http://schemas.openxmlformats.org/officeDocument/2006/relationships/image" Target="media/image15.jpeg"/><Relationship Id="rId5" Type="http://schemas.openxmlformats.org/officeDocument/2006/relationships/image" Target="media/image1.jpg"/><Relationship Id="rId15" Type="http://schemas.openxmlformats.org/officeDocument/2006/relationships/hyperlink" Target="http://www.franska.be/exercices/dialdessins/demanderchemin.jpg" TargetMode="External"/><Relationship Id="rId23" Type="http://schemas.openxmlformats.org/officeDocument/2006/relationships/hyperlink" Target="http://franska.be/exercices/exercices2a/fichesetexercices1/fiche213fichephrasesderevision2.htm" TargetMode="External"/><Relationship Id="rId28" Type="http://schemas.openxmlformats.org/officeDocument/2006/relationships/hyperlink" Target="http://franska.be/exercices/exercices2a/fichesetexercices1/fiche214fichemotsderevision5.htm" TargetMode="External"/><Relationship Id="rId36" Type="http://schemas.openxmlformats.org/officeDocument/2006/relationships/image" Target="media/image6.jpg"/><Relationship Id="rId10" Type="http://schemas.openxmlformats.org/officeDocument/2006/relationships/hyperlink" Target="http://www.franska.be/exercices/dialdessins/coiffeur1.jpg" TargetMode="External"/><Relationship Id="rId19" Type="http://schemas.openxmlformats.org/officeDocument/2006/relationships/hyperlink" Target="http://www.franska.be/exercices/dialdessins/ouestlagare1.jpg" TargetMode="External"/><Relationship Id="rId31" Type="http://schemas.openxmlformats.org/officeDocument/2006/relationships/hyperlink" Target="http://franska.be/exercices/exercices2a/fichesetexercices1/fiche215fichemotsrevision8objets.htm" TargetMode="External"/><Relationship Id="rId44" Type="http://schemas.openxmlformats.org/officeDocument/2006/relationships/image" Target="media/image14.jpg"/><Relationship Id="rId4" Type="http://schemas.openxmlformats.org/officeDocument/2006/relationships/webSettings" Target="webSettings.xml"/><Relationship Id="rId9" Type="http://schemas.openxmlformats.org/officeDocument/2006/relationships/hyperlink" Target="http://www.franska.be/exercices/dialdessins/accident1.jpg" TargetMode="External"/><Relationship Id="rId14" Type="http://schemas.openxmlformats.org/officeDocument/2006/relationships/hyperlink" Target="http://www.franska.be/exercices/dialdessins/alaposte2.jpg" TargetMode="External"/><Relationship Id="rId22" Type="http://schemas.openxmlformats.org/officeDocument/2006/relationships/hyperlink" Target="http://franska.be/exercices/exercices2a/fichesetexercices1/fiche213fichephrasesderevision1.htm" TargetMode="External"/><Relationship Id="rId27" Type="http://schemas.openxmlformats.org/officeDocument/2006/relationships/hyperlink" Target="http://franska.be/exercices/exercices2a/fichesetexercices1/fiche214fichemotsderevision5.htm" TargetMode="External"/><Relationship Id="rId30" Type="http://schemas.openxmlformats.org/officeDocument/2006/relationships/hyperlink" Target="http://franska.be/exercices/exercices2a/fichesetexercices1/fiche215fichemotsniouininon7.htm" TargetMode="External"/><Relationship Id="rId35" Type="http://schemas.openxmlformats.org/officeDocument/2006/relationships/image" Target="media/image5.jpg"/><Relationship Id="rId43" Type="http://schemas.openxmlformats.org/officeDocument/2006/relationships/image" Target="media/image13.jpg"/><Relationship Id="rId48" Type="http://schemas.openxmlformats.org/officeDocument/2006/relationships/theme" Target="theme/theme1.xml"/><Relationship Id="rId8" Type="http://schemas.openxmlformats.org/officeDocument/2006/relationships/hyperlink" Target="http://www.franska.be/exercices/dialdessins/alaboulangerie2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franska.be/exercices/dialdessins/alleraumusee1.jpg" TargetMode="External"/><Relationship Id="rId17" Type="http://schemas.openxmlformats.org/officeDocument/2006/relationships/hyperlink" Target="http://www.franska.be/exercices/dialdessins/hotel1.jpg" TargetMode="External"/><Relationship Id="rId25" Type="http://schemas.openxmlformats.org/officeDocument/2006/relationships/hyperlink" Target="http://franska.be/exercices/exercices2a/fichesetexercices1/fiche213fichephrasesderevision3.htm" TargetMode="External"/><Relationship Id="rId33" Type="http://schemas.openxmlformats.org/officeDocument/2006/relationships/image" Target="media/image3.jpg"/><Relationship Id="rId38" Type="http://schemas.openxmlformats.org/officeDocument/2006/relationships/image" Target="media/image8.jpg"/><Relationship Id="rId46" Type="http://schemas.microsoft.com/office/2007/relationships/hdphoto" Target="media/hdphoto1.wdp"/><Relationship Id="rId20" Type="http://schemas.openxmlformats.org/officeDocument/2006/relationships/hyperlink" Target="http://www.franska.be/exercices/dialdessins/penserde1.jpg" TargetMode="External"/><Relationship Id="rId4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3043</Words>
  <Characters>16129</Characters>
  <Application>Microsoft Office Word</Application>
  <DocSecurity>0</DocSecurity>
  <Lines>134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2013-10-12T13:30:00Z</dcterms:created>
  <dcterms:modified xsi:type="dcterms:W3CDTF">2013-10-12T13:30:00Z</dcterms:modified>
</cp:coreProperties>
</file>