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DA3785">
      <w:r>
        <w:t>9135expliquerdesplats</w:t>
      </w: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9"/>
        <w:gridCol w:w="5129"/>
      </w:tblGrid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bookmarkStart w:id="0" w:name="_GoBack"/>
            <w:bookmarkEnd w:id="0"/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vad äter du ?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qu’est-ce que tu manges ?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det är en varm smörgås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c’est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croque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-monsieur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vad är det ?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qu’est-ce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que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c’est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 ?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vad är det i den ?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qu’est-ce qu’i l y a dedans ?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vad är den gjord av ?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de quoi est-il fait ?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vilket är receptet ?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quelle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est la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recette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 ?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vad är det gjord av ?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il est fait de quoi ?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vad innehåller den ?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il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contient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quoi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 ?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den är gjord av...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il est fait de....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den innehåller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il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contient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innehålla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contenir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skinka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du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jambon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ost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du fromage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smör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du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beurre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béchamelsås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de la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sauce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béchamel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det är en slags smörgås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c’est une une sorte de sandwich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det är en grillad macka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c’est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sandwich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grillé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soppa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soupe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gryta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ragoût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blandning av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mélange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de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ung. basen är gjord på grönsaker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c’est à base de légumes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huvudingrediensen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l’ingrédient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principal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det behövs, man behöver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il faut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olja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de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l’huile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margarin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de la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margarine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lastRenderedPageBreak/>
              <w:t>salt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du sel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peppar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du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poivre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paj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tarte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kaka, en tårta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gâteau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det är en förrätt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c’est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entrée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rätt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plat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efterrätt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dessert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den är gräddad i ugnen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il est cuit au four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i stekpannan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à la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poêle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låta koka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faire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bouillir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låta smälta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faire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fondre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smälta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fondre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smält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fondu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steka, grädda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cuire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skala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éplucher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skära, hugga, klippa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couper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skiva, skära i smala skivor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émincer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bit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morceau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tillsätta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ajouter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tillsätta (mer, igen)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rajouter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man tillsätter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on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ajoute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smeten, degen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la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pâte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kyla av, kallna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refroidir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låta, lämna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laisser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knäcka ägg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casser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les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œufs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skilja vitorna och gulorna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séparer les blancs et les jaunes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vispa äggen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battre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les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œufs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lastRenderedPageBreak/>
              <w:t>blanda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mélanger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beströ med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saupoudrer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de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sätta, ställa, lägga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mettre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stekning, gräddning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la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cuisson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gratäng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gratin (m)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gratinerad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gratiné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kött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de la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viande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fisk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du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poisson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grönsaker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des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légumes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potatis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pomme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de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terre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(f)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lök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oignon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(m)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gurka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concombre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(m)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paté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terrine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sallad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salade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råkost, råa grönsaker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des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crudités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skaldjur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des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crustacés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hacka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hacher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hackat kött, köttfärs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de la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viande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hachée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rå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cru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smula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miette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(f)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tärna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couper en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dé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skiva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tranche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potatisgratäng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gratin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dauphinois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värma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chauffer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låta värma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faire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chauffer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ugnen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le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four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mikrovågsugn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un four à micro-ondes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grillen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le grill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lastRenderedPageBreak/>
              <w:t>rostad, grillad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rôti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bryna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revenir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låt bryna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faites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revenir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småkoka, puttra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mijouter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på svag värme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à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feu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doux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grytkastrull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marmite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kalvkött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du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veau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nötkött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du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bœuf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mäktig, väl tilltagen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copieux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-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euse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lätt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léger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smaklig, aptitlig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appétissant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utsökt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délicieux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form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moule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förvärma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pré-chauffer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under lock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sous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couvercle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bryna, göra gyllenbrunt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dorer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smöra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beurrer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mjöl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farine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(f)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socker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du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sucre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senap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de la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moutarde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dressing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sauce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vinaigrette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(f)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smaksättning, kryddning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assaissonnement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(m)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kryddor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des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épices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knåda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pétrir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breda ut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étaler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liten bulle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boulette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mos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en-GB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en-GB" w:eastAsia="sv-SE"/>
              </w:rPr>
              <w:t>purée (f)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val="en-GB"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val="en-GB" w:eastAsia="sv-SE"/>
              </w:rPr>
              <w:t>timjan</w:t>
            </w:r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du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thym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lastRenderedPageBreak/>
              <w:t>lagerblad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du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laurier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dill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aneth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(m)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persilja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persil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(m)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fastna, klistra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coller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sil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passoire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kniv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couteau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(m)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gaffel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fourchette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(f)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sked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cuiller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(f)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cuillère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(f)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sked med något i (en sked mjöl)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cuillerée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(f)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mald peppar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du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poivre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moulu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mala - mald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moudre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 -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moulu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på stark värme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à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feu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vif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på medelstark värme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à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feu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moyen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matsked med innehåll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cuillerée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à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soupe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tesked med innehåll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cuillerée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à café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visp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fouet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vispgrädde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fr-FR" w:eastAsia="sv-SE"/>
              </w:rPr>
              <w:t>la crème Chantilly, la crème à fouetter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vaniljsås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la crème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anglaise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röra om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remuer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gryn (i t.ex. mjöl, sås), klump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grumeau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(m)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florsocker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sucre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glace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(m)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strösocker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sucre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semoule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(m)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bitsocker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sucre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en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morceaux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ströbröd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chapelure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(f)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klyfta (av vitlök)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gousse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(f)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riven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râpé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tjock - tjocklek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épais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-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épaisseur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(f)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lastRenderedPageBreak/>
              <w:t>hälla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verser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ett lager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couche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skal, skorpa, kant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croûte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(f)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dra ut, sträcka ut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étirer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kvarter, klyfta (om äpple)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quartier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(m)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ingrediens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ingrédient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(m)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mjuk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moelleux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syrlig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acidulé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uppochnervänd, utspilld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de-DE"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val="de-DE" w:eastAsia="sv-SE"/>
              </w:rPr>
              <w:t>renversé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val="de-DE"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val="de-DE" w:eastAsia="sv-SE"/>
              </w:rPr>
              <w:t>mild, elegant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suave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kastrull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casserole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burk, en liten mugg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pot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mugg, en kopp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tasse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ett glas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verre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flaska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bouteille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större mugg (frukostmugg)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bol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liten skål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ramequin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ung. allt-i-allo-kastrull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fait-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tout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behållare, skål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récipient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(m)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nypa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pincée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köksredskap, kökstillbehör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ustensile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de cuisine (m)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(vid)bränd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cramé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brinna, bränna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brûler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ett kylskåp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réfrigérateur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en frys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un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congélateur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matvara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aliment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(m)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vaniljsocker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sucre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vanillé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mjölk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lait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(m)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lastRenderedPageBreak/>
              <w:t>smörgås (med sött på)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tartine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(f)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bre på en smörgås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tartiner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sylt, marmelad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confiture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(f)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fördela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répartir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krossa, mosa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écraser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pajdeg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la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pâte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brisée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klä, garnera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garnir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bitter, besk, mörk (om choklad)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amer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, </w:t>
            </w: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amère</w:t>
            </w:r>
            <w:proofErr w:type="spellEnd"/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strimla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lanière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(f)</w:t>
            </w:r>
          </w:p>
        </w:tc>
      </w:tr>
      <w:tr w:rsidR="00DA3785" w:rsidRPr="00DA3785" w:rsidTr="00DA378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</w:pPr>
            <w:r w:rsidRPr="00DA3785">
              <w:rPr>
                <w:rFonts w:ascii="Times New Roman" w:eastAsia="Times New Roman" w:hAnsi="Times New Roman" w:cs="Times New Roman"/>
                <w:sz w:val="36"/>
                <w:szCs w:val="24"/>
                <w:lang w:eastAsia="sv-SE"/>
              </w:rPr>
              <w:t>liten kastrull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5" w:rsidRPr="00DA3785" w:rsidRDefault="00DA3785" w:rsidP="00DA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</w:pPr>
            <w:proofErr w:type="spellStart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>poêlon</w:t>
            </w:r>
            <w:proofErr w:type="spellEnd"/>
            <w:r w:rsidRPr="00DA3785">
              <w:rPr>
                <w:rFonts w:ascii="Times New Roman" w:eastAsia="Times New Roman" w:hAnsi="Times New Roman" w:cs="Times New Roman"/>
                <w:color w:val="FFFFFF"/>
                <w:sz w:val="48"/>
                <w:szCs w:val="24"/>
                <w:lang w:eastAsia="sv-SE"/>
              </w:rPr>
              <w:t xml:space="preserve"> (m)</w:t>
            </w:r>
          </w:p>
        </w:tc>
      </w:tr>
    </w:tbl>
    <w:p w:rsidR="00DA3785" w:rsidRPr="00DA3785" w:rsidRDefault="00DA3785" w:rsidP="00DA3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DA3785" w:rsidRDefault="00DA3785"/>
    <w:sectPr w:rsidR="00DA3785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85"/>
    <w:rsid w:val="0015649F"/>
    <w:rsid w:val="002B5FBD"/>
    <w:rsid w:val="00C62D83"/>
    <w:rsid w:val="00DA3785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742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2014-02-16T07:15:00Z</dcterms:created>
  <dcterms:modified xsi:type="dcterms:W3CDTF">2014-02-16T07:16:00Z</dcterms:modified>
</cp:coreProperties>
</file>