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97A" w:rsidRPr="00A7697A" w:rsidRDefault="00A7697A" w:rsidP="00A7697A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sv-SE"/>
        </w:rPr>
      </w:pPr>
      <w:bookmarkStart w:id="0" w:name="_GoBack"/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sv-SE"/>
        </w:rPr>
        <w:t>Description / Personnalité de :</w:t>
      </w:r>
    </w:p>
    <w:p w:rsidR="00A7697A" w:rsidRPr="00A7697A" w:rsidRDefault="00A7697A" w:rsidP="00A76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A7697A">
        <w:rPr>
          <w:rFonts w:ascii="Times New Roman" w:eastAsia="Times New Roman" w:hAnsi="Times New Roman" w:cs="Times New Roman"/>
          <w:sz w:val="24"/>
          <w:szCs w:val="24"/>
          <w:lang w:eastAsia="sv-SE"/>
        </w:rPr>
        <w:pict>
          <v:rect id="_x0000_i1025" style="width:518.75pt;height:1.5pt" o:hrstd="t" o:hrnoshade="t" o:hr="t" fillcolor="black" stroked="f"/>
        </w:pict>
      </w:r>
    </w:p>
    <w:p w:rsidR="00A7697A" w:rsidRPr="00A7697A" w:rsidRDefault="00A7697A" w:rsidP="00A7697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</w:pP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t>Joueur :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  <w:t>Jeu :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  <w:t>MJ :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  <w:t>Campagne :</w:t>
      </w:r>
    </w:p>
    <w:p w:rsidR="00A7697A" w:rsidRPr="00A7697A" w:rsidRDefault="00A7697A" w:rsidP="00A76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</w:pP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fr-FR" w:eastAsia="sv-SE"/>
        </w:rPr>
        <w:t>Personnage</w:t>
      </w:r>
    </w:p>
    <w:p w:rsidR="00A7697A" w:rsidRPr="00A7697A" w:rsidRDefault="00A7697A" w:rsidP="00A7697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</w:pP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fr-FR" w:eastAsia="sv-SE"/>
        </w:rPr>
        <w:t>Nom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fr-FR" w:eastAsia="sv-SE"/>
        </w:rPr>
        <w:t>Prénom :</w:t>
      </w:r>
    </w:p>
    <w:p w:rsidR="00A7697A" w:rsidRPr="00A7697A" w:rsidRDefault="00A7697A" w:rsidP="00A7697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</w:pP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fr-FR" w:eastAsia="sv-SE"/>
        </w:rPr>
        <w:t>Surnom souhaité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fr-FR" w:eastAsia="sv-SE"/>
        </w:rPr>
        <w:t>Surnom réel :</w:t>
      </w:r>
    </w:p>
    <w:p w:rsidR="00A7697A" w:rsidRPr="00A7697A" w:rsidRDefault="00A7697A" w:rsidP="00A7697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</w:pP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fr-FR" w:eastAsia="sv-SE"/>
        </w:rPr>
        <w:t>Espèce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fr-FR" w:eastAsia="sv-SE"/>
        </w:rPr>
        <w:t>Race ou ethnie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fr-FR" w:eastAsia="sv-SE"/>
        </w:rPr>
        <w:t>Sexe :</w:t>
      </w:r>
    </w:p>
    <w:p w:rsidR="00A7697A" w:rsidRPr="00A7697A" w:rsidRDefault="00A7697A" w:rsidP="00A7697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</w:pP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fr-FR" w:eastAsia="sv-SE"/>
        </w:rPr>
        <w:t>Taille (m)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fr-FR" w:eastAsia="sv-SE"/>
        </w:rPr>
        <w:t>Masse (kg) :</w:t>
      </w:r>
    </w:p>
    <w:p w:rsidR="00A7697A" w:rsidRPr="00A7697A" w:rsidRDefault="00A7697A" w:rsidP="00A7697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</w:pP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fr-FR" w:eastAsia="sv-SE"/>
        </w:rPr>
        <w:t>Main dominante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fr-FR" w:eastAsia="sv-SE"/>
        </w:rPr>
        <w:t>Œil directeur :</w:t>
      </w:r>
    </w:p>
    <w:p w:rsidR="00A7697A" w:rsidRPr="00A7697A" w:rsidRDefault="00A7697A" w:rsidP="00A7697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</w:pP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fr-FR" w:eastAsia="sv-SE"/>
        </w:rPr>
        <w:t>Beauté :</w:t>
      </w:r>
    </w:p>
    <w:p w:rsidR="00A7697A" w:rsidRPr="00A7697A" w:rsidRDefault="00A7697A" w:rsidP="00A7697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</w:pP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fr-FR" w:eastAsia="sv-SE"/>
        </w:rPr>
        <w:t>Groupe sanguin :</w:t>
      </w:r>
    </w:p>
    <w:p w:rsidR="00A7697A" w:rsidRPr="00A7697A" w:rsidRDefault="00A7697A" w:rsidP="00A7697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</w:pP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fr-FR" w:eastAsia="sv-SE"/>
        </w:rPr>
        <w:t>Date de naissance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fr-FR" w:eastAsia="sv-SE"/>
        </w:rPr>
        <w:t>Lieu de naissance :</w:t>
      </w:r>
    </w:p>
    <w:p w:rsidR="00A7697A" w:rsidRPr="00A7697A" w:rsidRDefault="00A7697A" w:rsidP="00A7697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</w:pP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fr-FR" w:eastAsia="sv-SE"/>
        </w:rPr>
        <w:t>Carrure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fr-FR" w:eastAsia="sv-SE"/>
        </w:rPr>
        <w:t>Musculature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fr-FR" w:eastAsia="sv-SE"/>
        </w:rPr>
        <w:t>Poitrine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fr-FR" w:eastAsia="sv-SE"/>
        </w:rPr>
        <w:t>Bras :</w:t>
      </w:r>
    </w:p>
    <w:p w:rsidR="00A7697A" w:rsidRPr="00A7697A" w:rsidRDefault="00A7697A" w:rsidP="00A76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A7697A">
        <w:rPr>
          <w:rFonts w:ascii="Times New Roman" w:eastAsia="Times New Roman" w:hAnsi="Symbol" w:cs="Times New Roman"/>
          <w:sz w:val="24"/>
          <w:szCs w:val="24"/>
          <w:lang w:eastAsia="sv-SE"/>
        </w:rPr>
        <w:t></w:t>
      </w:r>
      <w:r w:rsidRPr="00A7697A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 </w:t>
      </w:r>
      <w:r w:rsidRPr="00A7697A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sv-SE"/>
        </w:rPr>
        <w:t>longueur :</w:t>
      </w:r>
    </w:p>
    <w:p w:rsidR="00A7697A" w:rsidRPr="00A7697A" w:rsidRDefault="00A7697A" w:rsidP="00A76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A7697A">
        <w:rPr>
          <w:rFonts w:ascii="Times New Roman" w:eastAsia="Times New Roman" w:hAnsi="Symbol" w:cs="Times New Roman"/>
          <w:sz w:val="24"/>
          <w:szCs w:val="24"/>
          <w:lang w:eastAsia="sv-SE"/>
        </w:rPr>
        <w:t></w:t>
      </w:r>
      <w:r w:rsidRPr="00A7697A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 </w:t>
      </w:r>
      <w:r w:rsidRPr="00A7697A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sv-SE"/>
        </w:rPr>
        <w:t>musculature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fr-FR" w:eastAsia="sv-SE"/>
        </w:rPr>
        <w:t>Épaules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fr-FR" w:eastAsia="sv-SE"/>
        </w:rPr>
        <w:t>Jambes :</w:t>
      </w:r>
    </w:p>
    <w:p w:rsidR="00A7697A" w:rsidRPr="00A7697A" w:rsidRDefault="00A7697A" w:rsidP="00A76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A7697A">
        <w:rPr>
          <w:rFonts w:ascii="Times New Roman" w:eastAsia="Times New Roman" w:hAnsi="Symbol" w:cs="Times New Roman"/>
          <w:sz w:val="24"/>
          <w:szCs w:val="24"/>
          <w:lang w:eastAsia="sv-SE"/>
        </w:rPr>
        <w:t></w:t>
      </w:r>
      <w:r w:rsidRPr="00A7697A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 </w:t>
      </w:r>
      <w:r w:rsidRPr="00A7697A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sv-SE"/>
        </w:rPr>
        <w:t>longueur :</w:t>
      </w:r>
    </w:p>
    <w:p w:rsidR="00A7697A" w:rsidRPr="00A7697A" w:rsidRDefault="00A7697A" w:rsidP="00A76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A7697A">
        <w:rPr>
          <w:rFonts w:ascii="Times New Roman" w:eastAsia="Times New Roman" w:hAnsi="Symbol" w:cs="Times New Roman"/>
          <w:sz w:val="24"/>
          <w:szCs w:val="24"/>
          <w:lang w:eastAsia="sv-SE"/>
        </w:rPr>
        <w:t></w:t>
      </w:r>
      <w:r w:rsidRPr="00A7697A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 </w:t>
      </w:r>
      <w:r w:rsidRPr="00A7697A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sv-SE"/>
        </w:rPr>
        <w:t>musculature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fr-FR" w:eastAsia="sv-SE"/>
        </w:rPr>
        <w:t>Hanches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fr-FR" w:eastAsia="sv-SE"/>
        </w:rPr>
        <w:t>Abdomen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fr-FR" w:eastAsia="sv-SE"/>
        </w:rPr>
        <w:t>Dos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fr-FR" w:eastAsia="sv-SE"/>
        </w:rPr>
        <w:t>Cou :</w:t>
      </w:r>
    </w:p>
    <w:p w:rsidR="00A7697A" w:rsidRPr="00A7697A" w:rsidRDefault="00A7697A" w:rsidP="00A76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A7697A">
        <w:rPr>
          <w:rFonts w:ascii="Times New Roman" w:eastAsia="Times New Roman" w:hAnsi="Symbol" w:cs="Times New Roman"/>
          <w:sz w:val="24"/>
          <w:szCs w:val="24"/>
          <w:lang w:eastAsia="sv-SE"/>
        </w:rPr>
        <w:t></w:t>
      </w:r>
      <w:r w:rsidRPr="00A7697A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 </w:t>
      </w:r>
      <w:r w:rsidRPr="00A7697A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sv-SE"/>
        </w:rPr>
        <w:t>longueur :</w:t>
      </w:r>
    </w:p>
    <w:p w:rsidR="00A7697A" w:rsidRPr="00A7697A" w:rsidRDefault="00A7697A" w:rsidP="00A76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A7697A">
        <w:rPr>
          <w:rFonts w:ascii="Times New Roman" w:eastAsia="Times New Roman" w:hAnsi="Symbol" w:cs="Times New Roman"/>
          <w:sz w:val="24"/>
          <w:szCs w:val="24"/>
          <w:lang w:eastAsia="sv-SE"/>
        </w:rPr>
        <w:t></w:t>
      </w:r>
      <w:r w:rsidRPr="00A7697A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 </w:t>
      </w:r>
      <w:r w:rsidRPr="00A7697A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sv-SE"/>
        </w:rPr>
        <w:t>musculature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fr-FR" w:eastAsia="sv-SE"/>
        </w:rPr>
        <w:t>Tête :</w:t>
      </w:r>
    </w:p>
    <w:p w:rsidR="00A7697A" w:rsidRPr="00A7697A" w:rsidRDefault="00A7697A" w:rsidP="00A76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A7697A">
        <w:rPr>
          <w:rFonts w:ascii="Times New Roman" w:eastAsia="Times New Roman" w:hAnsi="Symbol" w:cs="Times New Roman"/>
          <w:sz w:val="24"/>
          <w:szCs w:val="24"/>
          <w:lang w:eastAsia="sv-SE"/>
        </w:rPr>
        <w:t></w:t>
      </w:r>
      <w:r w:rsidRPr="00A7697A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 </w:t>
      </w:r>
      <w:r w:rsidRPr="00A7697A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sv-SE"/>
        </w:rPr>
        <w:t>forme :</w:t>
      </w:r>
    </w:p>
    <w:p w:rsidR="00A7697A" w:rsidRPr="00A7697A" w:rsidRDefault="00A7697A" w:rsidP="00A76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A7697A">
        <w:rPr>
          <w:rFonts w:ascii="Times New Roman" w:eastAsia="Times New Roman" w:hAnsi="Symbol" w:cs="Times New Roman"/>
          <w:sz w:val="24"/>
          <w:szCs w:val="24"/>
          <w:lang w:eastAsia="sv-SE"/>
        </w:rPr>
        <w:lastRenderedPageBreak/>
        <w:t></w:t>
      </w:r>
      <w:r w:rsidRPr="00A7697A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 </w:t>
      </w:r>
      <w:r w:rsidRPr="00A7697A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sv-SE"/>
        </w:rPr>
        <w:t>taille :</w:t>
      </w:r>
    </w:p>
    <w:p w:rsidR="00A7697A" w:rsidRPr="00A7697A" w:rsidRDefault="00A7697A" w:rsidP="00A7697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</w:pP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fr-FR" w:eastAsia="sv-SE"/>
        </w:rPr>
        <w:t>Pilosité :</w:t>
      </w:r>
    </w:p>
    <w:p w:rsidR="00A7697A" w:rsidRPr="00A7697A" w:rsidRDefault="00A7697A" w:rsidP="00A76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A7697A">
        <w:rPr>
          <w:rFonts w:ascii="Times New Roman" w:eastAsia="Times New Roman" w:hAnsi="Symbol" w:cs="Times New Roman"/>
          <w:sz w:val="24"/>
          <w:szCs w:val="24"/>
          <w:lang w:eastAsia="sv-SE"/>
        </w:rPr>
        <w:t></w:t>
      </w:r>
      <w:r w:rsidRPr="00A7697A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 </w:t>
      </w:r>
      <w:r w:rsidRPr="00A7697A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sv-SE"/>
        </w:rPr>
        <w:t>abondance :</w:t>
      </w:r>
    </w:p>
    <w:p w:rsidR="00A7697A" w:rsidRPr="00A7697A" w:rsidRDefault="00A7697A" w:rsidP="00A76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A7697A">
        <w:rPr>
          <w:rFonts w:ascii="Times New Roman" w:eastAsia="Times New Roman" w:hAnsi="Symbol" w:cs="Times New Roman"/>
          <w:sz w:val="24"/>
          <w:szCs w:val="24"/>
          <w:lang w:eastAsia="sv-SE"/>
        </w:rPr>
        <w:t></w:t>
      </w:r>
      <w:r w:rsidRPr="00A7697A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 </w:t>
      </w:r>
      <w:r w:rsidRPr="00A7697A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sv-SE"/>
        </w:rPr>
        <w:t>répartition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fr-FR" w:eastAsia="sv-SE"/>
        </w:rPr>
        <w:t>Cheveux :</w:t>
      </w:r>
    </w:p>
    <w:p w:rsidR="00A7697A" w:rsidRPr="00A7697A" w:rsidRDefault="00A7697A" w:rsidP="00A76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A7697A">
        <w:rPr>
          <w:rFonts w:ascii="Times New Roman" w:eastAsia="Times New Roman" w:hAnsi="Symbol" w:cs="Times New Roman"/>
          <w:sz w:val="24"/>
          <w:szCs w:val="24"/>
          <w:lang w:eastAsia="sv-SE"/>
        </w:rPr>
        <w:t></w:t>
      </w:r>
      <w:r w:rsidRPr="00A7697A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 </w:t>
      </w:r>
      <w:r w:rsidRPr="00A7697A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sv-SE"/>
        </w:rPr>
        <w:t>couleur :</w:t>
      </w:r>
    </w:p>
    <w:p w:rsidR="00A7697A" w:rsidRPr="00A7697A" w:rsidRDefault="00A7697A" w:rsidP="00A76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A7697A">
        <w:rPr>
          <w:rFonts w:ascii="Times New Roman" w:eastAsia="Times New Roman" w:hAnsi="Symbol" w:cs="Times New Roman"/>
          <w:sz w:val="24"/>
          <w:szCs w:val="24"/>
          <w:lang w:eastAsia="sv-SE"/>
        </w:rPr>
        <w:t></w:t>
      </w:r>
      <w:r w:rsidRPr="00A7697A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 </w:t>
      </w:r>
      <w:r w:rsidRPr="00A7697A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sv-SE"/>
        </w:rPr>
        <w:t>coupe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fr-FR" w:eastAsia="sv-SE"/>
        </w:rPr>
        <w:t>Barbe :</w:t>
      </w:r>
    </w:p>
    <w:p w:rsidR="00A7697A" w:rsidRPr="00A7697A" w:rsidRDefault="00A7697A" w:rsidP="00A76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A7697A">
        <w:rPr>
          <w:rFonts w:ascii="Times New Roman" w:eastAsia="Times New Roman" w:hAnsi="Symbol" w:cs="Times New Roman"/>
          <w:sz w:val="24"/>
          <w:szCs w:val="24"/>
          <w:lang w:eastAsia="sv-SE"/>
        </w:rPr>
        <w:t></w:t>
      </w:r>
      <w:r w:rsidRPr="00A7697A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 </w:t>
      </w:r>
      <w:r w:rsidRPr="00A7697A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sv-SE"/>
        </w:rPr>
        <w:t>couleur :</w:t>
      </w:r>
    </w:p>
    <w:p w:rsidR="00A7697A" w:rsidRPr="00A7697A" w:rsidRDefault="00A7697A" w:rsidP="00A76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A7697A">
        <w:rPr>
          <w:rFonts w:ascii="Times New Roman" w:eastAsia="Times New Roman" w:hAnsi="Symbol" w:cs="Times New Roman"/>
          <w:sz w:val="24"/>
          <w:szCs w:val="24"/>
          <w:lang w:eastAsia="sv-SE"/>
        </w:rPr>
        <w:t></w:t>
      </w:r>
      <w:r w:rsidRPr="00A7697A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 </w:t>
      </w:r>
      <w:r w:rsidRPr="00A7697A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sv-SE"/>
        </w:rPr>
        <w:t>coupe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fr-FR" w:eastAsia="sv-SE"/>
        </w:rPr>
        <w:t>Moustache :</w:t>
      </w:r>
    </w:p>
    <w:p w:rsidR="00A7697A" w:rsidRPr="00A7697A" w:rsidRDefault="00A7697A" w:rsidP="00A76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A7697A">
        <w:rPr>
          <w:rFonts w:ascii="Times New Roman" w:eastAsia="Times New Roman" w:hAnsi="Symbol" w:cs="Times New Roman"/>
          <w:sz w:val="24"/>
          <w:szCs w:val="24"/>
          <w:lang w:eastAsia="sv-SE"/>
        </w:rPr>
        <w:t></w:t>
      </w:r>
      <w:r w:rsidRPr="00A7697A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 </w:t>
      </w:r>
      <w:r w:rsidRPr="00A7697A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sv-SE"/>
        </w:rPr>
        <w:t>couleur :</w:t>
      </w:r>
    </w:p>
    <w:p w:rsidR="00A7697A" w:rsidRPr="00A7697A" w:rsidRDefault="00A7697A" w:rsidP="00A76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A7697A">
        <w:rPr>
          <w:rFonts w:ascii="Times New Roman" w:eastAsia="Times New Roman" w:hAnsi="Symbol" w:cs="Times New Roman"/>
          <w:sz w:val="24"/>
          <w:szCs w:val="24"/>
          <w:lang w:eastAsia="sv-SE"/>
        </w:rPr>
        <w:t></w:t>
      </w:r>
      <w:r w:rsidRPr="00A7697A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 </w:t>
      </w:r>
      <w:r w:rsidRPr="00A7697A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sv-SE"/>
        </w:rPr>
        <w:t>coupe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fr-FR" w:eastAsia="sv-SE"/>
        </w:rPr>
        <w:t>Sourcils :</w:t>
      </w:r>
    </w:p>
    <w:p w:rsidR="00A7697A" w:rsidRPr="00A7697A" w:rsidRDefault="00A7697A" w:rsidP="00A7697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</w:pP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fr-FR" w:eastAsia="sv-SE"/>
        </w:rPr>
        <w:t>Yeux :</w:t>
      </w:r>
    </w:p>
    <w:p w:rsidR="00A7697A" w:rsidRPr="00A7697A" w:rsidRDefault="00A7697A" w:rsidP="00A76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A7697A">
        <w:rPr>
          <w:rFonts w:ascii="Times New Roman" w:eastAsia="Times New Roman" w:hAnsi="Symbol" w:cs="Times New Roman"/>
          <w:sz w:val="24"/>
          <w:szCs w:val="24"/>
          <w:lang w:eastAsia="sv-SE"/>
        </w:rPr>
        <w:t></w:t>
      </w:r>
      <w:r w:rsidRPr="00A7697A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 </w:t>
      </w:r>
      <w:r w:rsidRPr="00A7697A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sv-SE"/>
        </w:rPr>
        <w:t>couleur :</w:t>
      </w:r>
    </w:p>
    <w:p w:rsidR="00A7697A" w:rsidRPr="00A7697A" w:rsidRDefault="00A7697A" w:rsidP="00A76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A7697A">
        <w:rPr>
          <w:rFonts w:ascii="Times New Roman" w:eastAsia="Times New Roman" w:hAnsi="Symbol" w:cs="Times New Roman"/>
          <w:sz w:val="24"/>
          <w:szCs w:val="24"/>
          <w:lang w:eastAsia="sv-SE"/>
        </w:rPr>
        <w:t></w:t>
      </w:r>
      <w:r w:rsidRPr="00A7697A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 </w:t>
      </w:r>
      <w:r w:rsidRPr="00A7697A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sv-SE"/>
        </w:rPr>
        <w:t>forme :</w:t>
      </w:r>
    </w:p>
    <w:p w:rsidR="00A7697A" w:rsidRPr="00A7697A" w:rsidRDefault="00A7697A" w:rsidP="00A76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A7697A">
        <w:rPr>
          <w:rFonts w:ascii="Times New Roman" w:eastAsia="Times New Roman" w:hAnsi="Symbol" w:cs="Times New Roman"/>
          <w:sz w:val="24"/>
          <w:szCs w:val="24"/>
          <w:lang w:eastAsia="sv-SE"/>
        </w:rPr>
        <w:t></w:t>
      </w:r>
      <w:r w:rsidRPr="00A7697A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 </w:t>
      </w:r>
      <w:r w:rsidRPr="00A7697A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sv-SE"/>
        </w:rPr>
        <w:t>taille :</w:t>
      </w:r>
    </w:p>
    <w:p w:rsidR="00A7697A" w:rsidRPr="00A7697A" w:rsidRDefault="00A7697A" w:rsidP="00A7697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</w:pP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fr-FR" w:eastAsia="sv-SE"/>
        </w:rPr>
        <w:t>Couleur de peau :</w:t>
      </w:r>
    </w:p>
    <w:p w:rsidR="00A7697A" w:rsidRPr="00A7697A" w:rsidRDefault="00A7697A" w:rsidP="00A7697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</w:pP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fr-FR" w:eastAsia="sv-SE"/>
        </w:rPr>
        <w:t>Oreilles :</w:t>
      </w:r>
    </w:p>
    <w:p w:rsidR="00A7697A" w:rsidRPr="00A7697A" w:rsidRDefault="00A7697A" w:rsidP="00A76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A7697A">
        <w:rPr>
          <w:rFonts w:ascii="Times New Roman" w:eastAsia="Times New Roman" w:hAnsi="Symbol" w:cs="Times New Roman"/>
          <w:sz w:val="24"/>
          <w:szCs w:val="24"/>
          <w:lang w:eastAsia="sv-SE"/>
        </w:rPr>
        <w:t></w:t>
      </w:r>
      <w:r w:rsidRPr="00A7697A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 </w:t>
      </w:r>
      <w:r w:rsidRPr="00A7697A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sv-SE"/>
        </w:rPr>
        <w:t>forme :</w:t>
      </w:r>
    </w:p>
    <w:p w:rsidR="00A7697A" w:rsidRPr="00A7697A" w:rsidRDefault="00A7697A" w:rsidP="00A76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A7697A">
        <w:rPr>
          <w:rFonts w:ascii="Times New Roman" w:eastAsia="Times New Roman" w:hAnsi="Symbol" w:cs="Times New Roman"/>
          <w:sz w:val="24"/>
          <w:szCs w:val="24"/>
          <w:lang w:eastAsia="sv-SE"/>
        </w:rPr>
        <w:t></w:t>
      </w:r>
      <w:r w:rsidRPr="00A7697A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 </w:t>
      </w:r>
      <w:r w:rsidRPr="00A7697A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sv-SE"/>
        </w:rPr>
        <w:t>taille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fr-FR" w:eastAsia="sv-SE"/>
        </w:rPr>
        <w:t>Bouche :</w:t>
      </w:r>
    </w:p>
    <w:p w:rsidR="00A7697A" w:rsidRPr="00A7697A" w:rsidRDefault="00A7697A" w:rsidP="00A76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A7697A">
        <w:rPr>
          <w:rFonts w:ascii="Times New Roman" w:eastAsia="Times New Roman" w:hAnsi="Symbol" w:cs="Times New Roman"/>
          <w:sz w:val="24"/>
          <w:szCs w:val="24"/>
          <w:lang w:eastAsia="sv-SE"/>
        </w:rPr>
        <w:t></w:t>
      </w:r>
      <w:r w:rsidRPr="00A7697A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 </w:t>
      </w:r>
      <w:r w:rsidRPr="00A7697A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sv-SE"/>
        </w:rPr>
        <w:t>forme :</w:t>
      </w:r>
    </w:p>
    <w:p w:rsidR="00A7697A" w:rsidRPr="00A7697A" w:rsidRDefault="00A7697A" w:rsidP="00A76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A7697A">
        <w:rPr>
          <w:rFonts w:ascii="Times New Roman" w:eastAsia="Times New Roman" w:hAnsi="Symbol" w:cs="Times New Roman"/>
          <w:sz w:val="24"/>
          <w:szCs w:val="24"/>
          <w:lang w:eastAsia="sv-SE"/>
        </w:rPr>
        <w:t></w:t>
      </w:r>
      <w:r w:rsidRPr="00A7697A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 </w:t>
      </w:r>
      <w:r w:rsidRPr="00A7697A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sv-SE"/>
        </w:rPr>
        <w:t>taille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fr-FR" w:eastAsia="sv-SE"/>
        </w:rPr>
        <w:t>Dents :</w:t>
      </w:r>
    </w:p>
    <w:p w:rsidR="00A7697A" w:rsidRPr="00A7697A" w:rsidRDefault="00A7697A" w:rsidP="00A76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A7697A">
        <w:rPr>
          <w:rFonts w:ascii="Times New Roman" w:eastAsia="Times New Roman" w:hAnsi="Symbol" w:cs="Times New Roman"/>
          <w:sz w:val="24"/>
          <w:szCs w:val="24"/>
          <w:lang w:eastAsia="sv-SE"/>
        </w:rPr>
        <w:t></w:t>
      </w:r>
      <w:r w:rsidRPr="00A7697A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 </w:t>
      </w:r>
      <w:r w:rsidRPr="00A7697A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sv-SE"/>
        </w:rPr>
        <w:t>couleur :</w:t>
      </w:r>
    </w:p>
    <w:p w:rsidR="00A7697A" w:rsidRPr="00A7697A" w:rsidRDefault="00A7697A" w:rsidP="00A76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A7697A">
        <w:rPr>
          <w:rFonts w:ascii="Times New Roman" w:eastAsia="Times New Roman" w:hAnsi="Symbol" w:cs="Times New Roman"/>
          <w:sz w:val="24"/>
          <w:szCs w:val="24"/>
          <w:lang w:eastAsia="sv-SE"/>
        </w:rPr>
        <w:t></w:t>
      </w:r>
      <w:r w:rsidRPr="00A7697A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 </w:t>
      </w:r>
      <w:r w:rsidRPr="00A7697A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sv-SE"/>
        </w:rPr>
        <w:t>implantation :</w:t>
      </w:r>
    </w:p>
    <w:p w:rsidR="00A7697A" w:rsidRPr="00A7697A" w:rsidRDefault="00A7697A" w:rsidP="00A76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A7697A">
        <w:rPr>
          <w:rFonts w:ascii="Times New Roman" w:eastAsia="Times New Roman" w:hAnsi="Symbol" w:cs="Times New Roman"/>
          <w:sz w:val="24"/>
          <w:szCs w:val="24"/>
          <w:lang w:eastAsia="sv-SE"/>
        </w:rPr>
        <w:t></w:t>
      </w:r>
      <w:r w:rsidRPr="00A7697A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 </w:t>
      </w:r>
      <w:r w:rsidRPr="00A7697A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sv-SE"/>
        </w:rPr>
        <w:t>nombre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fr-FR" w:eastAsia="sv-SE"/>
        </w:rPr>
        <w:t>Nez :</w:t>
      </w:r>
    </w:p>
    <w:p w:rsidR="00A7697A" w:rsidRPr="00A7697A" w:rsidRDefault="00A7697A" w:rsidP="00A76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A7697A">
        <w:rPr>
          <w:rFonts w:ascii="Times New Roman" w:eastAsia="Times New Roman" w:hAnsi="Symbol" w:cs="Times New Roman"/>
          <w:sz w:val="24"/>
          <w:szCs w:val="24"/>
          <w:lang w:eastAsia="sv-SE"/>
        </w:rPr>
        <w:t></w:t>
      </w:r>
      <w:r w:rsidRPr="00A7697A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 </w:t>
      </w:r>
      <w:r w:rsidRPr="00A7697A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sv-SE"/>
        </w:rPr>
        <w:t>forme :</w:t>
      </w:r>
    </w:p>
    <w:p w:rsidR="00A7697A" w:rsidRPr="00A7697A" w:rsidRDefault="00A7697A" w:rsidP="00A76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A7697A">
        <w:rPr>
          <w:rFonts w:ascii="Times New Roman" w:eastAsia="Times New Roman" w:hAnsi="Symbol" w:cs="Times New Roman"/>
          <w:sz w:val="24"/>
          <w:szCs w:val="24"/>
          <w:lang w:eastAsia="sv-SE"/>
        </w:rPr>
        <w:t></w:t>
      </w:r>
      <w:r w:rsidRPr="00A7697A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 </w:t>
      </w:r>
      <w:r w:rsidRPr="00A7697A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sv-SE"/>
        </w:rPr>
        <w:t>taille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fr-FR" w:eastAsia="sv-SE"/>
        </w:rPr>
        <w:t>Visage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fr-FR" w:eastAsia="sv-SE"/>
        </w:rPr>
        <w:t>Menton :</w:t>
      </w:r>
    </w:p>
    <w:p w:rsidR="00A7697A" w:rsidRPr="00A7697A" w:rsidRDefault="00A7697A" w:rsidP="00A7697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</w:pP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fr-FR" w:eastAsia="sv-SE"/>
        </w:rPr>
        <w:t>Mains :</w:t>
      </w:r>
    </w:p>
    <w:p w:rsidR="00A7697A" w:rsidRPr="00A7697A" w:rsidRDefault="00A7697A" w:rsidP="00A76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A7697A">
        <w:rPr>
          <w:rFonts w:ascii="Times New Roman" w:eastAsia="Times New Roman" w:hAnsi="Symbol" w:cs="Times New Roman"/>
          <w:sz w:val="24"/>
          <w:szCs w:val="24"/>
          <w:lang w:eastAsia="sv-SE"/>
        </w:rPr>
        <w:t></w:t>
      </w:r>
      <w:r w:rsidRPr="00A7697A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 </w:t>
      </w:r>
      <w:r w:rsidRPr="00A7697A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sv-SE"/>
        </w:rPr>
        <w:t>forme :</w:t>
      </w:r>
    </w:p>
    <w:p w:rsidR="00A7697A" w:rsidRPr="00A7697A" w:rsidRDefault="00A7697A" w:rsidP="00A76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A7697A">
        <w:rPr>
          <w:rFonts w:ascii="Times New Roman" w:eastAsia="Times New Roman" w:hAnsi="Symbol" w:cs="Times New Roman"/>
          <w:sz w:val="24"/>
          <w:szCs w:val="24"/>
          <w:lang w:eastAsia="sv-SE"/>
        </w:rPr>
        <w:t></w:t>
      </w:r>
      <w:r w:rsidRPr="00A7697A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 </w:t>
      </w:r>
      <w:r w:rsidRPr="00A7697A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sv-SE"/>
        </w:rPr>
        <w:t>taille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fr-FR" w:eastAsia="sv-SE"/>
        </w:rPr>
        <w:t>Doigts :</w:t>
      </w:r>
    </w:p>
    <w:p w:rsidR="00A7697A" w:rsidRPr="00A7697A" w:rsidRDefault="00A7697A" w:rsidP="00A76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A7697A">
        <w:rPr>
          <w:rFonts w:ascii="Times New Roman" w:eastAsia="Times New Roman" w:hAnsi="Symbol" w:cs="Times New Roman"/>
          <w:sz w:val="24"/>
          <w:szCs w:val="24"/>
          <w:lang w:eastAsia="sv-SE"/>
        </w:rPr>
        <w:t></w:t>
      </w:r>
      <w:r w:rsidRPr="00A7697A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 </w:t>
      </w:r>
      <w:r w:rsidRPr="00A7697A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sv-SE"/>
        </w:rPr>
        <w:t>forme :</w:t>
      </w:r>
    </w:p>
    <w:p w:rsidR="00A7697A" w:rsidRPr="00A7697A" w:rsidRDefault="00A7697A" w:rsidP="00A76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A7697A">
        <w:rPr>
          <w:rFonts w:ascii="Times New Roman" w:eastAsia="Times New Roman" w:hAnsi="Symbol" w:cs="Times New Roman"/>
          <w:sz w:val="24"/>
          <w:szCs w:val="24"/>
          <w:lang w:eastAsia="sv-SE"/>
        </w:rPr>
        <w:t></w:t>
      </w:r>
      <w:r w:rsidRPr="00A7697A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 </w:t>
      </w:r>
      <w:r w:rsidRPr="00A7697A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sv-SE"/>
        </w:rPr>
        <w:t>taille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fr-FR" w:eastAsia="sv-SE"/>
        </w:rPr>
        <w:t>Pieds :</w:t>
      </w:r>
    </w:p>
    <w:p w:rsidR="00A7697A" w:rsidRPr="00A7697A" w:rsidRDefault="00A7697A" w:rsidP="00A76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A7697A">
        <w:rPr>
          <w:rFonts w:ascii="Times New Roman" w:eastAsia="Times New Roman" w:hAnsi="Symbol" w:cs="Times New Roman"/>
          <w:sz w:val="24"/>
          <w:szCs w:val="24"/>
          <w:lang w:eastAsia="sv-SE"/>
        </w:rPr>
        <w:t></w:t>
      </w:r>
      <w:r w:rsidRPr="00A7697A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 </w:t>
      </w:r>
      <w:r w:rsidRPr="00A7697A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sv-SE"/>
        </w:rPr>
        <w:t>forme :</w:t>
      </w:r>
    </w:p>
    <w:p w:rsidR="00A7697A" w:rsidRPr="00A7697A" w:rsidRDefault="00A7697A" w:rsidP="00A76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A7697A">
        <w:rPr>
          <w:rFonts w:ascii="Times New Roman" w:eastAsia="Times New Roman" w:hAnsi="Symbol" w:cs="Times New Roman"/>
          <w:sz w:val="24"/>
          <w:szCs w:val="24"/>
          <w:lang w:eastAsia="sv-SE"/>
        </w:rPr>
        <w:t></w:t>
      </w:r>
      <w:r w:rsidRPr="00A7697A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 </w:t>
      </w:r>
      <w:r w:rsidRPr="00A7697A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sv-SE"/>
        </w:rPr>
        <w:t>pointure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fr-FR" w:eastAsia="sv-SE"/>
        </w:rPr>
        <w:t>Ongles :</w:t>
      </w:r>
    </w:p>
    <w:p w:rsidR="00A7697A" w:rsidRPr="00A7697A" w:rsidRDefault="00A7697A" w:rsidP="00A76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A7697A">
        <w:rPr>
          <w:rFonts w:ascii="Times New Roman" w:eastAsia="Times New Roman" w:hAnsi="Symbol" w:cs="Times New Roman"/>
          <w:sz w:val="24"/>
          <w:szCs w:val="24"/>
          <w:lang w:eastAsia="sv-SE"/>
        </w:rPr>
        <w:t></w:t>
      </w:r>
      <w:r w:rsidRPr="00A7697A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 </w:t>
      </w:r>
      <w:r w:rsidRPr="00A7697A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sv-SE"/>
        </w:rPr>
        <w:t>couleur :</w:t>
      </w:r>
    </w:p>
    <w:p w:rsidR="00A7697A" w:rsidRPr="00A7697A" w:rsidRDefault="00A7697A" w:rsidP="00A76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A7697A">
        <w:rPr>
          <w:rFonts w:ascii="Times New Roman" w:eastAsia="Times New Roman" w:hAnsi="Symbol" w:cs="Times New Roman"/>
          <w:sz w:val="24"/>
          <w:szCs w:val="24"/>
          <w:lang w:eastAsia="sv-SE"/>
        </w:rPr>
        <w:lastRenderedPageBreak/>
        <w:t></w:t>
      </w:r>
      <w:r w:rsidRPr="00A7697A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 </w:t>
      </w:r>
      <w:r w:rsidRPr="00A7697A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sv-SE"/>
        </w:rPr>
        <w:t>coupe :</w:t>
      </w:r>
    </w:p>
    <w:p w:rsidR="00A7697A" w:rsidRPr="00A7697A" w:rsidRDefault="00A7697A" w:rsidP="00A7697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</w:pP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fr-FR" w:eastAsia="sv-SE"/>
        </w:rPr>
        <w:t>Voix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fr-FR" w:eastAsia="sv-SE"/>
        </w:rPr>
        <w:t>Accent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fr-FR" w:eastAsia="sv-SE"/>
        </w:rPr>
        <w:t>Intonations :</w:t>
      </w:r>
    </w:p>
    <w:p w:rsidR="00A7697A" w:rsidRPr="00A7697A" w:rsidRDefault="00A7697A" w:rsidP="00A7697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</w:pP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fr-FR" w:eastAsia="sv-SE"/>
        </w:rPr>
        <w:t>Expression du visage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fr-FR" w:eastAsia="sv-SE"/>
        </w:rPr>
        <w:t>Expression du regard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fr-FR" w:eastAsia="sv-SE"/>
        </w:rPr>
        <w:t>Expression de la bouche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fr-FR" w:eastAsia="sv-SE"/>
        </w:rPr>
        <w:t>Attitude corporelle :</w:t>
      </w:r>
    </w:p>
    <w:p w:rsidR="00A7697A" w:rsidRPr="00A7697A" w:rsidRDefault="00A7697A" w:rsidP="00A7697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</w:pP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fr-FR" w:eastAsia="sv-SE"/>
        </w:rPr>
        <w:t>Cicatrices :</w:t>
      </w:r>
    </w:p>
    <w:p w:rsidR="00A7697A" w:rsidRPr="00A7697A" w:rsidRDefault="00A7697A" w:rsidP="00A76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A7697A">
        <w:rPr>
          <w:rFonts w:ascii="Times New Roman" w:eastAsia="Times New Roman" w:hAnsi="Symbol" w:cs="Times New Roman"/>
          <w:sz w:val="24"/>
          <w:szCs w:val="24"/>
          <w:lang w:eastAsia="sv-SE"/>
        </w:rPr>
        <w:t></w:t>
      </w:r>
      <w:r w:rsidRPr="00A7697A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 </w:t>
      </w:r>
      <w:r w:rsidRPr="00A7697A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sv-SE"/>
        </w:rPr>
        <w:t>description :</w:t>
      </w:r>
    </w:p>
    <w:p w:rsidR="00A7697A" w:rsidRPr="00A7697A" w:rsidRDefault="00A7697A" w:rsidP="00A76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A7697A">
        <w:rPr>
          <w:rFonts w:ascii="Times New Roman" w:eastAsia="Times New Roman" w:hAnsi="Symbol" w:cs="Times New Roman"/>
          <w:sz w:val="24"/>
          <w:szCs w:val="24"/>
          <w:lang w:eastAsia="sv-SE"/>
        </w:rPr>
        <w:t></w:t>
      </w:r>
      <w:r w:rsidRPr="00A7697A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 </w:t>
      </w:r>
      <w:r w:rsidRPr="00A7697A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sv-SE"/>
        </w:rPr>
        <w:t>localisation :</w:t>
      </w:r>
    </w:p>
    <w:p w:rsidR="00A7697A" w:rsidRPr="00A7697A" w:rsidRDefault="00A7697A" w:rsidP="00A76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A7697A">
        <w:rPr>
          <w:rFonts w:ascii="Times New Roman" w:eastAsia="Times New Roman" w:hAnsi="Symbol" w:cs="Times New Roman"/>
          <w:sz w:val="24"/>
          <w:szCs w:val="24"/>
          <w:lang w:eastAsia="sv-SE"/>
        </w:rPr>
        <w:t></w:t>
      </w:r>
      <w:r w:rsidRPr="00A7697A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 </w:t>
      </w:r>
      <w:r w:rsidRPr="00A7697A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sv-SE"/>
        </w:rPr>
        <w:t>cause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fr-FR" w:eastAsia="sv-SE"/>
        </w:rPr>
        <w:t>Tatouages :</w:t>
      </w:r>
    </w:p>
    <w:p w:rsidR="00A7697A" w:rsidRPr="00A7697A" w:rsidRDefault="00A7697A" w:rsidP="00A76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A7697A">
        <w:rPr>
          <w:rFonts w:ascii="Times New Roman" w:eastAsia="Times New Roman" w:hAnsi="Symbol" w:cs="Times New Roman"/>
          <w:sz w:val="24"/>
          <w:szCs w:val="24"/>
          <w:lang w:eastAsia="sv-SE"/>
        </w:rPr>
        <w:t></w:t>
      </w:r>
      <w:r w:rsidRPr="00A7697A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 </w:t>
      </w:r>
      <w:r w:rsidRPr="00A7697A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sv-SE"/>
        </w:rPr>
        <w:t>description :</w:t>
      </w:r>
    </w:p>
    <w:p w:rsidR="00A7697A" w:rsidRPr="00A7697A" w:rsidRDefault="00A7697A" w:rsidP="00A76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A7697A">
        <w:rPr>
          <w:rFonts w:ascii="Times New Roman" w:eastAsia="Times New Roman" w:hAnsi="Symbol" w:cs="Times New Roman"/>
          <w:sz w:val="24"/>
          <w:szCs w:val="24"/>
          <w:lang w:eastAsia="sv-SE"/>
        </w:rPr>
        <w:t></w:t>
      </w:r>
      <w:r w:rsidRPr="00A7697A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 </w:t>
      </w:r>
      <w:r w:rsidRPr="00A7697A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sv-SE"/>
        </w:rPr>
        <w:t>localisation :</w:t>
      </w:r>
    </w:p>
    <w:p w:rsidR="00A7697A" w:rsidRPr="00A7697A" w:rsidRDefault="00A7697A" w:rsidP="00A7697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</w:pP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fr-FR" w:eastAsia="sv-SE"/>
        </w:rPr>
        <w:t>Odeur corporelle :</w:t>
      </w:r>
    </w:p>
    <w:p w:rsidR="00A7697A" w:rsidRPr="00A7697A" w:rsidRDefault="00A7697A" w:rsidP="00A76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A7697A">
        <w:rPr>
          <w:rFonts w:ascii="Times New Roman" w:eastAsia="Times New Roman" w:hAnsi="Symbol" w:cs="Times New Roman"/>
          <w:sz w:val="24"/>
          <w:szCs w:val="24"/>
          <w:lang w:eastAsia="sv-SE"/>
        </w:rPr>
        <w:t></w:t>
      </w:r>
      <w:r w:rsidRPr="00A7697A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 </w:t>
      </w:r>
      <w:r w:rsidRPr="00A7697A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sv-SE"/>
        </w:rPr>
        <w:t>naturelle :</w:t>
      </w:r>
    </w:p>
    <w:p w:rsidR="00A7697A" w:rsidRPr="00A7697A" w:rsidRDefault="00A7697A" w:rsidP="00A76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A7697A">
        <w:rPr>
          <w:rFonts w:ascii="Times New Roman" w:eastAsia="Times New Roman" w:hAnsi="Symbol" w:cs="Times New Roman"/>
          <w:sz w:val="24"/>
          <w:szCs w:val="24"/>
          <w:lang w:eastAsia="sv-SE"/>
        </w:rPr>
        <w:t></w:t>
      </w:r>
      <w:r w:rsidRPr="00A7697A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 </w:t>
      </w:r>
      <w:r w:rsidRPr="00A7697A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sv-SE"/>
        </w:rPr>
        <w:t>parfum habituel :</w:t>
      </w:r>
    </w:p>
    <w:p w:rsidR="00A7697A" w:rsidRPr="00A7697A" w:rsidRDefault="00A7697A" w:rsidP="00A76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A7697A">
        <w:rPr>
          <w:rFonts w:ascii="Times New Roman" w:eastAsia="Times New Roman" w:hAnsi="Symbol" w:cs="Times New Roman"/>
          <w:sz w:val="24"/>
          <w:szCs w:val="24"/>
          <w:lang w:eastAsia="sv-SE"/>
        </w:rPr>
        <w:t></w:t>
      </w:r>
      <w:r w:rsidRPr="00A7697A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 </w:t>
      </w:r>
      <w:r w:rsidRPr="00A7697A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sv-SE"/>
        </w:rPr>
        <w:t>haleine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fr-FR" w:eastAsia="sv-SE"/>
        </w:rPr>
        <w:t>Sudation :</w:t>
      </w:r>
    </w:p>
    <w:p w:rsidR="00A7697A" w:rsidRPr="00A7697A" w:rsidRDefault="00A7697A" w:rsidP="00A7697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</w:pP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fr-FR" w:eastAsia="sv-SE"/>
        </w:rPr>
        <w:t>Démarche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fr-FR" w:eastAsia="sv-SE"/>
        </w:rPr>
        <w:t>Pied d'appel :</w:t>
      </w:r>
    </w:p>
    <w:p w:rsidR="00A7697A" w:rsidRPr="00A7697A" w:rsidRDefault="00A7697A" w:rsidP="00A7697A">
      <w:pPr>
        <w:shd w:val="clear" w:color="auto" w:fill="FFFFFF"/>
        <w:spacing w:before="100" w:beforeAutospacing="1"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</w:pP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fr-FR" w:eastAsia="sv-SE"/>
        </w:rPr>
        <w:t>Gestes habituels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</w:p>
    <w:p w:rsidR="00A7697A" w:rsidRPr="00A7697A" w:rsidRDefault="00A7697A" w:rsidP="00A7697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</w:pP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fr-FR" w:eastAsia="sv-SE"/>
        </w:rPr>
        <w:t>Propreté et hygiène corporelle :</w:t>
      </w:r>
    </w:p>
    <w:p w:rsidR="00A7697A" w:rsidRPr="00A7697A" w:rsidRDefault="00A7697A" w:rsidP="00A7697A">
      <w:pPr>
        <w:shd w:val="clear" w:color="auto" w:fill="FFFFFF"/>
        <w:spacing w:before="100" w:beforeAutospacing="1"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</w:pP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fr-FR" w:eastAsia="sv-SE"/>
        </w:rPr>
        <w:t>Médicalisation (suivi médical, automédication, consommation de médicaments, ...)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fr-FR" w:eastAsia="sv-SE"/>
        </w:rPr>
        <w:t>Précisions sanitaires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</w:p>
    <w:p w:rsidR="00A7697A" w:rsidRPr="00A7697A" w:rsidRDefault="00A7697A" w:rsidP="00A76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</w:pP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pict>
          <v:rect id="_x0000_i1026" style="width:171.2pt;height:1.5pt" o:hrpct="330" o:hrstd="t" o:hr="t" fillcolor="#a0a0a0" stroked="f"/>
        </w:pict>
      </w:r>
    </w:p>
    <w:p w:rsidR="00A7697A" w:rsidRPr="00A7697A" w:rsidRDefault="00A7697A" w:rsidP="00A76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fr-FR" w:eastAsia="sv-SE"/>
        </w:rPr>
        <w:t>Aspect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fr-FR" w:eastAsia="sv-SE"/>
        </w:rPr>
        <w:t>Habitudes vestimentaires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fr-FR" w:eastAsia="sv-SE"/>
        </w:rPr>
        <w:t>Bijoux et colifichets portés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</w:p>
    <w:p w:rsidR="00A7697A" w:rsidRPr="00A7697A" w:rsidRDefault="00A7697A" w:rsidP="00A76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</w:pP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lastRenderedPageBreak/>
        <w:pict>
          <v:rect id="_x0000_i1027" style="width:171.2pt;height:1.5pt" o:hrpct="330" o:hrstd="t" o:hr="t" fillcolor="#a0a0a0" stroked="f"/>
        </w:pict>
      </w:r>
    </w:p>
    <w:p w:rsidR="00A7697A" w:rsidRPr="00A7697A" w:rsidRDefault="00A7697A" w:rsidP="00A76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fr-FR" w:eastAsia="sv-SE"/>
        </w:rPr>
        <w:t>Personnalité, traits marquants et autres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bookmarkStart w:id="1" w:name="fc"/>
      <w:bookmarkEnd w:id="1"/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fr-FR" w:eastAsia="sv-SE"/>
        </w:rPr>
        <w:t>Face cachée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fr-FR" w:eastAsia="sv-SE"/>
        </w:rPr>
        <w:t>Tics, manies, habitudes, goûts et dégoûts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fr-FR" w:eastAsia="sv-SE"/>
        </w:rPr>
        <w:t>Centres d'intérêt principaux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fr-FR" w:eastAsia="sv-SE"/>
        </w:rPr>
        <w:t>Valeurs morales et idéaux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lastRenderedPageBreak/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fr-FR" w:eastAsia="sv-SE"/>
        </w:rPr>
        <w:t>Préjugés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</w:p>
    <w:p w:rsidR="00A7697A" w:rsidRPr="00A7697A" w:rsidRDefault="00A7697A" w:rsidP="00A76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</w:pP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pict>
          <v:rect id="_x0000_i1028" style="width:171.2pt;height:1.5pt" o:hrpct="330" o:hrstd="t" o:hr="t" fillcolor="#a0a0a0" stroked="f"/>
        </w:pict>
      </w:r>
    </w:p>
    <w:p w:rsidR="00A7697A" w:rsidRPr="00A7697A" w:rsidRDefault="00A7697A" w:rsidP="00A76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sv-SE"/>
        </w:rPr>
        <w:t>Réputation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br/>
      </w:r>
    </w:p>
    <w:p w:rsidR="00A7697A" w:rsidRPr="00A7697A" w:rsidRDefault="00A7697A" w:rsidP="00A76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</w:pP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pict>
          <v:rect id="_x0000_i1029" style="width:171.2pt;height:1.5pt" o:hrpct="330" o:hrstd="t" o:hr="t" fillcolor="#a0a0a0" stroked="f"/>
        </w:pict>
      </w:r>
    </w:p>
    <w:p w:rsidR="00A7697A" w:rsidRPr="00A7697A" w:rsidRDefault="00A7697A" w:rsidP="00A76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fr-FR" w:eastAsia="sv-SE"/>
        </w:rPr>
        <w:t>But dans la vie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fr-FR" w:eastAsia="sv-SE"/>
        </w:rPr>
        <w:t>Position sociale souhaitée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</w:p>
    <w:p w:rsidR="00A7697A" w:rsidRPr="00A7697A" w:rsidRDefault="00A7697A" w:rsidP="00A76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</w:pP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pict>
          <v:rect id="_x0000_i1030" style="width:171.2pt;height:1.5pt" o:hrpct="330" o:hrstd="t" o:hr="t" fillcolor="#a0a0a0" stroked="f"/>
        </w:pict>
      </w:r>
    </w:p>
    <w:p w:rsidR="00A7697A" w:rsidRPr="00A7697A" w:rsidRDefault="00A7697A" w:rsidP="00A76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sv-SE"/>
        </w:rPr>
        <w:t>Passe-temps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br/>
      </w:r>
    </w:p>
    <w:p w:rsidR="00A7697A" w:rsidRPr="00A7697A" w:rsidRDefault="00A7697A" w:rsidP="00A76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</w:pP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pict>
          <v:rect id="_x0000_i1031" style="width:171.2pt;height:1.5pt" o:hrpct="330" o:hrstd="t" o:hr="t" fillcolor="#a0a0a0" stroked="f"/>
        </w:pict>
      </w:r>
    </w:p>
    <w:p w:rsidR="00A7697A" w:rsidRPr="00A7697A" w:rsidRDefault="00A7697A" w:rsidP="00A76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fr-FR" w:eastAsia="sv-SE"/>
        </w:rPr>
        <w:t>Adresse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fr-FR" w:eastAsia="sv-SE"/>
        </w:rPr>
        <w:t>Description du lieu d'habitation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lastRenderedPageBreak/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fr-FR" w:eastAsia="sv-SE"/>
        </w:rPr>
        <w:t>Moyens de transport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fr-FR" w:eastAsia="sv-SE"/>
        </w:rPr>
        <w:t>Possessions auxquelles le personnage tient le plus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</w:p>
    <w:p w:rsidR="00A7697A" w:rsidRPr="00A7697A" w:rsidRDefault="00A7697A" w:rsidP="00A76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</w:pP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pict>
          <v:rect id="_x0000_i1032" style="width:171.2pt;height:1.5pt" o:hrpct="330" o:hrstd="t" o:hr="t" fillcolor="#a0a0a0" stroked="f"/>
        </w:pict>
      </w:r>
    </w:p>
    <w:p w:rsidR="00A7697A" w:rsidRPr="00A7697A" w:rsidRDefault="00A7697A" w:rsidP="00A76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sv-SE"/>
        </w:rPr>
        <w:t>Description du lieu d'origine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br/>
      </w:r>
    </w:p>
    <w:p w:rsidR="00A7697A" w:rsidRPr="00A7697A" w:rsidRDefault="00A7697A" w:rsidP="00A76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</w:pP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pict>
          <v:rect id="_x0000_i1033" style="width:171.2pt;height:1.5pt" o:hrpct="330" o:hrstd="t" o:hr="t" fillcolor="#a0a0a0" stroked="f"/>
        </w:pict>
      </w:r>
    </w:p>
    <w:p w:rsidR="00A7697A" w:rsidRPr="00A7697A" w:rsidRDefault="00A7697A" w:rsidP="00A76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fr-FR" w:eastAsia="sv-SE"/>
        </w:rPr>
        <w:t>Études suivies et diplômes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fr-FR" w:eastAsia="sv-SE"/>
        </w:rPr>
        <w:t>Le personnage a t'il suivi les études qu'il souhaitait suivre ?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fr-FR" w:eastAsia="sv-SE"/>
        </w:rPr>
        <w:t>A t'il été contraint à suivre des études ?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fr-FR" w:eastAsia="sv-SE"/>
        </w:rPr>
        <w:t>A t'il été contraint d'abandonner des études ?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fr-FR" w:eastAsia="sv-SE"/>
        </w:rPr>
        <w:t>Matières principales étudiées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fr-FR" w:eastAsia="sv-SE"/>
        </w:rPr>
        <w:t>Matières scolaires préférées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fr-FR" w:eastAsia="sv-SE"/>
        </w:rPr>
        <w:t>Matières scolaires où le personnage réussissait le mieux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fr-FR" w:eastAsia="sv-SE"/>
        </w:rPr>
        <w:t>Matières scolaires où le personnage réussissait le moins bien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fr-FR" w:eastAsia="sv-SE"/>
        </w:rPr>
        <w:t>Le personnage était il bon élève ?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fr-FR" w:eastAsia="sv-SE"/>
        </w:rPr>
        <w:t>Le personnage a t'il suivi la carrière qu'il souhaitait suivre ?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</w:p>
    <w:p w:rsidR="00A7697A" w:rsidRPr="00A7697A" w:rsidRDefault="00A7697A" w:rsidP="00A76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</w:pP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pict>
          <v:rect id="_x0000_i1034" style="width:171.2pt;height:1.5pt" o:hrpct="330" o:hrstd="t" o:hr="t" fillcolor="#a0a0a0" stroked="f"/>
        </w:pict>
      </w:r>
    </w:p>
    <w:p w:rsidR="00A7697A" w:rsidRPr="00A7697A" w:rsidRDefault="00A7697A" w:rsidP="00A76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sv-SE"/>
        </w:rPr>
        <w:t>Histoire personnelle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lastRenderedPageBreak/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br/>
      </w:r>
    </w:p>
    <w:p w:rsidR="00A7697A" w:rsidRPr="00A7697A" w:rsidRDefault="00A7697A" w:rsidP="00A76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</w:pP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pict>
          <v:rect id="_x0000_i1035" style="width:171.2pt;height:1.5pt" o:hrpct="330" o:hrstd="t" o:hr="t" fillcolor="#a0a0a0" stroked="f"/>
        </w:pict>
      </w:r>
    </w:p>
    <w:p w:rsidR="00A7697A" w:rsidRPr="00A7697A" w:rsidRDefault="00A7697A" w:rsidP="00A76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fr-FR" w:eastAsia="sv-SE"/>
        </w:rPr>
        <w:t>Lieux d'enfance (nom et description des lieux, description des habitats)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</w:p>
    <w:p w:rsidR="00A7697A" w:rsidRPr="00A7697A" w:rsidRDefault="00A7697A" w:rsidP="00A76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</w:pP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pict>
          <v:rect id="_x0000_i1036" style="width:171.2pt;height:1.5pt" o:hrpct="330" o:hrstd="t" o:hr="t" fillcolor="#a0a0a0" stroked="f"/>
        </w:pict>
      </w:r>
    </w:p>
    <w:p w:rsidR="00A7697A" w:rsidRPr="00A7697A" w:rsidRDefault="00A7697A" w:rsidP="00A76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fr-FR" w:eastAsia="sv-SE"/>
        </w:rPr>
        <w:t>Type de famille (aisée / pauvre, nombreuse / peu nombreuse, agréable / désagréable, permissive / stricte, ...)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fr-FR" w:eastAsia="sv-SE"/>
        </w:rPr>
        <w:t>Relation avec les parents :</w:t>
      </w:r>
    </w:p>
    <w:p w:rsidR="00A7697A" w:rsidRPr="00A7697A" w:rsidRDefault="00A7697A" w:rsidP="00A76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A7697A">
        <w:rPr>
          <w:rFonts w:ascii="Times New Roman" w:eastAsia="Times New Roman" w:hAnsi="Symbol" w:cs="Times New Roman"/>
          <w:sz w:val="24"/>
          <w:szCs w:val="24"/>
          <w:lang w:eastAsia="sv-SE"/>
        </w:rPr>
        <w:t></w:t>
      </w:r>
      <w:r w:rsidRPr="00A7697A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 </w:t>
      </w:r>
      <w:r w:rsidRPr="00A7697A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sv-SE"/>
        </w:rPr>
        <w:t>pendant l'enfance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</w:p>
    <w:p w:rsidR="00A7697A" w:rsidRPr="00A7697A" w:rsidRDefault="00A7697A" w:rsidP="00A76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A7697A">
        <w:rPr>
          <w:rFonts w:ascii="Times New Roman" w:eastAsia="Times New Roman" w:hAnsi="Symbol" w:cs="Times New Roman"/>
          <w:sz w:val="24"/>
          <w:szCs w:val="24"/>
          <w:lang w:eastAsia="sv-SE"/>
        </w:rPr>
        <w:t></w:t>
      </w:r>
      <w:r w:rsidRPr="00A7697A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 </w:t>
      </w:r>
      <w:r w:rsidRPr="00A7697A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sv-SE"/>
        </w:rPr>
        <w:t>pendant l'adolescence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</w:p>
    <w:p w:rsidR="00A7697A" w:rsidRPr="00A7697A" w:rsidRDefault="00A7697A" w:rsidP="00A76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A7697A">
        <w:rPr>
          <w:rFonts w:ascii="Times New Roman" w:eastAsia="Times New Roman" w:hAnsi="Symbol" w:cs="Times New Roman"/>
          <w:sz w:val="24"/>
          <w:szCs w:val="24"/>
          <w:lang w:eastAsia="sv-SE"/>
        </w:rPr>
        <w:t></w:t>
      </w:r>
      <w:r w:rsidRPr="00A7697A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 </w:t>
      </w:r>
      <w:r w:rsidRPr="00A7697A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sv-SE"/>
        </w:rPr>
        <w:t>au cours de l'âge adulte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</w:p>
    <w:p w:rsidR="00A7697A" w:rsidRPr="00A7697A" w:rsidRDefault="00A7697A" w:rsidP="00A76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A7697A">
        <w:rPr>
          <w:rFonts w:ascii="Times New Roman" w:eastAsia="Times New Roman" w:hAnsi="Symbol" w:cs="Times New Roman"/>
          <w:sz w:val="24"/>
          <w:szCs w:val="24"/>
          <w:lang w:eastAsia="sv-SE"/>
        </w:rPr>
        <w:lastRenderedPageBreak/>
        <w:t></w:t>
      </w:r>
      <w:r w:rsidRPr="00A7697A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 </w:t>
      </w:r>
      <w:r w:rsidRPr="00A7697A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sv-SE"/>
        </w:rPr>
        <w:t>actuelles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fr-FR" w:eastAsia="sv-SE"/>
        </w:rPr>
        <w:t>Relations des parents entre eux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</w:p>
    <w:p w:rsidR="00A7697A" w:rsidRPr="00A7697A" w:rsidRDefault="00A7697A" w:rsidP="00A76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</w:pP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pict>
          <v:rect id="_x0000_i1037" style="width:171.2pt;height:1.5pt" o:hrpct="330" o:hrstd="t" o:hr="t" fillcolor="#a0a0a0" stroked="f"/>
        </w:pict>
      </w:r>
    </w:p>
    <w:p w:rsidR="00A7697A" w:rsidRPr="00A7697A" w:rsidRDefault="00A7697A" w:rsidP="00A76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fr-FR" w:eastAsia="sv-SE"/>
        </w:rPr>
        <w:t>Centres d'intérêts du personnage :</w:t>
      </w:r>
    </w:p>
    <w:p w:rsidR="00A7697A" w:rsidRPr="00A7697A" w:rsidRDefault="00A7697A" w:rsidP="00A76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A7697A">
        <w:rPr>
          <w:rFonts w:ascii="Times New Roman" w:eastAsia="Times New Roman" w:hAnsi="Symbol" w:cs="Times New Roman"/>
          <w:sz w:val="24"/>
          <w:szCs w:val="24"/>
          <w:lang w:eastAsia="sv-SE"/>
        </w:rPr>
        <w:t></w:t>
      </w:r>
      <w:r w:rsidRPr="00A7697A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 </w:t>
      </w:r>
      <w:r w:rsidRPr="00A7697A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sv-SE"/>
        </w:rPr>
        <w:t>pendant son enfance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</w:p>
    <w:p w:rsidR="00A7697A" w:rsidRPr="00A7697A" w:rsidRDefault="00A7697A" w:rsidP="00A76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A7697A">
        <w:rPr>
          <w:rFonts w:ascii="Times New Roman" w:eastAsia="Times New Roman" w:hAnsi="Symbol" w:cs="Times New Roman"/>
          <w:sz w:val="24"/>
          <w:szCs w:val="24"/>
          <w:lang w:eastAsia="sv-SE"/>
        </w:rPr>
        <w:t></w:t>
      </w:r>
      <w:r w:rsidRPr="00A7697A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 </w:t>
      </w:r>
      <w:r w:rsidRPr="00A7697A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sv-SE"/>
        </w:rPr>
        <w:t>pendant son adolescence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fr-FR" w:eastAsia="sv-SE"/>
        </w:rPr>
        <w:t>Activités extra-scolaires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fr-FR" w:eastAsia="sv-SE"/>
        </w:rPr>
        <w:t>Précocité :</w:t>
      </w:r>
    </w:p>
    <w:p w:rsidR="00A7697A" w:rsidRPr="00A7697A" w:rsidRDefault="00A7697A" w:rsidP="00A76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A7697A">
        <w:rPr>
          <w:rFonts w:ascii="Times New Roman" w:eastAsia="Times New Roman" w:hAnsi="Symbol" w:cs="Times New Roman"/>
          <w:sz w:val="24"/>
          <w:szCs w:val="24"/>
          <w:lang w:eastAsia="sv-SE"/>
        </w:rPr>
        <w:t></w:t>
      </w:r>
      <w:r w:rsidRPr="00A7697A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 </w:t>
      </w:r>
      <w:r w:rsidRPr="00A7697A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sv-SE"/>
        </w:rPr>
        <w:t>intellectuelle :</w:t>
      </w:r>
    </w:p>
    <w:p w:rsidR="00A7697A" w:rsidRPr="00A7697A" w:rsidRDefault="00A7697A" w:rsidP="00A76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A7697A">
        <w:rPr>
          <w:rFonts w:ascii="Times New Roman" w:eastAsia="Times New Roman" w:hAnsi="Symbol" w:cs="Times New Roman"/>
          <w:sz w:val="24"/>
          <w:szCs w:val="24"/>
          <w:lang w:eastAsia="sv-SE"/>
        </w:rPr>
        <w:t></w:t>
      </w:r>
      <w:r w:rsidRPr="00A7697A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 </w:t>
      </w:r>
      <w:r w:rsidRPr="00A7697A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sv-SE"/>
        </w:rPr>
        <w:t>scolaire :</w:t>
      </w:r>
    </w:p>
    <w:p w:rsidR="00A7697A" w:rsidRPr="00A7697A" w:rsidRDefault="00A7697A" w:rsidP="00A76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A7697A">
        <w:rPr>
          <w:rFonts w:ascii="Times New Roman" w:eastAsia="Times New Roman" w:hAnsi="Symbol" w:cs="Times New Roman"/>
          <w:sz w:val="24"/>
          <w:szCs w:val="24"/>
          <w:lang w:eastAsia="sv-SE"/>
        </w:rPr>
        <w:t></w:t>
      </w:r>
      <w:r w:rsidRPr="00A7697A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 </w:t>
      </w:r>
      <w:r w:rsidRPr="00A7697A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sv-SE"/>
        </w:rPr>
        <w:t>physique :</w:t>
      </w:r>
    </w:p>
    <w:p w:rsidR="00A7697A" w:rsidRPr="00A7697A" w:rsidRDefault="00A7697A" w:rsidP="00A76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A7697A">
        <w:rPr>
          <w:rFonts w:ascii="Times New Roman" w:eastAsia="Times New Roman" w:hAnsi="Symbol" w:cs="Times New Roman"/>
          <w:sz w:val="24"/>
          <w:szCs w:val="24"/>
          <w:lang w:eastAsia="sv-SE"/>
        </w:rPr>
        <w:t></w:t>
      </w:r>
      <w:r w:rsidRPr="00A7697A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 </w:t>
      </w:r>
      <w:r w:rsidRPr="00A7697A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sv-SE"/>
        </w:rPr>
        <w:t>sexuelle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fr-FR" w:eastAsia="sv-SE"/>
        </w:rPr>
        <w:t>Vie sentimentale avant l'âge adulte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fr-FR" w:eastAsia="sv-SE"/>
        </w:rPr>
        <w:t>Situation maritale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</w:p>
    <w:p w:rsidR="00A7697A" w:rsidRPr="00A7697A" w:rsidRDefault="00A7697A" w:rsidP="00A76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</w:pP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pict>
          <v:rect id="_x0000_i1038" style="width:171.2pt;height:1.5pt" o:hrpct="330" o:hrstd="t" o:hr="t" fillcolor="#a0a0a0" stroked="f"/>
        </w:pict>
      </w:r>
    </w:p>
    <w:p w:rsidR="00A7697A" w:rsidRPr="00A7697A" w:rsidRDefault="00A7697A" w:rsidP="00A76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</w:pP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fr-FR" w:eastAsia="sv-SE"/>
        </w:rPr>
        <w:t>Famille (nom, prénoms, lien de parenté, âge, profession, description, liens conservés avec eux) :</w:t>
      </w:r>
    </w:p>
    <w:p w:rsidR="00A7697A" w:rsidRPr="00A7697A" w:rsidRDefault="00A7697A" w:rsidP="00A76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fr-FR" w:eastAsia="sv-SE"/>
        </w:rPr>
        <w:br/>
        <w:t>père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fr-FR" w:eastAsia="sv-SE"/>
        </w:rPr>
        <w:t>mère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fr-FR" w:eastAsia="sv-SE"/>
        </w:rPr>
        <w:t>frères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fr-FR" w:eastAsia="sv-SE"/>
        </w:rPr>
        <w:t>sœurs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fr-FR" w:eastAsia="sv-SE"/>
        </w:rPr>
        <w:t>conjoints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fr-FR" w:eastAsia="sv-SE"/>
        </w:rPr>
        <w:t>enfants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lastRenderedPageBreak/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fr-FR" w:eastAsia="sv-SE"/>
        </w:rPr>
        <w:t>reste de la famille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</w:p>
    <w:p w:rsidR="00A7697A" w:rsidRPr="00A7697A" w:rsidRDefault="00A7697A" w:rsidP="00A76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</w:pP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pict>
          <v:rect id="_x0000_i1039" style="width:171.2pt;height:1.5pt" o:hrpct="330" o:hrstd="t" o:hr="t" fillcolor="#a0a0a0" stroked="f"/>
        </w:pict>
      </w:r>
    </w:p>
    <w:p w:rsidR="00A7697A" w:rsidRPr="00A7697A" w:rsidRDefault="00A7697A" w:rsidP="00A76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</w:pP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fr-FR" w:eastAsia="sv-SE"/>
        </w:rPr>
        <w:t>Amis (nom, prénoms, âge, profession, description, circonstances de rencontre, liens conservés avec eux) :</w:t>
      </w:r>
    </w:p>
    <w:p w:rsidR="00A7697A" w:rsidRPr="00A7697A" w:rsidRDefault="00A7697A" w:rsidP="00A7697A">
      <w:pPr>
        <w:shd w:val="clear" w:color="auto" w:fill="FFFFFF"/>
        <w:spacing w:before="100" w:beforeAutospacing="1"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</w:pP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sv-SE"/>
        </w:rPr>
        <w:t>meilleur ami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sv-SE"/>
        </w:rPr>
        <w:t>autres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br/>
      </w:r>
    </w:p>
    <w:p w:rsidR="00A7697A" w:rsidRPr="00A7697A" w:rsidRDefault="00A7697A" w:rsidP="00A76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</w:pP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pict>
          <v:rect id="_x0000_i1040" style="width:171.2pt;height:1.5pt" o:hrpct="330" o:hrstd="t" o:hr="t" fillcolor="#a0a0a0" stroked="f"/>
        </w:pict>
      </w:r>
    </w:p>
    <w:p w:rsidR="00A7697A" w:rsidRPr="00A7697A" w:rsidRDefault="00A7697A" w:rsidP="00A76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fr-FR" w:eastAsia="sv-SE"/>
        </w:rPr>
        <w:t>Relations (nom, prénoms, âge, profession, description, circonstances de rencontre, services et avantages pouvant en être obtenus)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lastRenderedPageBreak/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</w:p>
    <w:p w:rsidR="00A7697A" w:rsidRPr="00A7697A" w:rsidRDefault="00A7697A" w:rsidP="00A76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</w:pP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pict>
          <v:rect id="_x0000_i1041" style="width:171.2pt;height:1.5pt" o:hrpct="330" o:hrstd="t" o:hr="t" fillcolor="#a0a0a0" stroked="f"/>
        </w:pict>
      </w:r>
    </w:p>
    <w:p w:rsidR="00A7697A" w:rsidRPr="00A7697A" w:rsidRDefault="00A7697A" w:rsidP="00A76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fr-FR" w:eastAsia="sv-SE"/>
        </w:rPr>
        <w:t>Personnes importantes dans la vie du personnage (collègues de travail, clients, supérieurs, subordonnés, commerçants, voisins, etc...) (nom, prénoms, âge, profession, description, circonstances de rencontre, nature des relations)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</w:p>
    <w:p w:rsidR="00A7697A" w:rsidRPr="00A7697A" w:rsidRDefault="00A7697A" w:rsidP="00A76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</w:pP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pict>
          <v:rect id="_x0000_i1042" style="width:171.2pt;height:1.5pt" o:hrpct="330" o:hrstd="t" o:hr="t" fillcolor="#a0a0a0" stroked="f"/>
        </w:pict>
      </w:r>
    </w:p>
    <w:p w:rsidR="00A7697A" w:rsidRPr="00A7697A" w:rsidRDefault="00A7697A" w:rsidP="00A76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fr-FR" w:eastAsia="sv-SE"/>
        </w:rPr>
        <w:t>Modèles, héros et idoles du personnage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</w:p>
    <w:p w:rsidR="00A7697A" w:rsidRPr="00A7697A" w:rsidRDefault="00A7697A" w:rsidP="00A76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</w:pP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pict>
          <v:rect id="_x0000_i1043" style="width:171.2pt;height:1.5pt" o:hrpct="330" o:hrstd="t" o:hr="t" fillcolor="#a0a0a0" stroked="f"/>
        </w:pict>
      </w:r>
    </w:p>
    <w:p w:rsidR="00A7697A" w:rsidRPr="00A7697A" w:rsidRDefault="00A7697A" w:rsidP="00A76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lastRenderedPageBreak/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fr-FR" w:eastAsia="sv-SE"/>
        </w:rPr>
        <w:t>Figures honnies et personnes exécrées par le personnage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</w:p>
    <w:p w:rsidR="00A7697A" w:rsidRPr="00A7697A" w:rsidRDefault="00A7697A" w:rsidP="00A76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</w:pP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pict>
          <v:rect id="_x0000_i1044" style="width:171.2pt;height:1.5pt" o:hrpct="330" o:hrstd="t" o:hr="t" fillcolor="#a0a0a0" stroked="f"/>
        </w:pict>
      </w:r>
    </w:p>
    <w:p w:rsidR="00A7697A" w:rsidRPr="00A7697A" w:rsidRDefault="00A7697A" w:rsidP="00A76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fr-FR" w:eastAsia="sv-SE"/>
        </w:rPr>
        <w:t>Comportement vis à vis des rencontres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fr-FR" w:eastAsia="sv-SE"/>
        </w:rPr>
        <w:t>Comportement vis à vis des personnes du sexe opposé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fr-FR" w:eastAsia="sv-SE"/>
        </w:rPr>
        <w:t>Idéal amoureux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fr-FR" w:eastAsia="sv-SE"/>
        </w:rPr>
        <w:t>Virginité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fr-FR" w:eastAsia="sv-SE"/>
        </w:rPr>
        <w:t>Vie sentimentale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fr-FR" w:eastAsia="sv-SE"/>
        </w:rPr>
        <w:t>Chasteté / Luxure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fr-FR" w:eastAsia="sv-SE"/>
        </w:rPr>
        <w:t>Tendances sexuelles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fr-FR" w:eastAsia="sv-SE"/>
        </w:rPr>
        <w:t>Fantasmes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fr-FR" w:eastAsia="sv-SE"/>
        </w:rPr>
        <w:t>Opinion sur les étrangers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fr-FR" w:eastAsia="sv-SE"/>
        </w:rPr>
        <w:t>Opinion sur les autres races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fr-FR" w:eastAsia="sv-SE"/>
        </w:rPr>
        <w:t>Opinion sur les autres espèces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fr-FR" w:eastAsia="sv-SE"/>
        </w:rPr>
        <w:t>Comportement vis à vis des étrangers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lastRenderedPageBreak/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fr-FR" w:eastAsia="sv-SE"/>
        </w:rPr>
        <w:t>Comportement vis à vis d'individus d'autres races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fr-FR" w:eastAsia="sv-SE"/>
        </w:rPr>
        <w:t>Comportement vis à vis d'individus d'autres espèces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fr-FR" w:eastAsia="sv-SE"/>
        </w:rPr>
        <w:t>Sociabilité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fr-FR" w:eastAsia="sv-SE"/>
        </w:rPr>
        <w:t>Introversion / Extraversion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fr-FR" w:eastAsia="sv-SE"/>
        </w:rPr>
        <w:t>Indépendance / Grégarité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fr-FR" w:eastAsia="sv-SE"/>
        </w:rPr>
        <w:t>Initiative / Passivité (besoin d'être dirigé)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fr-FR" w:eastAsia="sv-SE"/>
        </w:rPr>
        <w:t>Humeur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fr-FR" w:eastAsia="sv-SE"/>
        </w:rPr>
        <w:t>Dynamisme / Oisiveté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fr-FR" w:eastAsia="sv-SE"/>
        </w:rPr>
        <w:t>Courage / Couardise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fr-FR" w:eastAsia="sv-SE"/>
        </w:rPr>
        <w:t>Pusillanimité / Témérité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fr-FR" w:eastAsia="sv-SE"/>
        </w:rPr>
        <w:t>Honnêteté / Malhonnêteté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fr-FR" w:eastAsia="sv-SE"/>
        </w:rPr>
        <w:t>Équité / Partialité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fr-FR" w:eastAsia="sv-SE"/>
        </w:rPr>
        <w:t>Fidélité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fr-FR" w:eastAsia="sv-SE"/>
        </w:rPr>
        <w:t>Civilité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fr-FR" w:eastAsia="sv-SE"/>
        </w:rPr>
        <w:t>Conscience professionnelle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fr-FR" w:eastAsia="sv-SE"/>
        </w:rPr>
        <w:t>Motivation / Découragement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fr-FR" w:eastAsia="sv-SE"/>
        </w:rPr>
        <w:t>Énergie / Paresse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lastRenderedPageBreak/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fr-FR" w:eastAsia="sv-SE"/>
        </w:rPr>
        <w:t>Matérialisme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fr-FR" w:eastAsia="sv-SE"/>
        </w:rPr>
        <w:t>Dépenses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fr-FR" w:eastAsia="sv-SE"/>
        </w:rPr>
        <w:t>Bonté / Cruauté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fr-FR" w:eastAsia="sv-SE"/>
        </w:rPr>
        <w:t>Altruisme / Égoïsme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fr-FR" w:eastAsia="sv-SE"/>
        </w:rPr>
        <w:t>Intérêt collectif / Intérêt personnel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fr-FR" w:eastAsia="sv-SE"/>
        </w:rPr>
        <w:t>Loyauté / Opportunisme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fr-FR" w:eastAsia="sv-SE"/>
        </w:rPr>
        <w:t>Modestie / Orgueil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fr-FR" w:eastAsia="sv-SE"/>
        </w:rPr>
        <w:t>Confiance en soi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fr-FR" w:eastAsia="sv-SE"/>
        </w:rPr>
        <w:t>Optimisme / Pessimisme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fr-FR" w:eastAsia="sv-SE"/>
        </w:rPr>
        <w:t>Confiance / Méfiance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fr-FR" w:eastAsia="sv-SE"/>
        </w:rPr>
        <w:t>Prudence / Insouciance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fr-FR" w:eastAsia="sv-SE"/>
        </w:rPr>
        <w:t>Sang froid / Nervosité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fr-FR" w:eastAsia="sv-SE"/>
        </w:rPr>
        <w:t>Calme / Impulsivité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fr-FR" w:eastAsia="sv-SE"/>
        </w:rPr>
        <w:t>Placidité / Agressivité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fr-FR" w:eastAsia="sv-SE"/>
        </w:rPr>
        <w:t>Sens de l'honneur :</w:t>
      </w:r>
    </w:p>
    <w:p w:rsidR="00A7697A" w:rsidRPr="00A7697A" w:rsidRDefault="00A7697A" w:rsidP="00A76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A7697A">
        <w:rPr>
          <w:rFonts w:ascii="Times New Roman" w:eastAsia="Times New Roman" w:hAnsi="Symbol" w:cs="Times New Roman"/>
          <w:sz w:val="24"/>
          <w:szCs w:val="24"/>
          <w:lang w:eastAsia="sv-SE"/>
        </w:rPr>
        <w:t></w:t>
      </w:r>
      <w:r w:rsidRPr="00A7697A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 </w:t>
      </w:r>
      <w:r w:rsidRPr="00A7697A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sv-SE"/>
        </w:rPr>
        <w:t>nature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</w:p>
    <w:p w:rsidR="00A7697A" w:rsidRPr="00A7697A" w:rsidRDefault="00A7697A" w:rsidP="00A76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A7697A">
        <w:rPr>
          <w:rFonts w:ascii="Times New Roman" w:eastAsia="Times New Roman" w:hAnsi="Symbol" w:cs="Times New Roman"/>
          <w:sz w:val="24"/>
          <w:szCs w:val="24"/>
          <w:lang w:eastAsia="sv-SE"/>
        </w:rPr>
        <w:t></w:t>
      </w:r>
      <w:r w:rsidRPr="00A7697A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 </w:t>
      </w:r>
      <w:r w:rsidRPr="00A7697A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sv-SE"/>
        </w:rPr>
        <w:t>intensité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fr-FR" w:eastAsia="sv-SE"/>
        </w:rPr>
        <w:lastRenderedPageBreak/>
        <w:t>Susceptibilité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fr-FR" w:eastAsia="sv-SE"/>
        </w:rPr>
        <w:t>Indulgence / Rancune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fr-FR" w:eastAsia="sv-SE"/>
        </w:rPr>
        <w:t>Clémence / Cruauté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fr-FR" w:eastAsia="sv-SE"/>
        </w:rPr>
        <w:t>Ouverture d'esprit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fr-FR" w:eastAsia="sv-SE"/>
        </w:rPr>
        <w:t>Sens de l'humour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fr-FR" w:eastAsia="sv-SE"/>
        </w:rPr>
        <w:t>Émotivité / Froideur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fr-FR" w:eastAsia="sv-SE"/>
        </w:rPr>
        <w:t>Curiosité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fr-FR" w:eastAsia="sv-SE"/>
        </w:rPr>
        <w:t>Blasement / Naïveté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fr-FR" w:eastAsia="sv-SE"/>
        </w:rPr>
        <w:t>Flexibilité (adaptation) / Rigidité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fr-FR" w:eastAsia="sv-SE"/>
        </w:rPr>
        <w:t>Conservatisme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fr-FR" w:eastAsia="sv-SE"/>
        </w:rPr>
        <w:t>Sens pratique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fr-FR" w:eastAsia="sv-SE"/>
        </w:rPr>
        <w:t>Sobriété / Gourmandise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fr-FR" w:eastAsia="sv-SE"/>
        </w:rPr>
        <w:t>Drogues consommées :</w:t>
      </w:r>
    </w:p>
    <w:p w:rsidR="00A7697A" w:rsidRPr="00A7697A" w:rsidRDefault="00A7697A" w:rsidP="00A76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A7697A">
        <w:rPr>
          <w:rFonts w:ascii="Times New Roman" w:eastAsia="Times New Roman" w:hAnsi="Symbol" w:cs="Times New Roman"/>
          <w:sz w:val="24"/>
          <w:szCs w:val="24"/>
          <w:lang w:eastAsia="sv-SE"/>
        </w:rPr>
        <w:t></w:t>
      </w:r>
      <w:r w:rsidRPr="00A7697A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 </w:t>
      </w:r>
      <w:r w:rsidRPr="00A7697A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sv-SE"/>
        </w:rPr>
        <w:t>régulièrement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</w:p>
    <w:p w:rsidR="00A7697A" w:rsidRPr="00A7697A" w:rsidRDefault="00A7697A" w:rsidP="00A76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A7697A">
        <w:rPr>
          <w:rFonts w:ascii="Times New Roman" w:eastAsia="Times New Roman" w:hAnsi="Symbol" w:cs="Times New Roman"/>
          <w:sz w:val="24"/>
          <w:szCs w:val="24"/>
          <w:lang w:eastAsia="sv-SE"/>
        </w:rPr>
        <w:t></w:t>
      </w:r>
      <w:r w:rsidRPr="00A7697A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 </w:t>
      </w:r>
      <w:r w:rsidRPr="00A7697A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sv-SE"/>
        </w:rPr>
        <w:t>occasionnellement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fr-FR" w:eastAsia="sv-SE"/>
        </w:rPr>
        <w:t>Ambition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fr-FR" w:eastAsia="sv-SE"/>
        </w:rPr>
        <w:t>Activité sportive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lastRenderedPageBreak/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fr-FR" w:eastAsia="sv-SE"/>
        </w:rPr>
        <w:t>Suivi de l'actualité :</w:t>
      </w:r>
    </w:p>
    <w:p w:rsidR="00A7697A" w:rsidRPr="00A7697A" w:rsidRDefault="00A7697A" w:rsidP="00A76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A7697A">
        <w:rPr>
          <w:rFonts w:ascii="Times New Roman" w:eastAsia="Times New Roman" w:hAnsi="Symbol" w:cs="Times New Roman"/>
          <w:sz w:val="24"/>
          <w:szCs w:val="24"/>
          <w:lang w:eastAsia="sv-SE"/>
        </w:rPr>
        <w:t></w:t>
      </w:r>
      <w:r w:rsidRPr="00A7697A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 </w:t>
      </w:r>
      <w:r w:rsidRPr="00A7697A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intensité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br/>
      </w:r>
    </w:p>
    <w:p w:rsidR="00A7697A" w:rsidRPr="00A7697A" w:rsidRDefault="00A7697A" w:rsidP="00A76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A7697A">
        <w:rPr>
          <w:rFonts w:ascii="Times New Roman" w:eastAsia="Times New Roman" w:hAnsi="Symbol" w:cs="Times New Roman"/>
          <w:sz w:val="24"/>
          <w:szCs w:val="24"/>
          <w:lang w:eastAsia="sv-SE"/>
        </w:rPr>
        <w:t></w:t>
      </w:r>
      <w:r w:rsidRPr="00A7697A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 </w:t>
      </w:r>
      <w:r w:rsidRPr="00A7697A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moyens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br/>
      </w:r>
    </w:p>
    <w:p w:rsidR="00A7697A" w:rsidRPr="00A7697A" w:rsidRDefault="00A7697A" w:rsidP="00A76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A7697A">
        <w:rPr>
          <w:rFonts w:ascii="Times New Roman" w:eastAsia="Times New Roman" w:hAnsi="Symbol" w:cs="Times New Roman"/>
          <w:sz w:val="24"/>
          <w:szCs w:val="24"/>
          <w:lang w:eastAsia="sv-SE"/>
        </w:rPr>
        <w:t></w:t>
      </w:r>
      <w:r w:rsidRPr="00A7697A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 </w:t>
      </w:r>
      <w:r w:rsidRPr="00A7697A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centres d'intérêt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br/>
      </w:r>
    </w:p>
    <w:p w:rsidR="00A7697A" w:rsidRPr="00A7697A" w:rsidRDefault="00A7697A" w:rsidP="00A76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</w:pP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pict>
          <v:rect id="_x0000_i1045" style="width:171.2pt;height:1.5pt" o:hrpct="330" o:hrstd="t" o:hr="t" fillcolor="#a0a0a0" stroked="f"/>
        </w:pict>
      </w:r>
    </w:p>
    <w:p w:rsidR="00A7697A" w:rsidRPr="00A7697A" w:rsidRDefault="00A7697A" w:rsidP="00A76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</w:pP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fr-FR" w:eastAsia="sv-SE"/>
        </w:rPr>
        <w:t>Opinions</w:t>
      </w:r>
    </w:p>
    <w:p w:rsidR="00A7697A" w:rsidRPr="00A7697A" w:rsidRDefault="00A7697A" w:rsidP="00A7697A">
      <w:pPr>
        <w:shd w:val="clear" w:color="auto" w:fill="FFFFFF"/>
        <w:spacing w:before="100" w:beforeAutospacing="1"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</w:pP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fr-FR" w:eastAsia="sv-SE"/>
        </w:rPr>
        <w:t>Opinions politiques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fr-FR" w:eastAsia="sv-SE"/>
        </w:rPr>
        <w:t>Opinions religieuses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fr-FR" w:eastAsia="sv-SE"/>
        </w:rPr>
        <w:t>Opinions sociales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fr-FR" w:eastAsia="sv-SE"/>
        </w:rPr>
        <w:t>Opinions écologiques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fr-FR" w:eastAsia="sv-SE"/>
        </w:rPr>
        <w:t>Opinion sur le progrès scientifique et technique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fr-FR" w:eastAsia="sv-SE"/>
        </w:rPr>
        <w:t>Opinion sur les journalistes et les médias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fr-FR" w:eastAsia="sv-SE"/>
        </w:rPr>
        <w:t>Opinion sur les forces armées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fr-FR" w:eastAsia="sv-SE"/>
        </w:rPr>
        <w:t>Opinion sur le service militaire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fr-FR" w:eastAsia="sv-SE"/>
        </w:rPr>
        <w:t>Opinion sur la police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fr-FR" w:eastAsia="sv-SE"/>
        </w:rPr>
        <w:t>Opinion sur la justice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fr-FR" w:eastAsia="sv-SE"/>
        </w:rPr>
        <w:t>Opinion sur les malfaiteurs et le banditisme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fr-FR" w:eastAsia="sv-SE"/>
        </w:rPr>
        <w:t>Opinion sur les hommes politiques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fr-FR" w:eastAsia="sv-SE"/>
        </w:rPr>
        <w:lastRenderedPageBreak/>
        <w:t>Opinion sur les magouilles politiques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fr-FR" w:eastAsia="sv-SE"/>
        </w:rPr>
        <w:t>Opinion sur les magouilles financières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fr-FR" w:eastAsia="sv-SE"/>
        </w:rPr>
        <w:t>Opinion sur le syndicalisme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fr-FR" w:eastAsia="sv-SE"/>
        </w:rPr>
        <w:t>Opinion sur la violence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fr-FR" w:eastAsia="sv-SE"/>
        </w:rPr>
        <w:t>Opinion sur la peine de mort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fr-FR" w:eastAsia="sv-SE"/>
        </w:rPr>
        <w:t>Opinion sur les armes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fr-FR" w:eastAsia="sv-SE"/>
        </w:rPr>
        <w:t>Opinion sur la détention d'armes par les particuliers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fr-FR" w:eastAsia="sv-SE"/>
        </w:rPr>
        <w:t>Opinion sur les riches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fr-FR" w:eastAsia="sv-SE"/>
        </w:rPr>
        <w:t>Opinion sur les pauvres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fr-FR" w:eastAsia="sv-SE"/>
        </w:rPr>
        <w:t>Opinion sur les jeunes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fr-FR" w:eastAsia="sv-SE"/>
        </w:rPr>
        <w:t>Opinion sur les vieux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fr-FR" w:eastAsia="sv-SE"/>
        </w:rPr>
        <w:t>Opinion sur les maisons de retraite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fr-FR" w:eastAsia="sv-SE"/>
        </w:rPr>
        <w:t>Opinion sur les fumeurs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fr-FR" w:eastAsia="sv-SE"/>
        </w:rPr>
        <w:t>Opinion sur les drogues douces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fr-FR" w:eastAsia="sv-SE"/>
        </w:rPr>
        <w:t>Opinion sur les drogues dures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fr-FR" w:eastAsia="sv-SE"/>
        </w:rPr>
        <w:t>Opinion sur le surnaturel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fr-FR" w:eastAsia="sv-SE"/>
        </w:rPr>
        <w:t>Opinion sur les homosexuels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fr-FR" w:eastAsia="sv-SE"/>
        </w:rPr>
        <w:lastRenderedPageBreak/>
        <w:t>Opinion sur les éonistes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fr-FR" w:eastAsia="sv-SE"/>
        </w:rPr>
        <w:t>Opinion sur les jeux de rôle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fr-FR" w:eastAsia="sv-SE"/>
        </w:rPr>
        <w:t>Opinion sur les joueurs de jeux de rôle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fr-FR" w:eastAsia="sv-SE"/>
        </w:rPr>
        <w:t>Opinion sur les rouquines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t> </w:t>
      </w:r>
    </w:p>
    <w:p w:rsidR="00A7697A" w:rsidRPr="00A7697A" w:rsidRDefault="00A7697A" w:rsidP="00A76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</w:pP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pict>
          <v:rect id="_x0000_i1046" style="width:171.2pt;height:1.5pt" o:hrpct="330" o:hrstd="t" o:hr="t" fillcolor="#a0a0a0" stroked="f"/>
        </w:pict>
      </w:r>
    </w:p>
    <w:p w:rsidR="00A7697A" w:rsidRPr="00A7697A" w:rsidRDefault="00A7697A" w:rsidP="00A76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fr-FR" w:eastAsia="sv-SE"/>
        </w:rPr>
        <w:t>Patriotisme local (ville, université, ...)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fr-FR" w:eastAsia="sv-SE"/>
        </w:rPr>
        <w:t>Patriotisme national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fr-FR" w:eastAsia="sv-SE"/>
        </w:rPr>
        <w:t>Patriotisme vis à vis du dirigeant local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fr-FR" w:eastAsia="sv-SE"/>
        </w:rPr>
        <w:t>Patriotisme vis à vis du dirigeant national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</w:p>
    <w:p w:rsidR="00A7697A" w:rsidRPr="00A7697A" w:rsidRDefault="00A7697A" w:rsidP="00A76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</w:pP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pict>
          <v:rect id="_x0000_i1047" style="width:171.2pt;height:1.5pt" o:hrpct="330" o:hrstd="t" o:hr="t" fillcolor="#a0a0a0" stroked="f"/>
        </w:pict>
      </w:r>
    </w:p>
    <w:p w:rsidR="00A7697A" w:rsidRPr="00A7697A" w:rsidRDefault="00A7697A" w:rsidP="00A76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sv-SE"/>
        </w:rPr>
        <w:t>Animaux familiers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br/>
      </w:r>
    </w:p>
    <w:p w:rsidR="00A7697A" w:rsidRPr="00A7697A" w:rsidRDefault="00A7697A" w:rsidP="00A76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</w:pP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pict>
          <v:rect id="_x0000_i1048" style="width:171.2pt;height:1.5pt" o:hrpct="330" o:hrstd="t" o:hr="t" fillcolor="#a0a0a0" stroked="f"/>
        </w:pict>
      </w:r>
    </w:p>
    <w:p w:rsidR="00A7697A" w:rsidRPr="00A7697A" w:rsidRDefault="00A7697A" w:rsidP="00A76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</w:pP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bookmarkStart w:id="2" w:name="questions"/>
      <w:bookmarkEnd w:id="2"/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fr-FR" w:eastAsia="sv-SE"/>
        </w:rPr>
        <w:t>Questions</w:t>
      </w:r>
    </w:p>
    <w:p w:rsidR="00A7697A" w:rsidRPr="00A7697A" w:rsidRDefault="00A7697A" w:rsidP="00A7697A">
      <w:pPr>
        <w:shd w:val="clear" w:color="auto" w:fill="FFFFFF"/>
        <w:spacing w:before="100" w:beforeAutospacing="1"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</w:pP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fr-FR" w:eastAsia="sv-SE"/>
        </w:rPr>
        <w:t>Tu es poursuivi par un rêve ou un cauchemar qui se répète. Décris le.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fr-FR" w:eastAsia="sv-SE"/>
        </w:rPr>
        <w:lastRenderedPageBreak/>
        <w:t>Il te faut une monture / un véhicule pour un long voyage. Décris le / la (type, taille, couleur, caractère, ...).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fr-FR" w:eastAsia="sv-SE"/>
        </w:rPr>
        <w:t>Qu'est ce qui te déplait (à toi, le joueur) dans ton personnage tel que tu l'as décrit ?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fr-FR" w:eastAsia="sv-SE"/>
        </w:rPr>
        <w:t>Quelles sont les raisons pour lesquelles les autres personnages (et les gens) peuvent ne pas apprécier le tien ?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fr-FR" w:eastAsia="sv-SE"/>
        </w:rPr>
        <w:t>Quelle(s) manie(s) ou habitude(s) désagréables de ton personnage peuvent devenir ennuyeuses à la longue pour ceux qui le côtoient ?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fr-FR" w:eastAsia="sv-SE"/>
        </w:rPr>
        <w:t>Ta première histoire d'amour : Décris l'être aimé (à l'époque), et l'évolution de tes sentiments à son égard. Comment est ce que ça a commencé (coup de foudre, amour non réciproque, engueulade, ...) ? Qui est tombé amoureux le premier ? As tu été surpris par ton sentiment ? Comment cela s'est il fini ? Qu'en pensent maintenant toi, ton partenaire, ta famille, tes amis, tes rivaux ?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fr-FR" w:eastAsia="sv-SE"/>
        </w:rPr>
        <w:t>Tu retournes dans une auberge (hôtel, ...) confortable qui fut autrefois une escale favorite et fréquente pour toi. Décris en quoi elle a changé.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fr-FR" w:eastAsia="sv-SE"/>
        </w:rPr>
        <w:t>Même auberge (qui n'a pas forcément changé). Le brave tenancier et sa famille viennent d'être attaqués, tabassés et détroussés. Que fais tu ?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lastRenderedPageBreak/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fr-FR" w:eastAsia="sv-SE"/>
        </w:rPr>
        <w:t>Dans l'éventualité où tu as décidé de poursuivre les coupables : tu as capturé leur chef. Que fais tu ?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fr-FR" w:eastAsia="sv-SE"/>
        </w:rPr>
        <w:t>Dans quel lieu (île déserte, planète inhabitée, ...) estimes tu qu'il serait idéal de bannir un individu ? Décris le.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fr-FR" w:eastAsia="sv-SE"/>
        </w:rPr>
        <w:t>Et toi, quel serait le lieu idéal à tes yeux pour ton "bannissement" ?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fr-FR" w:eastAsia="sv-SE"/>
        </w:rPr>
        <w:t>Quelle est la meilleure façon dont on puisse mourir ?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fr-FR" w:eastAsia="sv-SE"/>
        </w:rPr>
        <w:t>Comment étais-tu à l'âge de 10 ans (CM2, ...) ? En particulier vis à vis de tes petits camarades (chef de bande, brute, souffre-douleur, pigeon, boute-en-train, ...; étais tu apprécié par eux ?) ? Décris toi , puis raconte une histoire qui t'es arrivée à cette époque .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fr-FR" w:eastAsia="sv-SE"/>
        </w:rPr>
        <w:t>As tu eu un animal familier ? De quel type (espèce, race, couleur, caractère,...) ? Comment s'appellait il ? Comment l'appelais tu ? Qu'est il devenu ? Si tu en as eu plusieurs, parle du premier, du dernier et de ton préféré.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lastRenderedPageBreak/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fr-FR" w:eastAsia="sv-SE"/>
        </w:rPr>
        <w:t>Comment penses tu que ton père te décrirait ? En quoi la description que ferait ta mère serait elle différente ?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fr-FR" w:eastAsia="sv-SE"/>
        </w:rPr>
        <w:t>Tu rencontres quelqu'un pour une discussion sérieuse, voire acharnée. Décris les lieux, la mise en scène prévue, ... Rencontres tu la personne en tête à tête, ou en présence d'autres personnes ? Qui (bras droit, avocat, garde du corps, concurrent(s) de la personne rencontrée, ami(s) de la personne rencontrée, ...) ?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fr-FR" w:eastAsia="sv-SE"/>
        </w:rPr>
        <w:t>Décris ta première bagarre, ton premier meurtre ou ta première bataille. Quel âge avais tu ? Quels sentiments as tu éprouvé ? Décris en tenant compte de ton inexpérience, n'oublie pas l'environnement.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fr-FR" w:eastAsia="sv-SE"/>
        </w:rPr>
        <w:t>Décris l'habitation de tes rêves. Où se trouve t-elle ? Tu peux faire un dessin.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lastRenderedPageBreak/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fr-FR" w:eastAsia="sv-SE"/>
        </w:rPr>
        <w:t>Décris ta chambre ou ton appartement favori. Où est ce ? Décris les différentes pièces, leur contenu, le style du mobilier, ... Quel est ton endroit favori ? Où te mets tu pour lire ? Décris ton siège préféré. Tu peux faire un dessin.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fr-FR" w:eastAsia="sv-SE"/>
        </w:rPr>
        <w:t>Quel manuel te serait le plus utile ? Sachez vous faire respecter - Développez votre autorité ? Pour une meilleure vie amoureuse ? La santé par les plantes ? Comment se faire des amis ? Comment influencer les gens ? Comment épater la galerie ? Organisez votre vie ? Mieux vivre avec son SIDA ? Améliorez votre vie de couple ? Comprendre le </w:t>
      </w:r>
      <w:r w:rsidRPr="00A7697A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val="fr-FR" w:eastAsia="sv-SE"/>
        </w:rPr>
        <w:t>Manuel du MJ</w:t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fr-FR" w:eastAsia="sv-SE"/>
        </w:rPr>
        <w:t> ? Aucun de ceux là ? Pourquoi ?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fr-FR" w:eastAsia="sv-SE"/>
        </w:rPr>
        <w:t>Si tu as des serviteurs (employés, esclaves), auquel fais tu le plus confiance ? Lequel est ton préféré ? Duquel as tu le plus besoin ? Décris les.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fr-FR" w:eastAsia="sv-SE"/>
        </w:rPr>
        <w:t>Comment agirais tu vis à vis d'un serviteur (ou d'un employé) indiscipliné et désobéissant ?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lastRenderedPageBreak/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fr-FR" w:eastAsia="sv-SE"/>
        </w:rPr>
        <w:t>Où ton linge est il lavé ?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fr-FR" w:eastAsia="sv-SE"/>
        </w:rPr>
        <w:t>Tu es la victime d'une plaisanterie sans méchanceté. Trouves tu ça drôle ? Comment réagis tu ?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fr-FR" w:eastAsia="sv-SE"/>
        </w:rPr>
        <w:t>Dors tu bien ? De quoi rêves tu ?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fr-FR" w:eastAsia="sv-SE"/>
        </w:rPr>
        <w:t>Qu'est ce que la vengeance pour toi ?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fr-FR" w:eastAsia="sv-SE"/>
        </w:rPr>
        <w:t>Quelles émotions peux tu exprimer sans gêne en présence d'autres personnes ? Le chagrin, la colère, la douleur, la déception, la joie, l'irritation, la pitié ? Et en présence de proches ?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fr-FR" w:eastAsia="sv-SE"/>
        </w:rPr>
        <w:t>Es tu prêt à te battre ? Pour qui / pour quoi ?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fr-FR" w:eastAsia="sv-SE"/>
        </w:rPr>
        <w:t>Es tu prêt à tuer ? Pour qui / pour quoi ?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lastRenderedPageBreak/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fr-FR" w:eastAsia="sv-SE"/>
        </w:rPr>
        <w:t>Es tu prêt à mourir ?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fr-FR" w:eastAsia="sv-SE"/>
        </w:rPr>
        <w:t>Qu'y a t'il pour toi après la mort ?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fr-FR" w:eastAsia="sv-SE"/>
        </w:rPr>
        <w:t>Tes expressions favorites.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fr-FR" w:eastAsia="sv-SE"/>
        </w:rPr>
        <w:t>Que réponds tu spontanément à la question : "Et ta sœur ?"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fr-FR" w:eastAsia="sv-SE"/>
        </w:rPr>
        <w:t>Tu es dans une salle d'attente (chez le médecin par exemple), près de la petite table avec ses piles de revues diverses. Que fais tu ?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fr-FR" w:eastAsia="sv-SE"/>
        </w:rPr>
        <w:t>Comment passes tu le temps dans les transports en commun ?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fr-FR" w:eastAsia="sv-SE"/>
        </w:rPr>
        <w:t>Que lis tu quand tu es aux WC ?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fr-FR" w:eastAsia="sv-SE"/>
        </w:rPr>
        <w:t>Qu'as tu rencontré de plus beau ?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lastRenderedPageBreak/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fr-FR" w:eastAsia="sv-SE"/>
        </w:rPr>
        <w:t>Qu'as tu rencontré de plus effrayant ?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fr-FR" w:eastAsia="sv-SE"/>
        </w:rPr>
        <w:t>Décris le monstre terrifiant (imaginaire) qui a terrorisé ta petite enfance.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fr-FR" w:eastAsia="sv-SE"/>
        </w:rPr>
        <w:t>La peinture du mur s'est écaillée, faisant apparaître une "tache" sombre. A quoi cette forme te fait elle penser ?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fr-FR" w:eastAsia="sv-SE"/>
        </w:rPr>
        <w:t>Si tu le pouvais, quel conseil donnerais tu (toi le joueur) à ton personnage ?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</w:p>
    <w:p w:rsidR="00A7697A" w:rsidRPr="00A7697A" w:rsidRDefault="00A7697A" w:rsidP="00A76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</w:pP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pict>
          <v:rect id="_x0000_i1049" style="width:171.2pt;height:1.5pt" o:hrpct="330" o:hrstd="t" o:hr="t" fillcolor="#a0a0a0" stroked="f"/>
        </w:pict>
      </w:r>
    </w:p>
    <w:p w:rsidR="002D3FBD" w:rsidRDefault="00A7697A" w:rsidP="00A7697A"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br/>
      </w:r>
      <w:bookmarkStart w:id="3" w:name="zique"/>
      <w:bookmarkEnd w:id="3"/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sv-SE"/>
        </w:rPr>
        <w:t>Thème musical du personnage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sv-SE"/>
        </w:rPr>
        <w:t> </w:t>
      </w:r>
      <w:bookmarkEnd w:id="0"/>
    </w:p>
    <w:sectPr w:rsidR="002D3FBD" w:rsidSect="00B2627D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97A"/>
    <w:rsid w:val="002D3FBD"/>
    <w:rsid w:val="00415296"/>
    <w:rsid w:val="00A7697A"/>
    <w:rsid w:val="00B2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342BC4-291D-4A9B-B561-2E544CAB2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3">
    <w:name w:val="heading 3"/>
    <w:basedOn w:val="Normal"/>
    <w:link w:val="Rubrik3Char"/>
    <w:uiPriority w:val="9"/>
    <w:qFormat/>
    <w:rsid w:val="00A769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3Char">
    <w:name w:val="Rubrik 3 Char"/>
    <w:basedOn w:val="Standardstycketeckensnitt"/>
    <w:link w:val="Rubrik3"/>
    <w:uiPriority w:val="9"/>
    <w:rsid w:val="00A7697A"/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A76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apple-converted-space">
    <w:name w:val="apple-converted-space"/>
    <w:basedOn w:val="Standardstycketeckensnitt"/>
    <w:rsid w:val="00A769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34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1984</Words>
  <Characters>10521</Characters>
  <Application>Microsoft Office Word</Application>
  <DocSecurity>0</DocSecurity>
  <Lines>87</Lines>
  <Paragraphs>24</Paragraphs>
  <ScaleCrop>false</ScaleCrop>
  <Company>Hewlett-Packard Company</Company>
  <LinksUpToDate>false</LinksUpToDate>
  <CharactersWithSpaces>12481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Gustafsson</dc:creator>
  <cp:keywords/>
  <dc:description/>
  <cp:lastModifiedBy>Stefan Gustafsson</cp:lastModifiedBy>
  <cp:revision>1</cp:revision>
  <dcterms:created xsi:type="dcterms:W3CDTF">2015-02-21T11:42:00Z</dcterms:created>
  <dcterms:modified xsi:type="dcterms:W3CDTF">2015-02-21T11:42:00Z</dcterms:modified>
</cp:coreProperties>
</file>