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E8" w:rsidRDefault="00037887" w:rsidP="000E27E8">
      <w:hyperlink r:id="rId4" w:history="1">
        <w:r w:rsidR="000E27E8" w:rsidRPr="00037887">
          <w:rPr>
            <w:rStyle w:val="Hyperlnk"/>
          </w:rPr>
          <w:t>JEU DISCU PERSO 8</w:t>
        </w:r>
      </w:hyperlink>
      <w:bookmarkStart w:id="0" w:name="_GoBack"/>
      <w:bookmarkEnd w:id="0"/>
    </w:p>
    <w:p w:rsidR="000E27E8" w:rsidRDefault="000E27E8" w:rsidP="000E27E8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2943"/>
        <w:gridCol w:w="7263"/>
      </w:tblGrid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prénom</w:t>
            </w:r>
          </w:p>
        </w:tc>
        <w:tc>
          <w:tcPr>
            <w:tcW w:w="7263" w:type="dxa"/>
          </w:tcPr>
          <w:p w:rsidR="000E27E8" w:rsidRDefault="000E27E8" w:rsidP="004049EC">
            <w:r>
              <w:t>Martine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nom</w:t>
            </w:r>
          </w:p>
        </w:tc>
        <w:tc>
          <w:tcPr>
            <w:tcW w:w="7263" w:type="dxa"/>
          </w:tcPr>
          <w:p w:rsidR="000E27E8" w:rsidRDefault="000E27E8" w:rsidP="004049EC">
            <w:r>
              <w:t>Aubry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âge</w:t>
            </w:r>
          </w:p>
        </w:tc>
        <w:tc>
          <w:tcPr>
            <w:tcW w:w="7263" w:type="dxa"/>
          </w:tcPr>
          <w:p w:rsidR="000E27E8" w:rsidRDefault="000E27E8" w:rsidP="004049EC">
            <w:r>
              <w:t>63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ville</w:t>
            </w:r>
          </w:p>
        </w:tc>
        <w:tc>
          <w:tcPr>
            <w:tcW w:w="7263" w:type="dxa"/>
          </w:tcPr>
          <w:p w:rsidR="000E27E8" w:rsidRDefault="000E27E8" w:rsidP="004049EC">
            <w:r>
              <w:t>Lille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nationalité</w:t>
            </w:r>
          </w:p>
        </w:tc>
        <w:tc>
          <w:tcPr>
            <w:tcW w:w="7263" w:type="dxa"/>
          </w:tcPr>
          <w:p w:rsidR="000E27E8" w:rsidRDefault="000E27E8" w:rsidP="004049EC">
            <w:r>
              <w:t>autrichienne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pays</w:t>
            </w:r>
          </w:p>
        </w:tc>
        <w:tc>
          <w:tcPr>
            <w:tcW w:w="7263" w:type="dxa"/>
          </w:tcPr>
          <w:p w:rsidR="000E27E8" w:rsidRDefault="000E27E8" w:rsidP="004049EC">
            <w:r>
              <w:t>Autriche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adore</w:t>
            </w:r>
          </w:p>
        </w:tc>
        <w:tc>
          <w:tcPr>
            <w:tcW w:w="7263" w:type="dxa"/>
          </w:tcPr>
          <w:p w:rsidR="000E27E8" w:rsidRDefault="000E27E8" w:rsidP="004049EC">
            <w:r>
              <w:t>la politique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aime bien</w:t>
            </w:r>
          </w:p>
        </w:tc>
        <w:tc>
          <w:tcPr>
            <w:tcW w:w="7263" w:type="dxa"/>
          </w:tcPr>
          <w:p w:rsidR="000E27E8" w:rsidRDefault="000E27E8" w:rsidP="004049EC">
            <w:r>
              <w:t>la peinture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aime un peu</w:t>
            </w:r>
          </w:p>
        </w:tc>
        <w:tc>
          <w:tcPr>
            <w:tcW w:w="7263" w:type="dxa"/>
          </w:tcPr>
          <w:p w:rsidR="000E27E8" w:rsidRDefault="000E27E8" w:rsidP="004049EC">
            <w:r>
              <w:t>la poésie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n’aime pas du tout</w:t>
            </w:r>
          </w:p>
        </w:tc>
        <w:tc>
          <w:tcPr>
            <w:tcW w:w="7263" w:type="dxa"/>
          </w:tcPr>
          <w:p w:rsidR="000E27E8" w:rsidRDefault="000E27E8" w:rsidP="004049EC">
            <w:r>
              <w:t>les jeux-vidéo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déteste</w:t>
            </w:r>
          </w:p>
        </w:tc>
        <w:tc>
          <w:tcPr>
            <w:tcW w:w="7263" w:type="dxa"/>
          </w:tcPr>
          <w:p w:rsidR="000E27E8" w:rsidRDefault="000E27E8" w:rsidP="004049EC">
            <w:r>
              <w:t>le sport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profession</w:t>
            </w:r>
          </w:p>
        </w:tc>
        <w:tc>
          <w:tcPr>
            <w:tcW w:w="7263" w:type="dxa"/>
          </w:tcPr>
          <w:p w:rsidR="000E27E8" w:rsidRDefault="000E27E8" w:rsidP="004049EC">
            <w:r>
              <w:t>politicienne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famille</w:t>
            </w:r>
          </w:p>
        </w:tc>
        <w:tc>
          <w:tcPr>
            <w:tcW w:w="7263" w:type="dxa"/>
          </w:tcPr>
          <w:p w:rsidR="000E27E8" w:rsidRDefault="000E27E8" w:rsidP="004049EC">
            <w:r>
              <w:t>marié, pas d’enfants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couleur préférée</w:t>
            </w:r>
          </w:p>
        </w:tc>
        <w:tc>
          <w:tcPr>
            <w:tcW w:w="7263" w:type="dxa"/>
          </w:tcPr>
          <w:p w:rsidR="000E27E8" w:rsidRDefault="000E27E8" w:rsidP="004049EC">
            <w:r>
              <w:t>le marron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sport favori</w:t>
            </w:r>
          </w:p>
        </w:tc>
        <w:tc>
          <w:tcPr>
            <w:tcW w:w="7263" w:type="dxa"/>
          </w:tcPr>
          <w:p w:rsidR="000E27E8" w:rsidRDefault="000E27E8" w:rsidP="004049EC">
            <w:r>
              <w:t>l’athlétisme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plat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le poulet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animaux</w:t>
            </w:r>
          </w:p>
        </w:tc>
        <w:tc>
          <w:tcPr>
            <w:tcW w:w="7263" w:type="dxa"/>
          </w:tcPr>
          <w:p w:rsidR="000E27E8" w:rsidRDefault="000E27E8" w:rsidP="004049EC">
            <w:r>
              <w:t>non</w:t>
            </w:r>
          </w:p>
        </w:tc>
      </w:tr>
      <w:tr w:rsidR="000E27E8" w:rsidTr="004049EC"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salaire mensuel</w:t>
            </w:r>
          </w:p>
        </w:tc>
        <w:tc>
          <w:tcPr>
            <w:tcW w:w="7263" w:type="dxa"/>
          </w:tcPr>
          <w:p w:rsidR="000E27E8" w:rsidRDefault="000E27E8" w:rsidP="004049EC">
            <w:r>
              <w:t>2591 euros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acteur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Michel Galabru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fruit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les pêches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actrice préférée</w:t>
            </w:r>
          </w:p>
        </w:tc>
        <w:tc>
          <w:tcPr>
            <w:tcW w:w="7263" w:type="dxa"/>
          </w:tcPr>
          <w:p w:rsidR="000E27E8" w:rsidRDefault="000E27E8" w:rsidP="004049EC">
            <w:r>
              <w:t>Line Renaud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boisson préférée</w:t>
            </w:r>
          </w:p>
        </w:tc>
        <w:tc>
          <w:tcPr>
            <w:tcW w:w="7263" w:type="dxa"/>
          </w:tcPr>
          <w:p w:rsidR="000E27E8" w:rsidRDefault="000E27E8" w:rsidP="004049EC">
            <w:r>
              <w:t>le lait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livre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Le Chercheur d’or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animal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le cheval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vêtement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les baskets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pays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la Croatie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ville préférée</w:t>
            </w:r>
          </w:p>
        </w:tc>
        <w:tc>
          <w:tcPr>
            <w:tcW w:w="7263" w:type="dxa"/>
          </w:tcPr>
          <w:p w:rsidR="000E27E8" w:rsidRDefault="000E27E8" w:rsidP="004049EC">
            <w:r>
              <w:t>Nantes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dessert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le clafoutis aux cerises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film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le Huitième jour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objet favori</w:t>
            </w:r>
          </w:p>
        </w:tc>
        <w:tc>
          <w:tcPr>
            <w:tcW w:w="7263" w:type="dxa"/>
          </w:tcPr>
          <w:p w:rsidR="000E27E8" w:rsidRDefault="000E27E8" w:rsidP="004049EC">
            <w:r>
              <w:t>son tournevis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légume préféré</w:t>
            </w:r>
          </w:p>
        </w:tc>
        <w:tc>
          <w:tcPr>
            <w:tcW w:w="7263" w:type="dxa"/>
          </w:tcPr>
          <w:p w:rsidR="000E27E8" w:rsidRDefault="000E27E8" w:rsidP="004049EC">
            <w:r>
              <w:t>les petits pois</w:t>
            </w:r>
          </w:p>
        </w:tc>
      </w:tr>
      <w:tr w:rsidR="000E27E8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</w:tcPr>
          <w:p w:rsidR="000E27E8" w:rsidRDefault="000E27E8" w:rsidP="004049EC">
            <w:r>
              <w:t>chanteuse préférée</w:t>
            </w:r>
          </w:p>
        </w:tc>
        <w:tc>
          <w:tcPr>
            <w:tcW w:w="7263" w:type="dxa"/>
          </w:tcPr>
          <w:p w:rsidR="000E27E8" w:rsidRDefault="000E27E8" w:rsidP="004049EC">
            <w:r>
              <w:t>Barbara</w:t>
            </w:r>
          </w:p>
        </w:tc>
      </w:tr>
    </w:tbl>
    <w:p w:rsidR="000E27E8" w:rsidRDefault="000E27E8" w:rsidP="000E27E8"/>
    <w:p w:rsidR="00AD530A" w:rsidRDefault="00AD530A"/>
    <w:sectPr w:rsidR="00AD530A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8"/>
    <w:rsid w:val="00037887"/>
    <w:rsid w:val="000E27E8"/>
    <w:rsid w:val="00264331"/>
    <w:rsid w:val="00A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D0B58-2EF9-4892-92C2-59572739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E8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E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37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8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753</Characters>
  <Application>Microsoft Office Word</Application>
  <DocSecurity>0</DocSecurity>
  <Lines>6</Lines>
  <Paragraphs>1</Paragraphs>
  <ScaleCrop>false</ScaleCrop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2016-05-04T15:30:00Z</dcterms:created>
  <dcterms:modified xsi:type="dcterms:W3CDTF">2016-05-04T15:36:00Z</dcterms:modified>
</cp:coreProperties>
</file>