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3FA5">
      <w:pPr>
        <w:rPr>
          <w:lang w:val="sv-SE"/>
        </w:rPr>
      </w:pPr>
      <w:bookmarkStart w:id="0" w:name="_GoBack"/>
      <w:r>
        <w:rPr>
          <w:lang w:val="sv-SE"/>
        </w:rPr>
        <w:t>HANDLA KLÄDER </w:t>
      </w:r>
      <w:bookmarkEnd w:id="0"/>
      <w:r>
        <w:rPr>
          <w:lang w:val="sv-SE"/>
        </w:rPr>
        <w:t>; prénom.........................................résultat..........................sur 20</w:t>
      </w:r>
    </w:p>
    <w:p w:rsidR="00000000" w:rsidRDefault="00863FA5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Godkväll! Kan jag hjälpa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Godkväll. Nej tack. Jag vill bara titta lite.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Ja, jag letar efter en snygg grön tröja.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Till 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Ja, det är till mig.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Vad tycker ni om för färg?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Jag älskar brunt men jag avskyr gult och svart.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Ok. Vilken är er storlek?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Jag tar XL, tror jag.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Mycket bra. Här är en snygg tröja.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Ja, inte illa. Vad kostar den?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Den kostar 15,50 euro idag. Den är på rea.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Ok, det är bra.</w:t>
            </w:r>
            <w:r>
              <w:rPr>
                <w:lang w:val="sv-SE"/>
              </w:rPr>
              <w:t xml:space="preserve"> Kan jag prova den?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Javisst.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Var är provhytten?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Därborta till höger.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Tack så mycket.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Jaha. Passar tröjan?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Perfekt. Jag tar den.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Utmärkt. 15,50 euro då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Varsågod 20 euro.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Tack och här är er växel. Hej då!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proofErr w:type="spellStart"/>
            <w:r>
              <w:t>Tack</w:t>
            </w:r>
            <w:proofErr w:type="spellEnd"/>
            <w:r>
              <w:t xml:space="preserve">. </w:t>
            </w:r>
            <w:r>
              <w:rPr>
                <w:lang w:val="sv-SE"/>
              </w:rPr>
              <w:t>Hej då. ha en trevlig kväll!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206" w:type="dxa"/>
          </w:tcPr>
          <w:p w:rsidR="00000000" w:rsidRDefault="00863FA5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>
              <w:rPr>
                <w:lang w:val="sv-SE"/>
              </w:rPr>
              <w:t>ej då. Tack detsamma!</w:t>
            </w:r>
          </w:p>
        </w:tc>
      </w:tr>
    </w:tbl>
    <w:p w:rsidR="00000000" w:rsidRDefault="00863FA5">
      <w:pPr>
        <w:rPr>
          <w:lang w:val="sv-SE"/>
        </w:rPr>
      </w:pPr>
      <w:r>
        <w:rPr>
          <w:lang w:val="sv-SE"/>
        </w:rPr>
        <w:lastRenderedPageBreak/>
        <w:t>HANDLA KLÄDER ; prénom.........................................résultat..........................sur 20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Hejsan! Kan jag hjälpa 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Hejsan! Ja tack. Jag letar efter en snygg skjorta.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Självklart. Till 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Nej, till en kompis.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Ok. V</w:t>
            </w:r>
            <w:r>
              <w:rPr>
                <w:sz w:val="20"/>
                <w:lang w:val="sv-SE"/>
              </w:rPr>
              <w:t>ad tycker han om för färger?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Han hatar rosa och grått men han tycker mycket om grönt och vitt.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Perfekt. Och vilken är hans storlek?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Som mig. Han köper alltid 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Se här en jättesnygg vit skjorta!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Ja, inte illa. Är den dyr?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Den kostar 36 euro.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Oj, det</w:t>
            </w:r>
            <w:r>
              <w:rPr>
                <w:sz w:val="20"/>
                <w:lang w:val="sv-SE"/>
              </w:rPr>
              <w:t xml:space="preserve"> är för dyrt. Finns det något annat?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tror det. Ja, här har vi en snygg grön skjorta.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Den var fin! Vad kostar den?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Den kostar 15,70 euro.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Ok, är den på rea?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Nej, inte alls. Den är inte dyr.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Kan jag få prova den?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Javisst. Provhytten är därborta ti</w:t>
            </w:r>
            <w:r>
              <w:rPr>
                <w:sz w:val="20"/>
                <w:lang w:val="sv-SE"/>
              </w:rPr>
              <w:t>ll höger.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Tack så mycket.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Jaha, hur passar skjortan?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Den är perfekt. Jag tar den. Här är 20 euro.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Tack och här är er växel.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Tack och ha en trevlig dag.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206" w:type="dxa"/>
          </w:tcPr>
          <w:p w:rsidR="00000000" w:rsidRDefault="00863FA5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Tack detsamma. Hej då.</w:t>
            </w:r>
          </w:p>
        </w:tc>
      </w:tr>
    </w:tbl>
    <w:p w:rsidR="00863FA5" w:rsidRDefault="00863FA5">
      <w:pPr>
        <w:rPr>
          <w:lang w:val="sv-SE"/>
        </w:rPr>
      </w:pPr>
    </w:p>
    <w:sectPr w:rsidR="00863FA5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14F"/>
    <w:rsid w:val="0034314F"/>
    <w:rsid w:val="008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D726-0C47-4F04-ADC6-8DE0ECD3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ACHETER UN CHEMISIER POUR SA FEMME</vt:lpstr>
      <vt:lpstr>ACHETER UN CHEMISIER POUR SA FEMME</vt:lpstr>
    </vt:vector>
  </TitlesOfParts>
  <Company>lycee de Kopparlunden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ACHETER UN CHEMISIER POUR SA FEMME</dc:title>
  <dc:subject/>
  <dc:creator>steff</dc:creator>
  <cp:keywords/>
  <dc:description/>
  <cp:lastModifiedBy>Stefan Gustafsson</cp:lastModifiedBy>
  <cp:revision>2</cp:revision>
  <dcterms:created xsi:type="dcterms:W3CDTF">2016-01-30T10:37:00Z</dcterms:created>
  <dcterms:modified xsi:type="dcterms:W3CDTF">2016-01-30T10:37:00Z</dcterms:modified>
</cp:coreProperties>
</file>