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8E" w:rsidRDefault="00D853D1">
      <w:hyperlink r:id="rId5" w:history="1">
        <w:r w:rsidR="00860FA6" w:rsidRPr="00D853D1">
          <w:rPr>
            <w:rStyle w:val="Hyperlnk"/>
          </w:rPr>
          <w:t>dialogue sport</w:t>
        </w:r>
      </w:hyperlink>
      <w:bookmarkStart w:id="0" w:name="_GoBack"/>
      <w:bookmarkEnd w:id="0"/>
    </w:p>
    <w:p w:rsidR="00860FA6" w:rsidRP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 w:rsidRPr="00617A3E">
        <w:rPr>
          <w:lang w:val="fr-FR"/>
        </w:rPr>
        <w:t>tu aimes faire du sport?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oui, j’adore le sport !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que tu fais comme sport ?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je fais de l’équitation, je fais de la natation et parfois je joue au volleyball et toi ?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moi je n’aime pas tellement le sport mais je voudrais essayer quelque chose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oui, bonne idée ; tu préfères les sports individuels ou collectifs ?</w:t>
      </w:r>
    </w:p>
    <w:p w:rsidR="00617A3E" w:rsidRDefault="00B16DE5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EFADB32" wp14:editId="38B7D339">
            <wp:simplePos x="0" y="0"/>
            <wp:positionH relativeFrom="margin">
              <wp:posOffset>4473575</wp:posOffset>
            </wp:positionH>
            <wp:positionV relativeFrom="margin">
              <wp:posOffset>1514475</wp:posOffset>
            </wp:positionV>
            <wp:extent cx="1938020" cy="2162175"/>
            <wp:effectExtent l="0" t="0" r="508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cabulaire-des-sport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A3E">
        <w:rPr>
          <w:lang w:val="fr-FR"/>
        </w:rPr>
        <w:t>je ne sais pas, j’aimerais essayer un sport pas trop physique</w:t>
      </w:r>
    </w:p>
    <w:p w:rsidR="005B75FC" w:rsidRDefault="005B75FC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ah tu as peur d’avoir des courbatures ?</w:t>
      </w:r>
    </w:p>
    <w:p w:rsidR="005B75FC" w:rsidRDefault="005B75FC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non, non, avec un bon échauffement, il n’y a pas de problèmes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pourquoi tu n’essaies pas le golf ?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moi, jouer au golf ? non, je ne crois pas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tu as déjà essayé le ski de fond ?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non, j’ai fait un peu de ski nautique mais cela ne m’a pas plu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ma soeur fait de l’escalade, ça a l’air chouette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ah oui, peut-être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sinon, c’est sympa de jouer au basket aussi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ah non, je n’aime pas le basket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et tu n’as pas envie d’essayer le curling ?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le curling ? ah le sport avec le balai ?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oui, c’est ça, on dirait qu’on fait le ménage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oui, on nettoie la glace avec des balais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sinon, viens faire un peu de cheval avec moi, ça va te détendre !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d’accord, mais je dois rentrer passer l’aspirateur et faire la vaisselle d’abord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d’accord, on se donne rendez-vous devant le centre équestre à 18.00 ?</w:t>
      </w:r>
    </w:p>
    <w:p w:rsidR="00617A3E" w:rsidRDefault="00617A3E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parfait, à tout à l’heure !</w:t>
      </w:r>
    </w:p>
    <w:p w:rsidR="00617A3E" w:rsidRDefault="00B16DE5" w:rsidP="00617A3E">
      <w:pPr>
        <w:pStyle w:val="Liststycke"/>
        <w:numPr>
          <w:ilvl w:val="0"/>
          <w:numId w:val="1"/>
        </w:num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51D5507" wp14:editId="6153D3F8">
            <wp:simplePos x="0" y="0"/>
            <wp:positionH relativeFrom="margin">
              <wp:posOffset>3597275</wp:posOffset>
            </wp:positionH>
            <wp:positionV relativeFrom="margin">
              <wp:posOffset>5036820</wp:posOffset>
            </wp:positionV>
            <wp:extent cx="2981325" cy="3248025"/>
            <wp:effectExtent l="0" t="0" r="952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62392_le_verbe_faire__sports_et_loisirs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" t="16762" r="2987" b="10875"/>
                    <a:stretch/>
                  </pic:blipFill>
                  <pic:spPr bwMode="auto">
                    <a:xfrm>
                      <a:off x="0" y="0"/>
                      <a:ext cx="2981325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7A3E">
        <w:rPr>
          <w:lang w:val="fr-FR"/>
        </w:rPr>
        <w:t>à tout à l’heure !</w:t>
      </w:r>
    </w:p>
    <w:p w:rsidR="00617A3E" w:rsidRDefault="00617A3E" w:rsidP="00617A3E">
      <w:pPr>
        <w:rPr>
          <w:lang w:val="fr-FR"/>
        </w:rPr>
      </w:pPr>
    </w:p>
    <w:p w:rsidR="00617A3E" w:rsidRPr="00617A3E" w:rsidRDefault="00617A3E" w:rsidP="00617A3E">
      <w:pPr>
        <w:pStyle w:val="Liststycke"/>
        <w:numPr>
          <w:ilvl w:val="0"/>
          <w:numId w:val="1"/>
        </w:numPr>
      </w:pPr>
      <w:r w:rsidRPr="00617A3E">
        <w:t>vilken sport tycker du om ?</w:t>
      </w:r>
    </w:p>
    <w:p w:rsidR="00617A3E" w:rsidRDefault="00617A3E" w:rsidP="00617A3E">
      <w:pPr>
        <w:pStyle w:val="Liststycke"/>
        <w:numPr>
          <w:ilvl w:val="0"/>
          <w:numId w:val="1"/>
        </w:numPr>
      </w:pPr>
      <w:r>
        <w:t>vilken är din favoritsport?</w:t>
      </w:r>
    </w:p>
    <w:p w:rsidR="00617A3E" w:rsidRDefault="00617A3E" w:rsidP="00617A3E">
      <w:pPr>
        <w:pStyle w:val="Liststycke"/>
        <w:numPr>
          <w:ilvl w:val="0"/>
          <w:numId w:val="1"/>
        </w:numPr>
      </w:pPr>
      <w:r>
        <w:t>jag hatar sport</w:t>
      </w:r>
    </w:p>
    <w:p w:rsidR="00617A3E" w:rsidRDefault="00617A3E" w:rsidP="00617A3E">
      <w:pPr>
        <w:pStyle w:val="Liststycke"/>
        <w:numPr>
          <w:ilvl w:val="0"/>
          <w:numId w:val="1"/>
        </w:numPr>
      </w:pPr>
      <w:r>
        <w:t>jag sportar nästan aldrig</w:t>
      </w:r>
    </w:p>
    <w:p w:rsidR="00617A3E" w:rsidRDefault="00617A3E" w:rsidP="00617A3E">
      <w:pPr>
        <w:pStyle w:val="Liststycke"/>
        <w:numPr>
          <w:ilvl w:val="0"/>
          <w:numId w:val="1"/>
        </w:numPr>
      </w:pPr>
      <w:r>
        <w:t>min bror sportar hela tiden, varje dag, dag och natt</w:t>
      </w:r>
    </w:p>
    <w:p w:rsidR="00617A3E" w:rsidRDefault="00617A3E" w:rsidP="00617A3E">
      <w:pPr>
        <w:pStyle w:val="Liststycke"/>
        <w:numPr>
          <w:ilvl w:val="0"/>
          <w:numId w:val="1"/>
        </w:numPr>
      </w:pPr>
      <w:r>
        <w:t>det är bra för hälsan att sporta</w:t>
      </w:r>
    </w:p>
    <w:p w:rsidR="00617A3E" w:rsidRDefault="00617A3E" w:rsidP="00617A3E">
      <w:pPr>
        <w:pStyle w:val="Liststycke"/>
        <w:numPr>
          <w:ilvl w:val="0"/>
          <w:numId w:val="1"/>
        </w:numPr>
      </w:pPr>
      <w:r>
        <w:t>min kompis spelar biljard, det är ingen sport för mig</w:t>
      </w:r>
    </w:p>
    <w:p w:rsidR="00617A3E" w:rsidRDefault="00617A3E" w:rsidP="00617A3E">
      <w:pPr>
        <w:pStyle w:val="Liststycke"/>
        <w:numPr>
          <w:ilvl w:val="0"/>
          <w:numId w:val="1"/>
        </w:numPr>
      </w:pPr>
      <w:r>
        <w:t>jag älskar fysiska sporter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igår hade jag fruktansvärd träningsvärk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man måste vara försiktig i början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det är viktigt med en bra uppvärmning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jag gillar extremsporter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jaså, jag tycker inte om farliga sporter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min lillasyster sportar aldrig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är det hon som älskar att städa?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ja just det, hon säger att diska är som en sport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ja det är jobbigt att dammsuga och att bädda sin säng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nej, nu måste jag gå hem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vad skall du göra?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jag skall laga mat till min storebror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ok, hej då</w:t>
      </w:r>
    </w:p>
    <w:p w:rsidR="005B75FC" w:rsidRDefault="005B75FC" w:rsidP="00617A3E">
      <w:pPr>
        <w:pStyle w:val="Liststycke"/>
        <w:numPr>
          <w:ilvl w:val="0"/>
          <w:numId w:val="1"/>
        </w:numPr>
      </w:pPr>
      <w:r>
        <w:t>hej då</w:t>
      </w:r>
    </w:p>
    <w:p w:rsidR="005B75FC" w:rsidRPr="00617A3E" w:rsidRDefault="005B75FC" w:rsidP="005B75FC"/>
    <w:sectPr w:rsidR="005B75FC" w:rsidRPr="00617A3E" w:rsidSect="00860FA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862AA"/>
    <w:multiLevelType w:val="hybridMultilevel"/>
    <w:tmpl w:val="FD6A6D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A6"/>
    <w:rsid w:val="002D75C0"/>
    <w:rsid w:val="005B75FC"/>
    <w:rsid w:val="00617A3E"/>
    <w:rsid w:val="00860FA6"/>
    <w:rsid w:val="00A05C5B"/>
    <w:rsid w:val="00B16DE5"/>
    <w:rsid w:val="00C9538E"/>
    <w:rsid w:val="00D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9DA25-13EE-4C8F-B4A2-1604531C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7A3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5C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85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ranska.be/exercicesdujour/3001/dialoguesport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cp:lastPrinted>2016-02-01T05:32:00Z</cp:lastPrinted>
  <dcterms:created xsi:type="dcterms:W3CDTF">2016-02-01T05:33:00Z</dcterms:created>
  <dcterms:modified xsi:type="dcterms:W3CDTF">2016-02-01T05:34:00Z</dcterms:modified>
</cp:coreProperties>
</file>