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F61" w:rsidRDefault="00C244EC">
      <w:bookmarkStart w:id="0" w:name="_GoBack"/>
      <w:bookmarkEnd w:id="0"/>
      <w:r>
        <w:t xml:space="preserve">37 </w:t>
      </w:r>
      <w:r w:rsidR="00E760F1">
        <w:t>DIALOGUE AVEC LES VERBES 1</w:t>
      </w:r>
    </w:p>
    <w:p w:rsidR="00841F61" w:rsidRDefault="00841F6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678"/>
        <w:gridCol w:w="3240"/>
        <w:gridCol w:w="3138"/>
      </w:tblGrid>
      <w:tr w:rsidR="00841F61">
        <w:tc>
          <w:tcPr>
            <w:tcW w:w="1150" w:type="dxa"/>
          </w:tcPr>
          <w:p w:rsidR="00841F61" w:rsidRDefault="00841F61"/>
        </w:tc>
        <w:tc>
          <w:tcPr>
            <w:tcW w:w="2678" w:type="dxa"/>
          </w:tcPr>
          <w:p w:rsidR="00841F61" w:rsidRDefault="00E760F1">
            <w:r>
              <w:t>dire=säga i presens</w:t>
            </w:r>
          </w:p>
        </w:tc>
        <w:tc>
          <w:tcPr>
            <w:tcW w:w="3240" w:type="dxa"/>
          </w:tcPr>
          <w:p w:rsidR="00841F61" w:rsidRDefault="00E760F1">
            <w:r>
              <w:t>prendre=ta i presens</w:t>
            </w:r>
          </w:p>
        </w:tc>
        <w:tc>
          <w:tcPr>
            <w:tcW w:w="3138" w:type="dxa"/>
          </w:tcPr>
          <w:p w:rsidR="00841F61" w:rsidRDefault="00E760F1">
            <w:r>
              <w:t>chercher=söka i presens</w:t>
            </w:r>
          </w:p>
        </w:tc>
      </w:tr>
      <w:tr w:rsidR="00841F61">
        <w:tc>
          <w:tcPr>
            <w:tcW w:w="1150" w:type="dxa"/>
          </w:tcPr>
          <w:p w:rsidR="00841F61" w:rsidRDefault="00841F61"/>
        </w:tc>
        <w:tc>
          <w:tcPr>
            <w:tcW w:w="2678" w:type="dxa"/>
            <w:tcBorders>
              <w:bottom w:val="single" w:sz="4" w:space="0" w:color="auto"/>
            </w:tcBorders>
          </w:tcPr>
          <w:p w:rsidR="00841F61" w:rsidRDefault="00841F61"/>
        </w:tc>
        <w:tc>
          <w:tcPr>
            <w:tcW w:w="3240" w:type="dxa"/>
          </w:tcPr>
          <w:p w:rsidR="00841F61" w:rsidRDefault="00841F61"/>
        </w:tc>
        <w:tc>
          <w:tcPr>
            <w:tcW w:w="3138" w:type="dxa"/>
          </w:tcPr>
          <w:p w:rsidR="00841F61" w:rsidRDefault="00841F61"/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je</w:t>
            </w:r>
          </w:p>
        </w:tc>
        <w:tc>
          <w:tcPr>
            <w:tcW w:w="267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240" w:type="dxa"/>
            <w:vAlign w:val="bottom"/>
          </w:tcPr>
          <w:p w:rsidR="00841F61" w:rsidRDefault="00E760F1">
            <w:r>
              <w:t>je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je</w:t>
            </w:r>
          </w:p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tu</w:t>
            </w:r>
          </w:p>
        </w:tc>
        <w:tc>
          <w:tcPr>
            <w:tcW w:w="267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240" w:type="dxa"/>
            <w:vAlign w:val="bottom"/>
          </w:tcPr>
          <w:p w:rsidR="00841F61" w:rsidRDefault="00E760F1">
            <w:r>
              <w:t>tu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tu</w:t>
            </w:r>
          </w:p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il</w:t>
            </w:r>
          </w:p>
        </w:tc>
        <w:tc>
          <w:tcPr>
            <w:tcW w:w="267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240" w:type="dxa"/>
            <w:vAlign w:val="bottom"/>
          </w:tcPr>
          <w:p w:rsidR="00841F61" w:rsidRDefault="00E760F1">
            <w:r>
              <w:t>il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il</w:t>
            </w:r>
          </w:p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nous</w:t>
            </w:r>
          </w:p>
        </w:tc>
        <w:tc>
          <w:tcPr>
            <w:tcW w:w="267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240" w:type="dxa"/>
            <w:vAlign w:val="bottom"/>
          </w:tcPr>
          <w:p w:rsidR="00841F61" w:rsidRDefault="00E760F1">
            <w:r>
              <w:t>nous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nous</w:t>
            </w:r>
          </w:p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vous</w:t>
            </w:r>
          </w:p>
        </w:tc>
        <w:tc>
          <w:tcPr>
            <w:tcW w:w="267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240" w:type="dxa"/>
            <w:vAlign w:val="bottom"/>
          </w:tcPr>
          <w:p w:rsidR="00841F61" w:rsidRDefault="00E760F1">
            <w:r>
              <w:t>vous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vous</w:t>
            </w:r>
          </w:p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ils</w:t>
            </w:r>
          </w:p>
        </w:tc>
        <w:tc>
          <w:tcPr>
            <w:tcW w:w="267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240" w:type="dxa"/>
            <w:vAlign w:val="bottom"/>
          </w:tcPr>
          <w:p w:rsidR="00841F61" w:rsidRDefault="00E760F1">
            <w:r>
              <w:t>ils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ils</w:t>
            </w:r>
          </w:p>
        </w:tc>
      </w:tr>
    </w:tbl>
    <w:p w:rsidR="00841F61" w:rsidRDefault="00841F61"/>
    <w:p w:rsidR="00841F61" w:rsidRDefault="00C244EC"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144780</wp:posOffset>
            </wp:positionV>
            <wp:extent cx="2247900" cy="2959100"/>
            <wp:effectExtent l="0" t="0" r="0" b="0"/>
            <wp:wrapTight wrapText="bothSides">
              <wp:wrapPolygon edited="0">
                <wp:start x="0" y="0"/>
                <wp:lineTo x="0" y="21415"/>
                <wp:lineTo x="21417" y="21415"/>
                <wp:lineTo x="21417" y="0"/>
                <wp:lineTo x="0" y="0"/>
              </wp:wrapPolygon>
            </wp:wrapTight>
            <wp:docPr id="2" name="Bild 2" descr="ENTRE%20LES%20M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RE%20LES%20MU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vad säger du?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jag säger ingenting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han säger något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hon säger att du är dum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jag tar en glass med chokladsmak, tack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vad tar ni?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vi tar en pannkaka med sylt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jag letar efter mina nycklar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de säger att du är fransk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vad tar de?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vad letar du efter?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hon letar efter sin bror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vi säger att det snöar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vad säger ni?</w:t>
      </w:r>
    </w:p>
    <w:p w:rsidR="00841F61" w:rsidRDefault="00C244EC">
      <w:pPr>
        <w:numPr>
          <w:ilvl w:val="0"/>
          <w:numId w:val="1"/>
        </w:numPr>
        <w:spacing w:line="360" w:lineRule="auto"/>
        <w:ind w:left="714" w:hanging="357"/>
      </w:pP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61595</wp:posOffset>
            </wp:positionV>
            <wp:extent cx="28575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456" y="21400"/>
                <wp:lineTo x="21456" y="0"/>
                <wp:lineTo x="0" y="0"/>
              </wp:wrapPolygon>
            </wp:wrapTight>
            <wp:docPr id="3" name="Bild 3" descr="gaston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ston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0F1">
        <w:t>vad letar ni efter?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vad tar du?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jag tar en pannkaka med glass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han säger ingenting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jag tar aldrig choklad</w:t>
      </w:r>
    </w:p>
    <w:p w:rsidR="00841F61" w:rsidRDefault="00E760F1">
      <w:pPr>
        <w:numPr>
          <w:ilvl w:val="0"/>
          <w:numId w:val="1"/>
        </w:numPr>
        <w:spacing w:line="360" w:lineRule="auto"/>
        <w:ind w:left="714" w:hanging="357"/>
      </w:pPr>
      <w:r>
        <w:t>han tar min glass</w:t>
      </w:r>
    </w:p>
    <w:p w:rsidR="00841F61" w:rsidRDefault="00841F61"/>
    <w:p w:rsidR="00841F61" w:rsidRDefault="00841F61"/>
    <w:p w:rsidR="00841F61" w:rsidRDefault="00841F61"/>
    <w:p w:rsidR="00841F61" w:rsidRDefault="00841F61"/>
    <w:p w:rsidR="00841F61" w:rsidRDefault="00841F61"/>
    <w:p w:rsidR="00841F61" w:rsidRDefault="00E760F1">
      <w:r>
        <w:lastRenderedPageBreak/>
        <w:t>DIALOGUE AVEC LES VERBES 2</w:t>
      </w:r>
    </w:p>
    <w:p w:rsidR="00841F61" w:rsidRDefault="00841F6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318"/>
        <w:gridCol w:w="3600"/>
        <w:gridCol w:w="3138"/>
      </w:tblGrid>
      <w:tr w:rsidR="00841F61">
        <w:tc>
          <w:tcPr>
            <w:tcW w:w="1150" w:type="dxa"/>
          </w:tcPr>
          <w:p w:rsidR="00841F61" w:rsidRDefault="00841F61"/>
        </w:tc>
        <w:tc>
          <w:tcPr>
            <w:tcW w:w="2318" w:type="dxa"/>
          </w:tcPr>
          <w:p w:rsidR="00841F61" w:rsidRDefault="00E760F1">
            <w:r>
              <w:t>faire=göra i presens</w:t>
            </w:r>
          </w:p>
        </w:tc>
        <w:tc>
          <w:tcPr>
            <w:tcW w:w="3600" w:type="dxa"/>
          </w:tcPr>
          <w:p w:rsidR="00841F61" w:rsidRDefault="00E760F1">
            <w:r>
              <w:t>faire=göra i passé composé</w:t>
            </w:r>
          </w:p>
        </w:tc>
        <w:tc>
          <w:tcPr>
            <w:tcW w:w="3138" w:type="dxa"/>
          </w:tcPr>
          <w:p w:rsidR="00841F61" w:rsidRDefault="00E760F1">
            <w:r>
              <w:t>venir=komma i presens</w:t>
            </w:r>
          </w:p>
        </w:tc>
      </w:tr>
      <w:tr w:rsidR="00841F61">
        <w:tc>
          <w:tcPr>
            <w:tcW w:w="1150" w:type="dxa"/>
          </w:tcPr>
          <w:p w:rsidR="00841F61" w:rsidRDefault="00841F61">
            <w:pPr>
              <w:rPr>
                <w:sz w:val="16"/>
                <w:szCs w:val="16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841F61" w:rsidRDefault="00841F61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841F61" w:rsidRDefault="00841F61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</w:tcPr>
          <w:p w:rsidR="00841F61" w:rsidRDefault="00841F61">
            <w:pPr>
              <w:rPr>
                <w:sz w:val="16"/>
                <w:szCs w:val="16"/>
              </w:rPr>
            </w:pPr>
          </w:p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je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600" w:type="dxa"/>
            <w:vAlign w:val="bottom"/>
          </w:tcPr>
          <w:p w:rsidR="00841F61" w:rsidRDefault="00E760F1">
            <w:r>
              <w:t>je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je</w:t>
            </w:r>
          </w:p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tu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600" w:type="dxa"/>
            <w:vAlign w:val="bottom"/>
          </w:tcPr>
          <w:p w:rsidR="00841F61" w:rsidRDefault="00E760F1">
            <w:r>
              <w:t>tu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tu</w:t>
            </w:r>
          </w:p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il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600" w:type="dxa"/>
            <w:vAlign w:val="bottom"/>
          </w:tcPr>
          <w:p w:rsidR="00841F61" w:rsidRDefault="00E760F1">
            <w:r>
              <w:t>il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il</w:t>
            </w:r>
          </w:p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nous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600" w:type="dxa"/>
            <w:vAlign w:val="bottom"/>
          </w:tcPr>
          <w:p w:rsidR="00841F61" w:rsidRDefault="00E760F1">
            <w:r>
              <w:t>nous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nous</w:t>
            </w:r>
          </w:p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vous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600" w:type="dxa"/>
            <w:vAlign w:val="bottom"/>
          </w:tcPr>
          <w:p w:rsidR="00841F61" w:rsidRDefault="00E760F1">
            <w:r>
              <w:t>vous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vous</w:t>
            </w:r>
          </w:p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ils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600" w:type="dxa"/>
            <w:vAlign w:val="bottom"/>
          </w:tcPr>
          <w:p w:rsidR="00841F61" w:rsidRDefault="00E760F1">
            <w:r>
              <w:t>ils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ils</w:t>
            </w:r>
          </w:p>
        </w:tc>
      </w:tr>
    </w:tbl>
    <w:p w:rsidR="00841F61" w:rsidRDefault="00841F61"/>
    <w:p w:rsidR="00841F61" w:rsidRDefault="00C244EC">
      <w:pPr>
        <w:numPr>
          <w:ilvl w:val="0"/>
          <w:numId w:val="2"/>
        </w:numPr>
        <w:spacing w:line="360" w:lineRule="auto"/>
        <w:ind w:left="714" w:hanging="357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88900</wp:posOffset>
            </wp:positionV>
            <wp:extent cx="295910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15" y="21441"/>
                <wp:lineTo x="21415" y="0"/>
                <wp:lineTo x="0" y="0"/>
              </wp:wrapPolygon>
            </wp:wrapTight>
            <wp:docPr id="4" name="Bild 4" descr="gaston-couv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ston-couv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0F1">
        <w:t>vad gör du?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jag gör ingenting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hon gör ingenting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vad har du gjort?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jag har städat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han har gjort sina läxor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vad har ni gjort idag?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vi har diskat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har du gjort dina läxor?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det är bra gjort!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de har gjort något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vad har de gjort?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de har gjort en tavla</w:t>
      </w:r>
    </w:p>
    <w:p w:rsidR="00841F61" w:rsidRDefault="00C244EC">
      <w:pPr>
        <w:numPr>
          <w:ilvl w:val="0"/>
          <w:numId w:val="2"/>
        </w:numPr>
        <w:spacing w:line="360" w:lineRule="auto"/>
        <w:ind w:left="714" w:hanging="357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100965</wp:posOffset>
            </wp:positionV>
            <wp:extent cx="2603500" cy="2489200"/>
            <wp:effectExtent l="0" t="0" r="0" b="0"/>
            <wp:wrapTight wrapText="bothSides">
              <wp:wrapPolygon edited="0">
                <wp:start x="19440" y="331"/>
                <wp:lineTo x="12802" y="1818"/>
                <wp:lineTo x="10905" y="2480"/>
                <wp:lineTo x="10905" y="3306"/>
                <wp:lineTo x="2213" y="4298"/>
                <wp:lineTo x="948" y="4629"/>
                <wp:lineTo x="1106" y="12067"/>
                <wp:lineTo x="1580" y="17192"/>
                <wp:lineTo x="11538" y="19671"/>
                <wp:lineTo x="11696" y="20663"/>
                <wp:lineTo x="13592" y="21324"/>
                <wp:lineTo x="14540" y="21324"/>
                <wp:lineTo x="17543" y="20994"/>
                <wp:lineTo x="20230" y="20167"/>
                <wp:lineTo x="20704" y="12067"/>
                <wp:lineTo x="20388" y="11241"/>
                <wp:lineTo x="21020" y="8596"/>
                <wp:lineTo x="21337" y="3967"/>
                <wp:lineTo x="20704" y="3306"/>
                <wp:lineTo x="20230" y="331"/>
                <wp:lineTo x="19440" y="331"/>
              </wp:wrapPolygon>
            </wp:wrapTight>
            <wp:docPr id="5" name="Bild 5" descr="goodies_ga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odies_gast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0F1">
        <w:t>vad har hon gjort?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vad gör han?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jag vet inte vad han gör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vad gör ni?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vi gör ingenting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kommer du i kväll?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hon kommer inte i morgon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jag kommer kanske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kommer ni klockan 20.00?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jag kan inte komma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vill du inte komma?</w:t>
      </w:r>
    </w:p>
    <w:p w:rsidR="00841F61" w:rsidRDefault="00E760F1">
      <w:pPr>
        <w:numPr>
          <w:ilvl w:val="0"/>
          <w:numId w:val="2"/>
        </w:numPr>
        <w:spacing w:line="360" w:lineRule="auto"/>
        <w:ind w:left="714" w:hanging="357"/>
      </w:pPr>
      <w:r>
        <w:t>de kommer senare</w:t>
      </w:r>
    </w:p>
    <w:p w:rsidR="00841F61" w:rsidRDefault="00E760F1">
      <w:r>
        <w:lastRenderedPageBreak/>
        <w:t>DIALOGUE AVEC LES VERBES 3</w:t>
      </w:r>
    </w:p>
    <w:p w:rsidR="00841F61" w:rsidRDefault="00841F61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318"/>
        <w:gridCol w:w="3600"/>
        <w:gridCol w:w="3138"/>
      </w:tblGrid>
      <w:tr w:rsidR="00841F61">
        <w:tc>
          <w:tcPr>
            <w:tcW w:w="1150" w:type="dxa"/>
          </w:tcPr>
          <w:p w:rsidR="00841F61" w:rsidRDefault="00841F61"/>
        </w:tc>
        <w:tc>
          <w:tcPr>
            <w:tcW w:w="2318" w:type="dxa"/>
          </w:tcPr>
          <w:p w:rsidR="00841F61" w:rsidRDefault="00E760F1">
            <w:r>
              <w:t>voir=se i presens</w:t>
            </w:r>
          </w:p>
        </w:tc>
        <w:tc>
          <w:tcPr>
            <w:tcW w:w="3600" w:type="dxa"/>
          </w:tcPr>
          <w:p w:rsidR="00841F61" w:rsidRDefault="00E760F1">
            <w:r>
              <w:t>se laver=tvätta sig i presens</w:t>
            </w:r>
          </w:p>
        </w:tc>
        <w:tc>
          <w:tcPr>
            <w:tcW w:w="3138" w:type="dxa"/>
          </w:tcPr>
          <w:p w:rsidR="00841F61" w:rsidRDefault="00E760F1">
            <w:r>
              <w:t>tuer=döda i passé composé</w:t>
            </w:r>
          </w:p>
        </w:tc>
      </w:tr>
      <w:tr w:rsidR="00841F61">
        <w:tc>
          <w:tcPr>
            <w:tcW w:w="1150" w:type="dxa"/>
          </w:tcPr>
          <w:p w:rsidR="00841F61" w:rsidRDefault="00841F61"/>
        </w:tc>
        <w:tc>
          <w:tcPr>
            <w:tcW w:w="2318" w:type="dxa"/>
            <w:tcBorders>
              <w:bottom w:val="single" w:sz="4" w:space="0" w:color="auto"/>
            </w:tcBorders>
          </w:tcPr>
          <w:p w:rsidR="00841F61" w:rsidRDefault="00841F61"/>
        </w:tc>
        <w:tc>
          <w:tcPr>
            <w:tcW w:w="3600" w:type="dxa"/>
          </w:tcPr>
          <w:p w:rsidR="00841F61" w:rsidRDefault="00841F61"/>
        </w:tc>
        <w:tc>
          <w:tcPr>
            <w:tcW w:w="3138" w:type="dxa"/>
          </w:tcPr>
          <w:p w:rsidR="00841F61" w:rsidRDefault="00841F61"/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je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600" w:type="dxa"/>
            <w:vAlign w:val="bottom"/>
          </w:tcPr>
          <w:p w:rsidR="00841F61" w:rsidRDefault="00E760F1">
            <w:r>
              <w:t>je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je</w:t>
            </w:r>
          </w:p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tu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600" w:type="dxa"/>
            <w:vAlign w:val="bottom"/>
          </w:tcPr>
          <w:p w:rsidR="00841F61" w:rsidRDefault="00E760F1">
            <w:r>
              <w:t>tu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tu</w:t>
            </w:r>
          </w:p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il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600" w:type="dxa"/>
            <w:vAlign w:val="bottom"/>
          </w:tcPr>
          <w:p w:rsidR="00841F61" w:rsidRDefault="00E760F1">
            <w:r>
              <w:t>il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il</w:t>
            </w:r>
          </w:p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nous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600" w:type="dxa"/>
            <w:vAlign w:val="bottom"/>
          </w:tcPr>
          <w:p w:rsidR="00841F61" w:rsidRDefault="00E760F1">
            <w:r>
              <w:t>nous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nous</w:t>
            </w:r>
          </w:p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vous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600" w:type="dxa"/>
            <w:vAlign w:val="bottom"/>
          </w:tcPr>
          <w:p w:rsidR="00841F61" w:rsidRDefault="00E760F1">
            <w:r>
              <w:t>vous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vous</w:t>
            </w:r>
          </w:p>
        </w:tc>
      </w:tr>
      <w:tr w:rsidR="00841F61">
        <w:trPr>
          <w:trHeight w:val="737"/>
        </w:trPr>
        <w:tc>
          <w:tcPr>
            <w:tcW w:w="1150" w:type="dxa"/>
            <w:tcBorders>
              <w:right w:val="nil"/>
            </w:tcBorders>
            <w:vAlign w:val="bottom"/>
          </w:tcPr>
          <w:p w:rsidR="00841F61" w:rsidRDefault="00E760F1">
            <w:r>
              <w:t>ils</w:t>
            </w:r>
          </w:p>
        </w:tc>
        <w:tc>
          <w:tcPr>
            <w:tcW w:w="2318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600" w:type="dxa"/>
            <w:vAlign w:val="bottom"/>
          </w:tcPr>
          <w:p w:rsidR="00841F61" w:rsidRDefault="00E760F1">
            <w:r>
              <w:t>ils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ils</w:t>
            </w:r>
          </w:p>
        </w:tc>
      </w:tr>
    </w:tbl>
    <w:p w:rsidR="00841F61" w:rsidRDefault="00841F61"/>
    <w:p w:rsidR="00841F61" w:rsidRDefault="00C244E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30480</wp:posOffset>
            </wp:positionV>
            <wp:extent cx="2273300" cy="3492500"/>
            <wp:effectExtent l="0" t="0" r="0" b="0"/>
            <wp:wrapTight wrapText="bothSides">
              <wp:wrapPolygon edited="0">
                <wp:start x="0" y="0"/>
                <wp:lineTo x="0" y="21443"/>
                <wp:lineTo x="21359" y="21443"/>
                <wp:lineTo x="21359" y="0"/>
                <wp:lineTo x="0" y="0"/>
              </wp:wrapPolygon>
            </wp:wrapTight>
            <wp:docPr id="6" name="Bild 6" descr="medium_391px-Cesar_Baldaccini_Pouce_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dium_391px-Cesar_Baldaccini_Pouce_1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F61" w:rsidRDefault="00E760F1">
      <w:pPr>
        <w:numPr>
          <w:ilvl w:val="0"/>
          <w:numId w:val="3"/>
        </w:numPr>
        <w:spacing w:line="360" w:lineRule="auto"/>
        <w:ind w:left="714" w:hanging="357"/>
      </w:pPr>
      <w:r>
        <w:t>jag ser din syster</w:t>
      </w:r>
    </w:p>
    <w:p w:rsidR="00841F61" w:rsidRDefault="00E760F1">
      <w:pPr>
        <w:numPr>
          <w:ilvl w:val="0"/>
          <w:numId w:val="3"/>
        </w:numPr>
        <w:spacing w:line="360" w:lineRule="auto"/>
        <w:ind w:left="714" w:hanging="357"/>
      </w:pPr>
      <w:r>
        <w:t>vad ser du?</w:t>
      </w:r>
    </w:p>
    <w:p w:rsidR="00841F61" w:rsidRDefault="00E760F1">
      <w:pPr>
        <w:numPr>
          <w:ilvl w:val="0"/>
          <w:numId w:val="3"/>
        </w:numPr>
        <w:spacing w:line="360" w:lineRule="auto"/>
        <w:ind w:left="714" w:hanging="357"/>
      </w:pPr>
      <w:r>
        <w:t>jag ser ingenting</w:t>
      </w:r>
    </w:p>
    <w:p w:rsidR="00841F61" w:rsidRDefault="00E760F1">
      <w:pPr>
        <w:numPr>
          <w:ilvl w:val="0"/>
          <w:numId w:val="3"/>
        </w:numPr>
        <w:spacing w:line="360" w:lineRule="auto"/>
        <w:ind w:left="714" w:hanging="357"/>
      </w:pPr>
      <w:r>
        <w:t>ser du kvinnan därborta?</w:t>
      </w:r>
    </w:p>
    <w:p w:rsidR="00841F61" w:rsidRDefault="00E760F1">
      <w:pPr>
        <w:numPr>
          <w:ilvl w:val="0"/>
          <w:numId w:val="3"/>
        </w:numPr>
        <w:spacing w:line="360" w:lineRule="auto"/>
        <w:ind w:left="714" w:hanging="357"/>
      </w:pPr>
      <w:r>
        <w:t>jag tvättar mig ofta</w:t>
      </w:r>
    </w:p>
    <w:p w:rsidR="00841F61" w:rsidRDefault="00E760F1">
      <w:pPr>
        <w:numPr>
          <w:ilvl w:val="0"/>
          <w:numId w:val="3"/>
        </w:numPr>
        <w:spacing w:line="360" w:lineRule="auto"/>
        <w:ind w:left="714" w:hanging="357"/>
      </w:pPr>
      <w:r>
        <w:t>jag har dödat en gris</w:t>
      </w:r>
    </w:p>
    <w:p w:rsidR="00841F61" w:rsidRDefault="00E760F1">
      <w:pPr>
        <w:numPr>
          <w:ilvl w:val="0"/>
          <w:numId w:val="3"/>
        </w:numPr>
        <w:spacing w:line="360" w:lineRule="auto"/>
        <w:ind w:left="714" w:hanging="357"/>
      </w:pPr>
      <w:r>
        <w:t>de ser allt</w:t>
      </w:r>
    </w:p>
    <w:p w:rsidR="00841F61" w:rsidRDefault="00E760F1">
      <w:pPr>
        <w:numPr>
          <w:ilvl w:val="0"/>
          <w:numId w:val="3"/>
        </w:numPr>
        <w:spacing w:line="360" w:lineRule="auto"/>
        <w:ind w:left="714" w:hanging="357"/>
      </w:pPr>
      <w:r>
        <w:t>hon tvättar sig</w:t>
      </w:r>
    </w:p>
    <w:p w:rsidR="00841F61" w:rsidRDefault="00E760F1">
      <w:pPr>
        <w:numPr>
          <w:ilvl w:val="0"/>
          <w:numId w:val="3"/>
        </w:numPr>
        <w:spacing w:line="360" w:lineRule="auto"/>
        <w:ind w:left="714" w:hanging="357"/>
      </w:pPr>
      <w:r>
        <w:t>tvättar du dig ofta?</w:t>
      </w:r>
    </w:p>
    <w:p w:rsidR="00841F61" w:rsidRDefault="00E760F1">
      <w:pPr>
        <w:numPr>
          <w:ilvl w:val="0"/>
          <w:numId w:val="3"/>
        </w:numPr>
        <w:spacing w:line="360" w:lineRule="auto"/>
        <w:ind w:left="714" w:hanging="357"/>
      </w:pPr>
      <w:r>
        <w:t>vi ser en ko</w:t>
      </w:r>
    </w:p>
    <w:p w:rsidR="00841F61" w:rsidRDefault="00E760F1">
      <w:pPr>
        <w:numPr>
          <w:ilvl w:val="0"/>
          <w:numId w:val="3"/>
        </w:numPr>
        <w:spacing w:line="360" w:lineRule="auto"/>
        <w:ind w:left="714" w:hanging="357"/>
      </w:pPr>
      <w:r>
        <w:t>han har dödat en fågel</w:t>
      </w:r>
    </w:p>
    <w:p w:rsidR="00841F61" w:rsidRDefault="00E760F1">
      <w:pPr>
        <w:numPr>
          <w:ilvl w:val="0"/>
          <w:numId w:val="3"/>
        </w:numPr>
        <w:spacing w:line="360" w:lineRule="auto"/>
        <w:ind w:left="714" w:hanging="357"/>
      </w:pPr>
      <w:r>
        <w:t>vi tvättar oss</w:t>
      </w:r>
    </w:p>
    <w:p w:rsidR="00841F61" w:rsidRDefault="00E760F1">
      <w:pPr>
        <w:numPr>
          <w:ilvl w:val="0"/>
          <w:numId w:val="3"/>
        </w:numPr>
        <w:spacing w:line="360" w:lineRule="auto"/>
        <w:ind w:left="714" w:hanging="357"/>
      </w:pPr>
      <w:r>
        <w:t>tvättar ni er varje dag?</w:t>
      </w:r>
    </w:p>
    <w:p w:rsidR="00841F61" w:rsidRDefault="00C244EC">
      <w:pPr>
        <w:numPr>
          <w:ilvl w:val="0"/>
          <w:numId w:val="3"/>
        </w:numPr>
        <w:spacing w:line="360" w:lineRule="auto"/>
        <w:ind w:left="714" w:hanging="357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210185</wp:posOffset>
            </wp:positionV>
            <wp:extent cx="2438400" cy="2527300"/>
            <wp:effectExtent l="0" t="0" r="0" b="6350"/>
            <wp:wrapTight wrapText="bothSides">
              <wp:wrapPolygon edited="0">
                <wp:start x="0" y="0"/>
                <wp:lineTo x="0" y="21491"/>
                <wp:lineTo x="21431" y="21491"/>
                <wp:lineTo x="21431" y="0"/>
                <wp:lineTo x="0" y="0"/>
              </wp:wrapPolygon>
            </wp:wrapTight>
            <wp:docPr id="7" name="Bild 7" descr="tintin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ntin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0F1">
        <w:t>ni har dödat en fjäril</w:t>
      </w:r>
    </w:p>
    <w:p w:rsidR="00841F61" w:rsidRDefault="00841F61"/>
    <w:p w:rsidR="00841F61" w:rsidRDefault="00841F61"/>
    <w:p w:rsidR="00841F61" w:rsidRDefault="00841F61"/>
    <w:p w:rsidR="00841F61" w:rsidRDefault="00841F61"/>
    <w:p w:rsidR="00841F61" w:rsidRDefault="00841F61"/>
    <w:p w:rsidR="00841F61" w:rsidRDefault="00841F61"/>
    <w:p w:rsidR="00841F61" w:rsidRDefault="00841F61"/>
    <w:p w:rsidR="00841F61" w:rsidRDefault="00841F61"/>
    <w:p w:rsidR="00841F61" w:rsidRDefault="00841F61"/>
    <w:p w:rsidR="00841F61" w:rsidRDefault="00841F61"/>
    <w:p w:rsidR="00841F61" w:rsidRDefault="00841F61"/>
    <w:p w:rsidR="00841F61" w:rsidRDefault="00841F61"/>
    <w:p w:rsidR="00841F61" w:rsidRDefault="00841F61"/>
    <w:p w:rsidR="00841F61" w:rsidRDefault="00841F61"/>
    <w:p w:rsidR="00841F61" w:rsidRDefault="00E760F1">
      <w:pPr>
        <w:rPr>
          <w:lang w:val="en-GB"/>
        </w:rPr>
      </w:pPr>
      <w:r>
        <w:rPr>
          <w:lang w:val="en-GB"/>
        </w:rPr>
        <w:lastRenderedPageBreak/>
        <w:t>DIALOGUE AVEC LES VERBES 1; niveau 2b</w:t>
      </w:r>
    </w:p>
    <w:p w:rsidR="00841F61" w:rsidRDefault="00841F61">
      <w:pPr>
        <w:rPr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2760"/>
        <w:gridCol w:w="3240"/>
        <w:gridCol w:w="3138"/>
      </w:tblGrid>
      <w:tr w:rsidR="00841F61">
        <w:tc>
          <w:tcPr>
            <w:tcW w:w="1068" w:type="dxa"/>
          </w:tcPr>
          <w:p w:rsidR="00841F61" w:rsidRDefault="00841F61">
            <w:pPr>
              <w:rPr>
                <w:lang w:val="en-GB"/>
              </w:rPr>
            </w:pPr>
          </w:p>
        </w:tc>
        <w:tc>
          <w:tcPr>
            <w:tcW w:w="2760" w:type="dxa"/>
          </w:tcPr>
          <w:p w:rsidR="00841F61" w:rsidRDefault="00E760F1">
            <w:r>
              <w:t>rencontrer=möta i presens</w:t>
            </w:r>
          </w:p>
        </w:tc>
        <w:tc>
          <w:tcPr>
            <w:tcW w:w="3240" w:type="dxa"/>
          </w:tcPr>
          <w:p w:rsidR="00841F61" w:rsidRDefault="00E760F1">
            <w:r>
              <w:t>rencontrer=i passé composé</w:t>
            </w:r>
          </w:p>
        </w:tc>
        <w:tc>
          <w:tcPr>
            <w:tcW w:w="3138" w:type="dxa"/>
          </w:tcPr>
          <w:p w:rsidR="00841F61" w:rsidRDefault="00E760F1">
            <w:r>
              <w:t>aller=gå, ska, åka i i presens</w:t>
            </w:r>
          </w:p>
        </w:tc>
      </w:tr>
      <w:tr w:rsidR="00841F61">
        <w:tc>
          <w:tcPr>
            <w:tcW w:w="1068" w:type="dxa"/>
          </w:tcPr>
          <w:p w:rsidR="00841F61" w:rsidRDefault="00841F61"/>
        </w:tc>
        <w:tc>
          <w:tcPr>
            <w:tcW w:w="2760" w:type="dxa"/>
            <w:tcBorders>
              <w:bottom w:val="single" w:sz="4" w:space="0" w:color="auto"/>
            </w:tcBorders>
          </w:tcPr>
          <w:p w:rsidR="00841F61" w:rsidRDefault="00841F61"/>
        </w:tc>
        <w:tc>
          <w:tcPr>
            <w:tcW w:w="3240" w:type="dxa"/>
          </w:tcPr>
          <w:p w:rsidR="00841F61" w:rsidRDefault="00841F61"/>
        </w:tc>
        <w:tc>
          <w:tcPr>
            <w:tcW w:w="3138" w:type="dxa"/>
          </w:tcPr>
          <w:p w:rsidR="00841F61" w:rsidRDefault="00841F61"/>
        </w:tc>
      </w:tr>
      <w:tr w:rsidR="00841F61">
        <w:trPr>
          <w:trHeight w:val="737"/>
        </w:trPr>
        <w:tc>
          <w:tcPr>
            <w:tcW w:w="1068" w:type="dxa"/>
            <w:tcBorders>
              <w:right w:val="nil"/>
            </w:tcBorders>
            <w:vAlign w:val="bottom"/>
          </w:tcPr>
          <w:p w:rsidR="00841F61" w:rsidRDefault="00E760F1">
            <w:r>
              <w:t>je</w:t>
            </w:r>
          </w:p>
        </w:tc>
        <w:tc>
          <w:tcPr>
            <w:tcW w:w="2760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240" w:type="dxa"/>
            <w:vAlign w:val="bottom"/>
          </w:tcPr>
          <w:p w:rsidR="00841F61" w:rsidRDefault="00E760F1">
            <w:r>
              <w:t>je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je</w:t>
            </w:r>
          </w:p>
        </w:tc>
      </w:tr>
      <w:tr w:rsidR="00841F61">
        <w:trPr>
          <w:trHeight w:val="737"/>
        </w:trPr>
        <w:tc>
          <w:tcPr>
            <w:tcW w:w="1068" w:type="dxa"/>
            <w:tcBorders>
              <w:right w:val="nil"/>
            </w:tcBorders>
            <w:vAlign w:val="bottom"/>
          </w:tcPr>
          <w:p w:rsidR="00841F61" w:rsidRDefault="00E760F1">
            <w:r>
              <w:t>tu</w:t>
            </w:r>
          </w:p>
        </w:tc>
        <w:tc>
          <w:tcPr>
            <w:tcW w:w="2760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240" w:type="dxa"/>
            <w:vAlign w:val="bottom"/>
          </w:tcPr>
          <w:p w:rsidR="00841F61" w:rsidRDefault="00E760F1">
            <w:r>
              <w:t>tu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tu</w:t>
            </w:r>
          </w:p>
        </w:tc>
      </w:tr>
      <w:tr w:rsidR="00841F61">
        <w:trPr>
          <w:trHeight w:val="737"/>
        </w:trPr>
        <w:tc>
          <w:tcPr>
            <w:tcW w:w="1068" w:type="dxa"/>
            <w:tcBorders>
              <w:right w:val="nil"/>
            </w:tcBorders>
            <w:vAlign w:val="bottom"/>
          </w:tcPr>
          <w:p w:rsidR="00841F61" w:rsidRDefault="00E760F1">
            <w:r>
              <w:t>il</w:t>
            </w:r>
          </w:p>
        </w:tc>
        <w:tc>
          <w:tcPr>
            <w:tcW w:w="2760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240" w:type="dxa"/>
            <w:vAlign w:val="bottom"/>
          </w:tcPr>
          <w:p w:rsidR="00841F61" w:rsidRDefault="00E760F1">
            <w:r>
              <w:t>il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il</w:t>
            </w:r>
          </w:p>
        </w:tc>
      </w:tr>
      <w:tr w:rsidR="00841F61">
        <w:trPr>
          <w:trHeight w:val="737"/>
        </w:trPr>
        <w:tc>
          <w:tcPr>
            <w:tcW w:w="1068" w:type="dxa"/>
            <w:tcBorders>
              <w:right w:val="nil"/>
            </w:tcBorders>
            <w:vAlign w:val="bottom"/>
          </w:tcPr>
          <w:p w:rsidR="00841F61" w:rsidRDefault="00E760F1">
            <w:r>
              <w:t>nous</w:t>
            </w:r>
          </w:p>
        </w:tc>
        <w:tc>
          <w:tcPr>
            <w:tcW w:w="2760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240" w:type="dxa"/>
            <w:vAlign w:val="bottom"/>
          </w:tcPr>
          <w:p w:rsidR="00841F61" w:rsidRDefault="00E760F1">
            <w:r>
              <w:t>nous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nous</w:t>
            </w:r>
          </w:p>
        </w:tc>
      </w:tr>
      <w:tr w:rsidR="00841F61">
        <w:trPr>
          <w:trHeight w:val="737"/>
        </w:trPr>
        <w:tc>
          <w:tcPr>
            <w:tcW w:w="1068" w:type="dxa"/>
            <w:tcBorders>
              <w:right w:val="nil"/>
            </w:tcBorders>
            <w:vAlign w:val="bottom"/>
          </w:tcPr>
          <w:p w:rsidR="00841F61" w:rsidRDefault="00E760F1">
            <w:r>
              <w:t>vous</w:t>
            </w:r>
          </w:p>
        </w:tc>
        <w:tc>
          <w:tcPr>
            <w:tcW w:w="2760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240" w:type="dxa"/>
            <w:vAlign w:val="bottom"/>
          </w:tcPr>
          <w:p w:rsidR="00841F61" w:rsidRDefault="00E760F1">
            <w:r>
              <w:t>vous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vous</w:t>
            </w:r>
          </w:p>
        </w:tc>
      </w:tr>
      <w:tr w:rsidR="00841F61">
        <w:trPr>
          <w:trHeight w:val="737"/>
        </w:trPr>
        <w:tc>
          <w:tcPr>
            <w:tcW w:w="1068" w:type="dxa"/>
            <w:tcBorders>
              <w:right w:val="nil"/>
            </w:tcBorders>
            <w:vAlign w:val="bottom"/>
          </w:tcPr>
          <w:p w:rsidR="00841F61" w:rsidRDefault="00E760F1">
            <w:r>
              <w:t>ils</w:t>
            </w:r>
          </w:p>
        </w:tc>
        <w:tc>
          <w:tcPr>
            <w:tcW w:w="2760" w:type="dxa"/>
            <w:tcBorders>
              <w:left w:val="nil"/>
            </w:tcBorders>
            <w:vAlign w:val="bottom"/>
          </w:tcPr>
          <w:p w:rsidR="00841F61" w:rsidRDefault="00841F61"/>
        </w:tc>
        <w:tc>
          <w:tcPr>
            <w:tcW w:w="3240" w:type="dxa"/>
            <w:vAlign w:val="bottom"/>
          </w:tcPr>
          <w:p w:rsidR="00841F61" w:rsidRDefault="00E760F1">
            <w:r>
              <w:t>ils</w:t>
            </w:r>
          </w:p>
        </w:tc>
        <w:tc>
          <w:tcPr>
            <w:tcW w:w="3138" w:type="dxa"/>
            <w:vAlign w:val="bottom"/>
          </w:tcPr>
          <w:p w:rsidR="00841F61" w:rsidRDefault="00E760F1">
            <w:r>
              <w:t>ils</w:t>
            </w:r>
          </w:p>
        </w:tc>
      </w:tr>
    </w:tbl>
    <w:p w:rsidR="00841F61" w:rsidRDefault="00841F61"/>
    <w:p w:rsidR="00841F61" w:rsidRDefault="00C244E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30480</wp:posOffset>
            </wp:positionV>
            <wp:extent cx="2247900" cy="3251200"/>
            <wp:effectExtent l="0" t="0" r="0" b="6350"/>
            <wp:wrapTight wrapText="bothSides">
              <wp:wrapPolygon edited="0">
                <wp:start x="0" y="0"/>
                <wp:lineTo x="0" y="21516"/>
                <wp:lineTo x="21417" y="21516"/>
                <wp:lineTo x="21417" y="0"/>
                <wp:lineTo x="0" y="0"/>
              </wp:wrapPolygon>
            </wp:wrapTight>
            <wp:docPr id="8" name="Bild 8" descr="integratio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gration-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jag möter min bror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jag har mött min syster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vem har du träffat?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hon har träffat min pappa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jag ska träffa din mamma idag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jag ska på bio i kväll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var skall ni?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de går på teater i morgon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vi har träffat din lärare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träffar du ofta min halvbror?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mina kusiner träffar aldrig mina kompisar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har ni träffat min flickvän?</w:t>
      </w:r>
    </w:p>
    <w:p w:rsidR="00841F61" w:rsidRDefault="00C244EC">
      <w:pPr>
        <w:numPr>
          <w:ilvl w:val="0"/>
          <w:numId w:val="4"/>
        </w:numPr>
        <w:spacing w:line="360" w:lineRule="auto"/>
        <w:ind w:left="714" w:hanging="357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130175</wp:posOffset>
            </wp:positionV>
            <wp:extent cx="2247900" cy="2959100"/>
            <wp:effectExtent l="0" t="0" r="0" b="0"/>
            <wp:wrapTight wrapText="bothSides">
              <wp:wrapPolygon edited="0">
                <wp:start x="0" y="0"/>
                <wp:lineTo x="0" y="21415"/>
                <wp:lineTo x="21417" y="21415"/>
                <wp:lineTo x="21417" y="0"/>
                <wp:lineTo x="0" y="0"/>
              </wp:wrapPolygon>
            </wp:wrapTight>
            <wp:docPr id="9" name="Bild 9" descr="ENTRE%20LES%20M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NTRE%20LES%20MU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0F1">
        <w:t>åker du till Grekland snart?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vi skall jobba nu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jag skall ta en kaffe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skall ni möta min lärare nu?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min pojkvän mår bra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de åker till Stockholm på fredag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träffar ni många fransmän i Oslo?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hon skall göra sina läxor idag</w:t>
      </w:r>
    </w:p>
    <w:p w:rsidR="00841F61" w:rsidRDefault="00E760F1">
      <w:pPr>
        <w:numPr>
          <w:ilvl w:val="0"/>
          <w:numId w:val="4"/>
        </w:numPr>
        <w:spacing w:line="360" w:lineRule="auto"/>
        <w:ind w:left="714" w:hanging="357"/>
      </w:pPr>
      <w:r>
        <w:t>skall ni göra något i helgen?</w:t>
      </w:r>
    </w:p>
    <w:p w:rsidR="00E760F1" w:rsidRDefault="00E760F1"/>
    <w:sectPr w:rsidR="00E760F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DFA"/>
    <w:multiLevelType w:val="hybridMultilevel"/>
    <w:tmpl w:val="47F84C0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A724A"/>
    <w:multiLevelType w:val="hybridMultilevel"/>
    <w:tmpl w:val="A6A81A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254C45"/>
    <w:multiLevelType w:val="hybridMultilevel"/>
    <w:tmpl w:val="7196E1B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0A6DA0"/>
    <w:multiLevelType w:val="hybridMultilevel"/>
    <w:tmpl w:val="BF0A53B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EC"/>
    <w:rsid w:val="002241BD"/>
    <w:rsid w:val="00841F61"/>
    <w:rsid w:val="00C244EC"/>
    <w:rsid w:val="00E517A2"/>
    <w:rsid w:val="00E7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3DF0D-C9D6-4229-9DAA-43E5A3FA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400</Words>
  <Characters>2125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AVEC LES VERBES 1</vt:lpstr>
      <vt:lpstr>DIALOGUE AVEC LES VERBES 1</vt:lpstr>
    </vt:vector>
  </TitlesOfParts>
  <Company>PRIVAT</Company>
  <LinksUpToDate>false</LinksUpToDate>
  <CharactersWithSpaces>2520</CharactersWithSpaces>
  <SharedDoc>false</SharedDoc>
  <HLinks>
    <vt:vector size="48" baseType="variant">
      <vt:variant>
        <vt:i4>8323188</vt:i4>
      </vt:variant>
      <vt:variant>
        <vt:i4>-1</vt:i4>
      </vt:variant>
      <vt:variant>
        <vt:i4>1026</vt:i4>
      </vt:variant>
      <vt:variant>
        <vt:i4>1</vt:i4>
      </vt:variant>
      <vt:variant>
        <vt:lpwstr>ENTRE%20LES%20MURS</vt:lpwstr>
      </vt:variant>
      <vt:variant>
        <vt:lpwstr/>
      </vt:variant>
      <vt:variant>
        <vt:i4>4849739</vt:i4>
      </vt:variant>
      <vt:variant>
        <vt:i4>-1</vt:i4>
      </vt:variant>
      <vt:variant>
        <vt:i4>1027</vt:i4>
      </vt:variant>
      <vt:variant>
        <vt:i4>1</vt:i4>
      </vt:variant>
      <vt:variant>
        <vt:lpwstr>gaston01</vt:lpwstr>
      </vt:variant>
      <vt:variant>
        <vt:lpwstr/>
      </vt:variant>
      <vt:variant>
        <vt:i4>4194383</vt:i4>
      </vt:variant>
      <vt:variant>
        <vt:i4>-1</vt:i4>
      </vt:variant>
      <vt:variant>
        <vt:i4>1028</vt:i4>
      </vt:variant>
      <vt:variant>
        <vt:i4>1</vt:i4>
      </vt:variant>
      <vt:variant>
        <vt:lpwstr>gaston-couv-1</vt:lpwstr>
      </vt:variant>
      <vt:variant>
        <vt:lpwstr/>
      </vt:variant>
      <vt:variant>
        <vt:i4>4849769</vt:i4>
      </vt:variant>
      <vt:variant>
        <vt:i4>-1</vt:i4>
      </vt:variant>
      <vt:variant>
        <vt:i4>1029</vt:i4>
      </vt:variant>
      <vt:variant>
        <vt:i4>1</vt:i4>
      </vt:variant>
      <vt:variant>
        <vt:lpwstr>goodies_gaston</vt:lpwstr>
      </vt:variant>
      <vt:variant>
        <vt:lpwstr/>
      </vt:variant>
      <vt:variant>
        <vt:i4>4718635</vt:i4>
      </vt:variant>
      <vt:variant>
        <vt:i4>-1</vt:i4>
      </vt:variant>
      <vt:variant>
        <vt:i4>1030</vt:i4>
      </vt:variant>
      <vt:variant>
        <vt:i4>1</vt:i4>
      </vt:variant>
      <vt:variant>
        <vt:lpwstr>medium_391px-Cesar_Baldaccini_Pouce_1_</vt:lpwstr>
      </vt:variant>
      <vt:variant>
        <vt:lpwstr/>
      </vt:variant>
      <vt:variant>
        <vt:i4>7536755</vt:i4>
      </vt:variant>
      <vt:variant>
        <vt:i4>-1</vt:i4>
      </vt:variant>
      <vt:variant>
        <vt:i4>1031</vt:i4>
      </vt:variant>
      <vt:variant>
        <vt:i4>1</vt:i4>
      </vt:variant>
      <vt:variant>
        <vt:lpwstr>tintin4</vt:lpwstr>
      </vt:variant>
      <vt:variant>
        <vt:lpwstr/>
      </vt:variant>
      <vt:variant>
        <vt:i4>5177372</vt:i4>
      </vt:variant>
      <vt:variant>
        <vt:i4>-1</vt:i4>
      </vt:variant>
      <vt:variant>
        <vt:i4>1032</vt:i4>
      </vt:variant>
      <vt:variant>
        <vt:i4>1</vt:i4>
      </vt:variant>
      <vt:variant>
        <vt:lpwstr>integration-2</vt:lpwstr>
      </vt:variant>
      <vt:variant>
        <vt:lpwstr/>
      </vt:variant>
      <vt:variant>
        <vt:i4>8323188</vt:i4>
      </vt:variant>
      <vt:variant>
        <vt:i4>-1</vt:i4>
      </vt:variant>
      <vt:variant>
        <vt:i4>1033</vt:i4>
      </vt:variant>
      <vt:variant>
        <vt:i4>1</vt:i4>
      </vt:variant>
      <vt:variant>
        <vt:lpwstr>ENTRE%20LES%20MURS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AVEC LES VERBES 1</dc:title>
  <dc:subject/>
  <dc:creator>steff</dc:creator>
  <cp:keywords/>
  <cp:lastModifiedBy>Stefan Gustafsson</cp:lastModifiedBy>
  <cp:revision>2</cp:revision>
  <cp:lastPrinted>2015-09-05T07:22:00Z</cp:lastPrinted>
  <dcterms:created xsi:type="dcterms:W3CDTF">2015-09-05T07:36:00Z</dcterms:created>
  <dcterms:modified xsi:type="dcterms:W3CDTF">2015-09-05T07:36:00Z</dcterms:modified>
</cp:coreProperties>
</file>